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D8" w:rsidRDefault="00E352D8" w:rsidP="00E352D8">
      <w:pPr>
        <w:spacing w:line="360" w:lineRule="auto"/>
        <w:ind w:firstLine="709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Сәгъдиева Р.К., Гарапшина Р.М., Хәйруллина Г.И.</w:t>
      </w:r>
    </w:p>
    <w:p w:rsidR="00E352D8" w:rsidRDefault="00E352D8" w:rsidP="00E352D8">
      <w:pPr>
        <w:spacing w:line="360" w:lineRule="auto"/>
        <w:ind w:firstLine="709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Рус телендә төп гомуми белем бирү оешмаларында татар сыйныфлары өчен татар теленнән программа</w:t>
      </w:r>
    </w:p>
    <w:p w:rsidR="00E352D8" w:rsidRDefault="00E352D8" w:rsidP="00E352D8">
      <w:pPr>
        <w:spacing w:line="360" w:lineRule="auto"/>
        <w:ind w:firstLine="709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(5 – 9 нчы сыйныфлар)</w:t>
      </w:r>
    </w:p>
    <w:p w:rsidR="00E352D8" w:rsidRPr="00E352D8" w:rsidRDefault="00E352D8" w:rsidP="00E352D8">
      <w:pPr>
        <w:shd w:val="clear" w:color="auto" w:fill="FFFFFF"/>
        <w:jc w:val="both"/>
        <w:rPr>
          <w:b/>
          <w:color w:val="000000"/>
          <w:sz w:val="28"/>
          <w:szCs w:val="28"/>
          <w:u w:val="single"/>
          <w:shd w:val="clear" w:color="auto" w:fill="FFFFFF"/>
          <w:lang w:val="tt-RU"/>
        </w:rPr>
      </w:pPr>
      <w:r w:rsidRPr="00E352D8">
        <w:rPr>
          <w:b/>
          <w:color w:val="000000"/>
          <w:sz w:val="28"/>
          <w:szCs w:val="28"/>
          <w:u w:val="single"/>
          <w:shd w:val="clear" w:color="auto" w:fill="FFFFFF"/>
          <w:lang w:val="tt-RU"/>
        </w:rPr>
        <w:t>Дәреслекләр:</w:t>
      </w:r>
    </w:p>
    <w:p w:rsidR="00E352D8" w:rsidRPr="00985558" w:rsidRDefault="00E352D8" w:rsidP="00E352D8">
      <w:pPr>
        <w:shd w:val="clear" w:color="auto" w:fill="FFFFFF"/>
        <w:ind w:firstLine="708"/>
        <w:jc w:val="both"/>
        <w:rPr>
          <w:color w:val="333333"/>
          <w:sz w:val="28"/>
          <w:szCs w:val="28"/>
          <w:lang w:val="tt-RU"/>
        </w:rPr>
      </w:pPr>
      <w:r>
        <w:rPr>
          <w:color w:val="000000"/>
          <w:sz w:val="28"/>
          <w:szCs w:val="28"/>
          <w:shd w:val="clear" w:color="auto" w:fill="FFFFFF"/>
          <w:lang w:val="tt-RU"/>
        </w:rPr>
        <w:t xml:space="preserve">1. </w:t>
      </w:r>
      <w:r w:rsidRPr="00985558">
        <w:rPr>
          <w:color w:val="000000"/>
          <w:sz w:val="28"/>
          <w:szCs w:val="28"/>
          <w:shd w:val="clear" w:color="auto" w:fill="FFFFFF"/>
          <w:lang w:val="tt-RU"/>
        </w:rPr>
        <w:t xml:space="preserve">Шәмсетдинова Р.Р., Һадиева Г.К., Һадиева Г.В. Татар теле: Рус телендә төп гомуми белем бирү оешмалары өчен дәреслек (татар телен туган тел буларак өйрәнүче укучылар өчен) 5 с-ф. </w:t>
      </w:r>
      <w:r w:rsidRPr="00985558">
        <w:rPr>
          <w:sz w:val="28"/>
          <w:szCs w:val="28"/>
          <w:lang w:val="tt-RU"/>
        </w:rPr>
        <w:t>–</w:t>
      </w:r>
      <w:r w:rsidRPr="00985558">
        <w:rPr>
          <w:color w:val="000000"/>
          <w:sz w:val="28"/>
          <w:szCs w:val="28"/>
          <w:shd w:val="clear" w:color="auto" w:fill="FFFFFF"/>
          <w:lang w:val="tt-RU"/>
        </w:rPr>
        <w:t xml:space="preserve"> Казан: "Вакыт-Мәгариф" нәшр., 2015. </w:t>
      </w:r>
      <w:r w:rsidRPr="00985558">
        <w:rPr>
          <w:sz w:val="28"/>
          <w:szCs w:val="28"/>
          <w:lang w:val="tt-RU"/>
        </w:rPr>
        <w:t>–</w:t>
      </w:r>
      <w:r>
        <w:rPr>
          <w:sz w:val="28"/>
          <w:szCs w:val="28"/>
          <w:lang w:val="tt-RU"/>
        </w:rPr>
        <w:t xml:space="preserve"> </w:t>
      </w:r>
      <w:r w:rsidRPr="00985558">
        <w:rPr>
          <w:color w:val="000000"/>
          <w:sz w:val="28"/>
          <w:szCs w:val="28"/>
          <w:shd w:val="clear" w:color="auto" w:fill="FFFFFF"/>
          <w:lang w:val="tt-RU"/>
        </w:rPr>
        <w:t>175 б.</w:t>
      </w:r>
    </w:p>
    <w:p w:rsidR="00E352D8" w:rsidRDefault="00E352D8" w:rsidP="00E352D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52D8"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 w:rsidRPr="007179AF">
        <w:rPr>
          <w:rFonts w:ascii="Times New Roman" w:hAnsi="Times New Roman" w:cs="Times New Roman"/>
          <w:sz w:val="28"/>
          <w:szCs w:val="28"/>
          <w:lang w:val="tt-RU"/>
        </w:rPr>
        <w:t>Сәгъдиева Р.К.</w:t>
      </w:r>
      <w:r w:rsidRPr="00F627E9">
        <w:rPr>
          <w:rFonts w:ascii="Times New Roman" w:hAnsi="Times New Roman" w:cs="Times New Roman"/>
          <w:sz w:val="28"/>
          <w:szCs w:val="28"/>
          <w:lang w:val="tt-RU"/>
        </w:rPr>
        <w:t>, Гарәпшина Р.М., Хәйруллина Г.И. Татар теле: рус телендә төп гомуми белем бирү оешмалары өчен дәреслек (татар телен туган тел буларак өйрәнүче укучылар өчен) 6 нчы с-ф. / Р.К. Сәгъдиева, Р.М. Гарәпшина, Г.И. Хәйруллина. – Казан: “Мәгариф-Вакыт” нәшр., 2015. – 191 б.: рәс. б-н.</w:t>
      </w:r>
    </w:p>
    <w:p w:rsidR="00E352D8" w:rsidRDefault="00E352D8" w:rsidP="00E352D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Pr="00F627E9">
        <w:rPr>
          <w:rFonts w:ascii="Times New Roman" w:hAnsi="Times New Roman" w:cs="Times New Roman"/>
          <w:sz w:val="28"/>
          <w:szCs w:val="28"/>
          <w:lang w:val="tt-RU"/>
        </w:rPr>
        <w:t>Сәгъдиева Р.К. Татар теле: рус телендә төп гомуми белем бирү оешмалары өчен дәреслек (татар телен туган тел буларак өйрәнүче укучылар өчен) 7 нче с-ф. / Р.К. Сәгъдиева, Г.Ф. Харисова, Л.К. Сабирҗанова, М.Ә. Нуриева. – Казан: “Мәгариф-Вакыт” нәшр., 2015. – 215 б.: рәс. б-н.</w:t>
      </w:r>
    </w:p>
    <w:p w:rsidR="00E352D8" w:rsidRDefault="00E352D8" w:rsidP="00E352D8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4. </w:t>
      </w:r>
      <w:r w:rsidRPr="00F627E9">
        <w:rPr>
          <w:sz w:val="28"/>
          <w:szCs w:val="28"/>
          <w:lang w:val="tt-RU"/>
        </w:rPr>
        <w:t>Сәгъдиева Р.К., Хәйруллина Г.И. Татар теле: рус телендә төп гомуми белем бирү оешмалары өчен дәреслек (татар телен туган тел буларак өйрәнүче укучылар өчен) 8 нче с-ф. / Р.К. Сәгъдиева, Г.И. Хәйруллина. – Казан: “Мәгариф-Вакыт” нәшр., 2016. – 223 б.: рәс. б-н.</w:t>
      </w:r>
    </w:p>
    <w:p w:rsidR="00E352D8" w:rsidRDefault="00E352D8" w:rsidP="00E352D8">
      <w:pPr>
        <w:ind w:firstLine="708"/>
        <w:jc w:val="both"/>
        <w:rPr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5. </w:t>
      </w:r>
      <w:r>
        <w:rPr>
          <w:sz w:val="28"/>
          <w:szCs w:val="28"/>
          <w:lang w:val="tt-RU"/>
        </w:rPr>
        <w:t>Сәгъдиева Р.К., Кадирова Э.Х</w:t>
      </w:r>
      <w:r w:rsidRPr="00F627E9">
        <w:rPr>
          <w:sz w:val="28"/>
          <w:szCs w:val="28"/>
          <w:lang w:val="tt-RU"/>
        </w:rPr>
        <w:t xml:space="preserve">. Татар теле: рус телендә төп гомуми белем бирү оешмалары өчен дәреслек (татар телен туган тел буларак өйрәнүче </w:t>
      </w:r>
      <w:r>
        <w:rPr>
          <w:sz w:val="28"/>
          <w:szCs w:val="28"/>
          <w:lang w:val="tt-RU"/>
        </w:rPr>
        <w:t>укучылар өчен) 9 нчы с-ф</w:t>
      </w:r>
      <w:r w:rsidRPr="00F627E9">
        <w:rPr>
          <w:sz w:val="28"/>
          <w:szCs w:val="28"/>
          <w:lang w:val="tt-RU"/>
        </w:rPr>
        <w:t>. – Казан: “Мәгариф-Вакыт” нәшр., 201</w:t>
      </w:r>
      <w:r>
        <w:rPr>
          <w:sz w:val="28"/>
          <w:szCs w:val="28"/>
          <w:lang w:val="tt-RU"/>
        </w:rPr>
        <w:t>7. – 143</w:t>
      </w:r>
      <w:r w:rsidRPr="00F627E9">
        <w:rPr>
          <w:sz w:val="28"/>
          <w:szCs w:val="28"/>
          <w:lang w:val="tt-RU"/>
        </w:rPr>
        <w:t xml:space="preserve"> б.: рәс. б-н.</w:t>
      </w:r>
    </w:p>
    <w:p w:rsidR="00033CF5" w:rsidRDefault="00033CF5" w:rsidP="00E352D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30"/>
          <w:szCs w:val="30"/>
          <w:lang w:val="tt-RU"/>
        </w:rPr>
      </w:pPr>
    </w:p>
    <w:p w:rsidR="00E352D8" w:rsidRDefault="00033CF5" w:rsidP="00033CF5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center"/>
        <w:rPr>
          <w:b/>
          <w:color w:val="000000"/>
          <w:sz w:val="30"/>
          <w:szCs w:val="30"/>
          <w:lang w:val="tt-RU"/>
        </w:rPr>
      </w:pPr>
      <w:r>
        <w:rPr>
          <w:b/>
          <w:color w:val="000000"/>
          <w:sz w:val="30"/>
          <w:szCs w:val="30"/>
          <w:lang w:val="tt-RU"/>
        </w:rPr>
        <w:t xml:space="preserve">5 </w:t>
      </w:r>
      <w:r w:rsidR="00E26CA8" w:rsidRPr="001D17E3">
        <w:rPr>
          <w:b/>
          <w:color w:val="000000"/>
          <w:sz w:val="30"/>
          <w:szCs w:val="30"/>
          <w:lang w:val="tt-RU"/>
        </w:rPr>
        <w:t xml:space="preserve">нче сыйныф </w:t>
      </w:r>
    </w:p>
    <w:p w:rsidR="00033CF5" w:rsidRPr="00033CF5" w:rsidRDefault="00E352D8" w:rsidP="00033CF5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center"/>
        <w:rPr>
          <w:rStyle w:val="a4"/>
          <w:bCs w:val="0"/>
          <w:color w:val="000000"/>
          <w:sz w:val="30"/>
          <w:szCs w:val="30"/>
          <w:lang w:val="tt-RU"/>
        </w:rPr>
      </w:pPr>
      <w:r>
        <w:rPr>
          <w:b/>
          <w:color w:val="000000"/>
          <w:sz w:val="30"/>
          <w:szCs w:val="30"/>
          <w:lang w:val="tt-RU"/>
        </w:rPr>
        <w:t>(70</w:t>
      </w:r>
      <w:r w:rsidR="00872B71">
        <w:rPr>
          <w:b/>
          <w:color w:val="000000"/>
          <w:sz w:val="30"/>
          <w:szCs w:val="30"/>
          <w:lang w:val="tt-RU"/>
        </w:rPr>
        <w:t xml:space="preserve"> / 35</w:t>
      </w:r>
      <w:r w:rsidR="00E26CA8" w:rsidRPr="001D17E3">
        <w:rPr>
          <w:b/>
          <w:color w:val="000000"/>
          <w:sz w:val="30"/>
          <w:szCs w:val="30"/>
          <w:lang w:val="tt-RU"/>
        </w:rPr>
        <w:t xml:space="preserve"> сәгать)</w:t>
      </w:r>
    </w:p>
    <w:p w:rsidR="00E26CA8" w:rsidRPr="00E6043C" w:rsidRDefault="00E26CA8" w:rsidP="00033CF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  <w:lang w:val="tt-RU"/>
        </w:rPr>
      </w:pPr>
      <w:r w:rsidRPr="00E6043C">
        <w:rPr>
          <w:rStyle w:val="a4"/>
          <w:color w:val="000000"/>
          <w:sz w:val="28"/>
          <w:szCs w:val="28"/>
          <w:lang w:val="tt-RU"/>
        </w:rPr>
        <w:t>1. 4 нче сыйныфта үткәннәрне кабатлау</w:t>
      </w:r>
      <w:r>
        <w:rPr>
          <w:rStyle w:val="a4"/>
          <w:color w:val="000000"/>
          <w:sz w:val="28"/>
          <w:szCs w:val="28"/>
          <w:lang w:val="tt-RU"/>
        </w:rPr>
        <w:t xml:space="preserve"> </w:t>
      </w:r>
      <w:r w:rsidR="00E352D8">
        <w:rPr>
          <w:b/>
          <w:color w:val="000000"/>
          <w:sz w:val="28"/>
          <w:szCs w:val="28"/>
          <w:lang w:val="tt-RU"/>
        </w:rPr>
        <w:t>(2</w:t>
      </w:r>
      <w:r w:rsidR="00872B71">
        <w:rPr>
          <w:b/>
          <w:color w:val="000000"/>
          <w:sz w:val="28"/>
          <w:szCs w:val="28"/>
          <w:lang w:val="tt-RU"/>
        </w:rPr>
        <w:t xml:space="preserve"> / 1</w:t>
      </w:r>
      <w:r w:rsidRPr="00E6043C">
        <w:rPr>
          <w:b/>
          <w:color w:val="000000"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jc w:val="both"/>
        <w:rPr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ab/>
      </w:r>
      <w:r w:rsidRPr="00A956CB">
        <w:rPr>
          <w:sz w:val="28"/>
          <w:szCs w:val="28"/>
          <w:lang w:val="tt-RU" w:bidi="en-US"/>
        </w:rPr>
        <w:t>Лексик</w:t>
      </w:r>
      <w:r>
        <w:rPr>
          <w:sz w:val="28"/>
          <w:szCs w:val="28"/>
          <w:lang w:val="tt-RU" w:bidi="en-US"/>
        </w:rPr>
        <w:t>ология буенча үткәннәрне кабатлау.</w:t>
      </w:r>
    </w:p>
    <w:p w:rsidR="00E26CA8" w:rsidRDefault="00E26CA8" w:rsidP="00E26CA8">
      <w:pPr>
        <w:spacing w:line="360" w:lineRule="auto"/>
        <w:ind w:firstLine="708"/>
        <w:jc w:val="both"/>
        <w:rPr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>Башлангыч сыйныфларда исем, сыйфат, сан, алмашлык, фигыл</w:t>
      </w:r>
      <w:r w:rsidRPr="009271B0">
        <w:rPr>
          <w:sz w:val="28"/>
          <w:szCs w:val="28"/>
          <w:lang w:val="tt-RU" w:bidi="en-US"/>
        </w:rPr>
        <w:t xml:space="preserve">ь </w:t>
      </w:r>
      <w:r>
        <w:rPr>
          <w:sz w:val="28"/>
          <w:szCs w:val="28"/>
          <w:lang w:val="tt-RU" w:bidi="en-US"/>
        </w:rPr>
        <w:t>буенча үткәннәрне кабатлау.</w:t>
      </w:r>
    </w:p>
    <w:p w:rsidR="00E26CA8" w:rsidRDefault="00E26CA8" w:rsidP="00E26CA8">
      <w:pPr>
        <w:spacing w:line="360" w:lineRule="auto"/>
        <w:ind w:firstLine="708"/>
        <w:jc w:val="both"/>
        <w:rPr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>Синтаксис буенча өйрәнгәннәрне кабатлау: сүзтезмә һәм җ</w:t>
      </w:r>
      <w:r w:rsidRPr="00A956CB">
        <w:rPr>
          <w:sz w:val="28"/>
          <w:szCs w:val="28"/>
          <w:lang w:val="tt-RU" w:bidi="en-US"/>
        </w:rPr>
        <w:t>өмлә</w:t>
      </w:r>
      <w:r>
        <w:rPr>
          <w:sz w:val="28"/>
          <w:szCs w:val="28"/>
          <w:lang w:val="tt-RU" w:bidi="en-US"/>
        </w:rPr>
        <w:t>; җөмләнең баш кисәкләре; җәенке һәм җыйнак җөмләләр; җөмләнең иярчен кисәкләреннән аергыч; җөмләнең тиңдәш кисәкләре.</w:t>
      </w:r>
    </w:p>
    <w:p w:rsidR="00E26CA8" w:rsidRPr="00E6043C" w:rsidRDefault="00E26CA8" w:rsidP="00033CF5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E6043C">
        <w:rPr>
          <w:b/>
          <w:sz w:val="28"/>
          <w:szCs w:val="28"/>
          <w:lang w:val="tt-RU"/>
        </w:rPr>
        <w:t>2. Фонетика, орфоэпия, графика, орфография</w:t>
      </w:r>
      <w:r>
        <w:rPr>
          <w:b/>
          <w:sz w:val="28"/>
          <w:szCs w:val="28"/>
          <w:lang w:val="tt-RU"/>
        </w:rPr>
        <w:t xml:space="preserve"> </w:t>
      </w:r>
      <w:r w:rsidR="00E352D8">
        <w:rPr>
          <w:b/>
          <w:sz w:val="28"/>
          <w:szCs w:val="28"/>
          <w:lang w:val="tt-RU"/>
        </w:rPr>
        <w:t>(2</w:t>
      </w:r>
      <w:r w:rsidRPr="00E6043C">
        <w:rPr>
          <w:b/>
          <w:sz w:val="28"/>
          <w:szCs w:val="28"/>
          <w:lang w:val="tt-RU"/>
        </w:rPr>
        <w:t>4</w:t>
      </w:r>
      <w:r w:rsidR="00872B71">
        <w:rPr>
          <w:b/>
          <w:sz w:val="28"/>
          <w:szCs w:val="28"/>
          <w:lang w:val="tt-RU"/>
        </w:rPr>
        <w:t xml:space="preserve"> / 12</w:t>
      </w:r>
      <w:r w:rsidRPr="00E6043C">
        <w:rPr>
          <w:b/>
          <w:sz w:val="28"/>
          <w:szCs w:val="28"/>
          <w:lang w:val="tt-RU"/>
        </w:rPr>
        <w:t xml:space="preserve"> сәг</w:t>
      </w:r>
      <w:r w:rsidRPr="00E6043C">
        <w:rPr>
          <w:b/>
          <w:color w:val="000000"/>
          <w:sz w:val="28"/>
          <w:szCs w:val="28"/>
          <w:lang w:val="tt-RU"/>
        </w:rPr>
        <w:t>ать)</w:t>
      </w:r>
    </w:p>
    <w:p w:rsidR="00E26CA8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ab/>
      </w:r>
      <w:r w:rsidRPr="004C3F3F">
        <w:rPr>
          <w:sz w:val="28"/>
          <w:szCs w:val="28"/>
          <w:lang w:val="tt-RU"/>
        </w:rPr>
        <w:t>Фонетика һәм орфо</w:t>
      </w:r>
      <w:r>
        <w:rPr>
          <w:sz w:val="28"/>
          <w:szCs w:val="28"/>
          <w:lang w:val="tt-RU"/>
        </w:rPr>
        <w:t>эпия турында гомуми мәгълүмат.</w:t>
      </w:r>
    </w:p>
    <w:p w:rsidR="00E26CA8" w:rsidRDefault="00E26CA8" w:rsidP="00E26CA8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Сөйләм органнары. Авазларның ясалу урыннары һәм ысуллары турында төшенчә.</w:t>
      </w:r>
    </w:p>
    <w:p w:rsidR="00E26CA8" w:rsidRDefault="00E26CA8" w:rsidP="00E26CA8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Татар телендә сузык һәм тартык авазлар. Татар телендә сузык авазларның әйтелеше. Сингармонизм законы: рәт һәм ирен гармониясе.</w:t>
      </w:r>
    </w:p>
    <w:p w:rsidR="00E26CA8" w:rsidRDefault="00E26CA8" w:rsidP="00E26CA8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Тартык авазлар классификациясе. Тартык авазларның сөйләмдәге үзгәреше.</w:t>
      </w:r>
    </w:p>
    <w:p w:rsidR="00E26CA8" w:rsidRDefault="00E26CA8" w:rsidP="00E26CA8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Татар телендә иҗек. Сүз басымы. Интонация. Сүзләрне юлдан-юлга күчерү.</w:t>
      </w:r>
    </w:p>
    <w:p w:rsidR="00E26CA8" w:rsidRDefault="00E26CA8" w:rsidP="00E26CA8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Графика һәм орфография. Аваз һәм хәреф төшенчәләре. Татар </w:t>
      </w:r>
      <w:r w:rsidRPr="00C57097">
        <w:rPr>
          <w:sz w:val="28"/>
          <w:szCs w:val="28"/>
          <w:lang w:val="tt-RU"/>
        </w:rPr>
        <w:t xml:space="preserve">алфавиты. Сузык һәм тартык аваз хәрефләренең дөрес язылышы. </w:t>
      </w:r>
    </w:p>
    <w:p w:rsidR="00E26CA8" w:rsidRDefault="00E26CA8" w:rsidP="00E26CA8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Икешәр аваз кушылмасын белдергән </w:t>
      </w:r>
      <w:r w:rsidRPr="00F600D2">
        <w:rPr>
          <w:i/>
          <w:sz w:val="28"/>
          <w:szCs w:val="28"/>
          <w:lang w:val="tt-RU"/>
        </w:rPr>
        <w:t>я, ю, е</w:t>
      </w:r>
      <w:r>
        <w:rPr>
          <w:sz w:val="28"/>
          <w:szCs w:val="28"/>
          <w:lang w:val="tt-RU"/>
        </w:rPr>
        <w:t xml:space="preserve"> хәрефләренең дөрес язылышы.</w:t>
      </w:r>
    </w:p>
    <w:p w:rsidR="00E26CA8" w:rsidRDefault="00E26CA8" w:rsidP="00E26CA8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 w:rsidRPr="00F600D2">
        <w:rPr>
          <w:sz w:val="28"/>
          <w:szCs w:val="28"/>
          <w:lang w:val="tt-RU"/>
        </w:rPr>
        <w:t>ъ һәм ь</w:t>
      </w:r>
      <w:r>
        <w:rPr>
          <w:sz w:val="28"/>
          <w:szCs w:val="28"/>
          <w:lang w:val="tt-RU"/>
        </w:rPr>
        <w:t xml:space="preserve"> хәрефләренең дөрес язылышы.</w:t>
      </w:r>
    </w:p>
    <w:p w:rsidR="00E26CA8" w:rsidRPr="00D510B7" w:rsidRDefault="00E26CA8" w:rsidP="00E26CA8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Сүзләрне кушып, сызыкча аша һәм аерып язу. Баш һәм юл хәрефләре. Сүзләргә фонетик анализ ясау. Кабатлау.</w:t>
      </w:r>
    </w:p>
    <w:p w:rsidR="00E26CA8" w:rsidRPr="00E6043C" w:rsidRDefault="00E26CA8" w:rsidP="00033CF5">
      <w:pPr>
        <w:spacing w:line="360" w:lineRule="auto"/>
        <w:jc w:val="both"/>
        <w:rPr>
          <w:b/>
          <w:sz w:val="28"/>
          <w:szCs w:val="28"/>
          <w:lang w:val="tt-RU" w:bidi="en-US"/>
        </w:rPr>
      </w:pPr>
      <w:r w:rsidRPr="00E6043C">
        <w:rPr>
          <w:b/>
          <w:sz w:val="28"/>
          <w:szCs w:val="28"/>
          <w:lang w:val="tt-RU" w:bidi="en-US"/>
        </w:rPr>
        <w:t>3. Лексикология</w:t>
      </w:r>
      <w:r>
        <w:rPr>
          <w:b/>
          <w:sz w:val="28"/>
          <w:szCs w:val="28"/>
          <w:lang w:val="tt-RU" w:bidi="en-US"/>
        </w:rPr>
        <w:t xml:space="preserve"> </w:t>
      </w:r>
      <w:r w:rsidR="00E352D8">
        <w:rPr>
          <w:b/>
          <w:sz w:val="28"/>
          <w:szCs w:val="28"/>
          <w:lang w:val="tt-RU" w:bidi="en-US"/>
        </w:rPr>
        <w:t>(12</w:t>
      </w:r>
      <w:r w:rsidR="00872B71">
        <w:rPr>
          <w:b/>
          <w:sz w:val="28"/>
          <w:szCs w:val="28"/>
          <w:lang w:val="tt-RU" w:bidi="en-US"/>
        </w:rPr>
        <w:t xml:space="preserve"> / 6</w:t>
      </w:r>
      <w:r w:rsidRPr="00E6043C">
        <w:rPr>
          <w:b/>
          <w:color w:val="000000"/>
          <w:sz w:val="28"/>
          <w:szCs w:val="28"/>
          <w:lang w:val="tt-RU"/>
        </w:rPr>
        <w:t xml:space="preserve"> сәгать</w:t>
      </w:r>
      <w:r w:rsidRPr="00E6043C">
        <w:rPr>
          <w:b/>
          <w:sz w:val="28"/>
          <w:szCs w:val="28"/>
          <w:lang w:val="tt-RU" w:bidi="en-US"/>
        </w:rPr>
        <w:t>)</w:t>
      </w:r>
      <w:r w:rsidR="00E352D8">
        <w:rPr>
          <w:b/>
          <w:sz w:val="28"/>
          <w:szCs w:val="28"/>
          <w:lang w:val="tt-RU" w:bidi="en-US"/>
        </w:rPr>
        <w:t xml:space="preserve">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 xml:space="preserve">     </w:t>
      </w:r>
      <w:r w:rsidRPr="00A956CB">
        <w:rPr>
          <w:sz w:val="28"/>
          <w:szCs w:val="28"/>
          <w:lang w:val="tt-RU" w:bidi="en-US"/>
        </w:rPr>
        <w:t>Лексикология</w:t>
      </w:r>
      <w:r>
        <w:rPr>
          <w:sz w:val="28"/>
          <w:szCs w:val="28"/>
          <w:lang w:val="tt-RU" w:bidi="en-US"/>
        </w:rPr>
        <w:t>. Лексика һәм лексикология</w:t>
      </w:r>
      <w:r w:rsidRPr="00A956CB">
        <w:rPr>
          <w:sz w:val="28"/>
          <w:szCs w:val="28"/>
          <w:lang w:val="tt-RU" w:bidi="en-US"/>
        </w:rPr>
        <w:t xml:space="preserve"> турында төшенчә</w:t>
      </w:r>
      <w:r>
        <w:rPr>
          <w:sz w:val="28"/>
          <w:szCs w:val="28"/>
          <w:lang w:val="tt-RU" w:bidi="en-US"/>
        </w:rPr>
        <w:t>. Сүзнең лексик мәг</w:t>
      </w:r>
      <w:r w:rsidRPr="00DB5B82">
        <w:rPr>
          <w:sz w:val="28"/>
          <w:szCs w:val="28"/>
          <w:lang w:val="tt-RU" w:bidi="en-US"/>
        </w:rPr>
        <w:t>ъ</w:t>
      </w:r>
      <w:r>
        <w:rPr>
          <w:sz w:val="28"/>
          <w:szCs w:val="28"/>
          <w:lang w:val="tt-RU" w:bidi="en-US"/>
        </w:rPr>
        <w:t xml:space="preserve">нәсе, аны аңлату юлларын аңлату.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>Аңлатмалы сүзлекләр. Сүзләрне мәг</w:t>
      </w:r>
      <w:r w:rsidRPr="00F6715F">
        <w:rPr>
          <w:sz w:val="28"/>
          <w:szCs w:val="28"/>
          <w:lang w:val="tt-RU" w:bidi="en-US"/>
        </w:rPr>
        <w:t>ъ</w:t>
      </w:r>
      <w:r>
        <w:rPr>
          <w:sz w:val="28"/>
          <w:szCs w:val="28"/>
          <w:lang w:val="tt-RU" w:bidi="en-US"/>
        </w:rPr>
        <w:t>нәләре, килеп чыгышыннан һәм кулланылышы ягыннан төркемләү.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 w:bidi="en-US"/>
        </w:rPr>
        <w:t xml:space="preserve"> Бер һәм күп </w:t>
      </w:r>
      <w:r>
        <w:rPr>
          <w:sz w:val="28"/>
          <w:szCs w:val="28"/>
          <w:lang w:val="tt-RU"/>
        </w:rPr>
        <w:t>мәг</w:t>
      </w:r>
      <w:r w:rsidRPr="00B413AD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 xml:space="preserve">нәле сүзләр. </w:t>
      </w:r>
      <w:r>
        <w:rPr>
          <w:sz w:val="28"/>
          <w:szCs w:val="28"/>
          <w:lang w:val="tt-RU" w:bidi="en-US"/>
        </w:rPr>
        <w:t xml:space="preserve">Сүзләрнең туры һәм күчерелмә </w:t>
      </w:r>
      <w:r>
        <w:rPr>
          <w:sz w:val="28"/>
          <w:szCs w:val="28"/>
          <w:lang w:val="tt-RU"/>
        </w:rPr>
        <w:t>мәг</w:t>
      </w:r>
      <w:r w:rsidRPr="00B413AD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 xml:space="preserve">нәләре.  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>Синоним. Антоним. Омоним.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 xml:space="preserve"> Килеп </w:t>
      </w:r>
      <w:r w:rsidRPr="00A956CB">
        <w:rPr>
          <w:sz w:val="28"/>
          <w:szCs w:val="28"/>
          <w:lang w:val="tt-RU" w:bidi="en-US"/>
        </w:rPr>
        <w:t xml:space="preserve">чыгышы ягыннан </w:t>
      </w:r>
      <w:r>
        <w:rPr>
          <w:sz w:val="28"/>
          <w:szCs w:val="28"/>
          <w:lang w:val="tt-RU" w:bidi="en-US"/>
        </w:rPr>
        <w:t xml:space="preserve">татар теленең </w:t>
      </w:r>
      <w:r w:rsidRPr="00A956CB">
        <w:rPr>
          <w:sz w:val="28"/>
          <w:szCs w:val="28"/>
          <w:lang w:val="tt-RU" w:bidi="en-US"/>
        </w:rPr>
        <w:t>сүзлек составы</w:t>
      </w:r>
      <w:r>
        <w:rPr>
          <w:sz w:val="28"/>
          <w:szCs w:val="28"/>
          <w:lang w:val="tt-RU" w:bidi="en-US"/>
        </w:rPr>
        <w:t xml:space="preserve">. Гомумтөрки һәм алынма сүзләр. Татар сүзләренең төркемнәре.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 xml:space="preserve">  К</w:t>
      </w:r>
      <w:r w:rsidRPr="00A956CB">
        <w:rPr>
          <w:sz w:val="28"/>
          <w:szCs w:val="28"/>
          <w:lang w:val="tt-RU" w:bidi="en-US"/>
        </w:rPr>
        <w:t>уллан</w:t>
      </w:r>
      <w:r>
        <w:rPr>
          <w:sz w:val="28"/>
          <w:szCs w:val="28"/>
          <w:lang w:val="tt-RU" w:bidi="en-US"/>
        </w:rPr>
        <w:t xml:space="preserve">у </w:t>
      </w:r>
      <w:r w:rsidRPr="00A956CB">
        <w:rPr>
          <w:sz w:val="28"/>
          <w:szCs w:val="28"/>
          <w:lang w:val="tt-RU" w:bidi="en-US"/>
        </w:rPr>
        <w:t xml:space="preserve">өлкәсе </w:t>
      </w:r>
      <w:r>
        <w:rPr>
          <w:sz w:val="28"/>
          <w:szCs w:val="28"/>
          <w:lang w:val="tt-RU" w:bidi="en-US"/>
        </w:rPr>
        <w:t>буенча т</w:t>
      </w:r>
      <w:r w:rsidRPr="00A956CB">
        <w:rPr>
          <w:sz w:val="28"/>
          <w:szCs w:val="28"/>
          <w:lang w:val="tt-RU" w:bidi="en-US"/>
        </w:rPr>
        <w:t>атар теленең сүзлек составы</w:t>
      </w:r>
      <w:r>
        <w:rPr>
          <w:sz w:val="28"/>
          <w:szCs w:val="28"/>
          <w:lang w:val="tt-RU" w:bidi="en-US"/>
        </w:rPr>
        <w:t>. Гомуми кулланылыштагы (гомумхалык) һәм кулланылышы чикләнгән (диалектал</w:t>
      </w:r>
      <w:r w:rsidRPr="00301706">
        <w:rPr>
          <w:sz w:val="28"/>
          <w:szCs w:val="28"/>
          <w:lang w:val="tt-RU" w:bidi="en-US"/>
        </w:rPr>
        <w:t xml:space="preserve">ь </w:t>
      </w:r>
      <w:r>
        <w:rPr>
          <w:sz w:val="28"/>
          <w:szCs w:val="28"/>
          <w:lang w:val="tt-RU" w:bidi="en-US"/>
        </w:rPr>
        <w:t xml:space="preserve">һәм һөнәрчелек сүзләре) сүзләр.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lastRenderedPageBreak/>
        <w:t>К</w:t>
      </w:r>
      <w:r w:rsidRPr="00A956CB">
        <w:rPr>
          <w:sz w:val="28"/>
          <w:szCs w:val="28"/>
          <w:lang w:val="tt-RU" w:bidi="en-US"/>
        </w:rPr>
        <w:t>уллан</w:t>
      </w:r>
      <w:r>
        <w:rPr>
          <w:sz w:val="28"/>
          <w:szCs w:val="28"/>
          <w:lang w:val="tt-RU" w:bidi="en-US"/>
        </w:rPr>
        <w:t>у</w:t>
      </w:r>
      <w:r w:rsidRPr="00A956CB">
        <w:rPr>
          <w:sz w:val="28"/>
          <w:szCs w:val="28"/>
          <w:lang w:val="tt-RU" w:bidi="en-US"/>
        </w:rPr>
        <w:t xml:space="preserve"> активлыгы </w:t>
      </w:r>
      <w:r>
        <w:rPr>
          <w:sz w:val="28"/>
          <w:szCs w:val="28"/>
          <w:lang w:val="tt-RU" w:bidi="en-US"/>
        </w:rPr>
        <w:t>буенча</w:t>
      </w:r>
      <w:r w:rsidRPr="00A956CB">
        <w:rPr>
          <w:sz w:val="28"/>
          <w:szCs w:val="28"/>
          <w:lang w:val="tt-RU" w:bidi="en-US"/>
        </w:rPr>
        <w:t xml:space="preserve"> сүзлек составы</w:t>
      </w:r>
      <w:r>
        <w:rPr>
          <w:sz w:val="28"/>
          <w:szCs w:val="28"/>
          <w:lang w:val="tt-RU" w:bidi="en-US"/>
        </w:rPr>
        <w:t>: искергән һәм тарихи сүзләр. И</w:t>
      </w:r>
      <w:r w:rsidRPr="00A956CB">
        <w:rPr>
          <w:sz w:val="28"/>
          <w:szCs w:val="28"/>
          <w:lang w:val="tt-RU" w:bidi="en-US"/>
        </w:rPr>
        <w:t>скергән  сүзләр</w:t>
      </w:r>
      <w:r>
        <w:rPr>
          <w:sz w:val="28"/>
          <w:szCs w:val="28"/>
          <w:lang w:val="tt-RU" w:bidi="en-US"/>
        </w:rPr>
        <w:t xml:space="preserve"> турында төшенчә. Яңа сүзләр (н</w:t>
      </w:r>
      <w:r w:rsidRPr="00A956CB">
        <w:rPr>
          <w:sz w:val="28"/>
          <w:szCs w:val="28"/>
          <w:lang w:val="tt-RU" w:bidi="en-US"/>
        </w:rPr>
        <w:t>еологизмнар</w:t>
      </w:r>
      <w:r>
        <w:rPr>
          <w:sz w:val="28"/>
          <w:szCs w:val="28"/>
          <w:lang w:val="tt-RU" w:bidi="en-US"/>
        </w:rPr>
        <w:t xml:space="preserve">). 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A956CB">
        <w:rPr>
          <w:sz w:val="28"/>
          <w:szCs w:val="28"/>
          <w:lang w:val="tt-RU" w:bidi="en-US"/>
        </w:rPr>
        <w:t>Фразеологи</w:t>
      </w:r>
      <w:r>
        <w:rPr>
          <w:sz w:val="28"/>
          <w:szCs w:val="28"/>
          <w:lang w:val="tt-RU" w:bidi="en-US"/>
        </w:rPr>
        <w:t xml:space="preserve">змнар. Фразеологик әйтелмәләрне сөйләмдә куллану.  </w:t>
      </w:r>
      <w:r>
        <w:rPr>
          <w:sz w:val="28"/>
          <w:szCs w:val="28"/>
          <w:lang w:val="tt-RU"/>
        </w:rPr>
        <w:t xml:space="preserve">Сүзгә лексик анализ ясау. </w:t>
      </w:r>
    </w:p>
    <w:p w:rsidR="00E26CA8" w:rsidRPr="00C07263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 w:bidi="en-US"/>
        </w:rPr>
      </w:pPr>
      <w:r w:rsidRPr="00D65025">
        <w:rPr>
          <w:sz w:val="28"/>
          <w:szCs w:val="28"/>
          <w:lang w:val="tt-RU"/>
        </w:rPr>
        <w:t>Кабатлау.</w:t>
      </w:r>
    </w:p>
    <w:p w:rsidR="00E26CA8" w:rsidRPr="00E6043C" w:rsidRDefault="00E26CA8" w:rsidP="00E26CA8">
      <w:pPr>
        <w:spacing w:line="360" w:lineRule="auto"/>
        <w:jc w:val="both"/>
        <w:rPr>
          <w:b/>
          <w:sz w:val="28"/>
          <w:szCs w:val="28"/>
          <w:lang w:val="tt-RU" w:bidi="en-US"/>
        </w:rPr>
      </w:pPr>
      <w:r w:rsidRPr="00E6043C">
        <w:rPr>
          <w:b/>
          <w:sz w:val="28"/>
          <w:szCs w:val="28"/>
          <w:lang w:val="tt-RU" w:bidi="en-US"/>
        </w:rPr>
        <w:t>4. Сүз төзелеше һәм сүз ясалышы</w:t>
      </w:r>
      <w:r>
        <w:rPr>
          <w:b/>
          <w:sz w:val="28"/>
          <w:szCs w:val="28"/>
          <w:lang w:val="tt-RU" w:bidi="en-US"/>
        </w:rPr>
        <w:t xml:space="preserve"> </w:t>
      </w:r>
      <w:r w:rsidR="00E352D8">
        <w:rPr>
          <w:b/>
          <w:sz w:val="28"/>
          <w:szCs w:val="28"/>
          <w:lang w:val="tt-RU" w:bidi="en-US"/>
        </w:rPr>
        <w:t>(11</w:t>
      </w:r>
      <w:r w:rsidR="00872B71">
        <w:rPr>
          <w:b/>
          <w:sz w:val="28"/>
          <w:szCs w:val="28"/>
          <w:lang w:val="tt-RU" w:bidi="en-US"/>
        </w:rPr>
        <w:t xml:space="preserve"> / 5</w:t>
      </w:r>
      <w:r w:rsidRPr="00E6043C">
        <w:rPr>
          <w:b/>
          <w:color w:val="000000"/>
          <w:sz w:val="28"/>
          <w:szCs w:val="28"/>
          <w:lang w:val="tt-RU"/>
        </w:rPr>
        <w:t xml:space="preserve"> сәгать)</w:t>
      </w:r>
      <w:r w:rsidR="00E352D8">
        <w:rPr>
          <w:b/>
          <w:color w:val="000000"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sz w:val="28"/>
          <w:szCs w:val="28"/>
          <w:lang w:val="tt-RU" w:bidi="en-US"/>
        </w:rPr>
        <w:t xml:space="preserve">Сүзнең тамыры </w:t>
      </w:r>
      <w:r w:rsidRPr="00A956CB">
        <w:rPr>
          <w:sz w:val="28"/>
          <w:szCs w:val="28"/>
          <w:lang w:val="tt-RU" w:bidi="en-US"/>
        </w:rPr>
        <w:t>һәм кушымчалар</w:t>
      </w:r>
      <w:r>
        <w:rPr>
          <w:color w:val="000000"/>
          <w:sz w:val="28"/>
          <w:szCs w:val="28"/>
          <w:lang w:val="tt-RU"/>
        </w:rPr>
        <w:t>. Сүзнең мәг</w:t>
      </w:r>
      <w:r w:rsidRPr="00902EBA">
        <w:rPr>
          <w:color w:val="000000"/>
          <w:sz w:val="28"/>
          <w:szCs w:val="28"/>
          <w:lang w:val="tt-RU"/>
        </w:rPr>
        <w:t>ъ</w:t>
      </w:r>
      <w:r>
        <w:rPr>
          <w:color w:val="000000"/>
          <w:sz w:val="28"/>
          <w:szCs w:val="28"/>
          <w:lang w:val="tt-RU"/>
        </w:rPr>
        <w:t xml:space="preserve">нәле кисәкләргә бүленеше.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 w:bidi="en-US"/>
        </w:rPr>
      </w:pPr>
      <w:r w:rsidRPr="00A956CB">
        <w:rPr>
          <w:sz w:val="28"/>
          <w:szCs w:val="28"/>
          <w:lang w:val="tt-RU" w:bidi="en-US"/>
        </w:rPr>
        <w:t>Мөнәсәбәт белдерүче кушымчалар</w:t>
      </w:r>
      <w:r>
        <w:rPr>
          <w:sz w:val="28"/>
          <w:szCs w:val="28"/>
          <w:lang w:val="tt-RU" w:bidi="en-US"/>
        </w:rPr>
        <w:t>: модал</w:t>
      </w:r>
      <w:r w:rsidRPr="004D357B">
        <w:rPr>
          <w:sz w:val="28"/>
          <w:szCs w:val="28"/>
          <w:lang w:val="tt-RU" w:bidi="en-US"/>
        </w:rPr>
        <w:t xml:space="preserve">ьлек </w:t>
      </w:r>
      <w:r>
        <w:rPr>
          <w:sz w:val="28"/>
          <w:szCs w:val="28"/>
          <w:lang w:val="tt-RU" w:bidi="en-US"/>
        </w:rPr>
        <w:t xml:space="preserve">һәм бәйләгеч кушымчалар. </w:t>
      </w:r>
      <w:r w:rsidRPr="004D357B">
        <w:rPr>
          <w:sz w:val="28"/>
          <w:szCs w:val="28"/>
          <w:lang w:val="tt-RU" w:bidi="en-US"/>
        </w:rPr>
        <w:t xml:space="preserve">Модальлек </w:t>
      </w:r>
      <w:r w:rsidRPr="00A956CB">
        <w:rPr>
          <w:sz w:val="28"/>
          <w:szCs w:val="28"/>
          <w:lang w:val="tt-RU" w:bidi="en-US"/>
        </w:rPr>
        <w:t>кушымчалары</w:t>
      </w:r>
      <w:r>
        <w:rPr>
          <w:sz w:val="28"/>
          <w:szCs w:val="28"/>
          <w:lang w:val="tt-RU" w:bidi="en-US"/>
        </w:rPr>
        <w:t xml:space="preserve">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>Исем, сан, сыйфат, фигыл</w:t>
      </w:r>
      <w:r w:rsidRPr="004D357B">
        <w:rPr>
          <w:sz w:val="28"/>
          <w:szCs w:val="28"/>
          <w:lang w:val="tt-RU" w:bidi="en-US"/>
        </w:rPr>
        <w:t>ь</w:t>
      </w:r>
      <w:r>
        <w:rPr>
          <w:sz w:val="28"/>
          <w:szCs w:val="28"/>
          <w:lang w:val="tt-RU" w:bidi="en-US"/>
        </w:rPr>
        <w:t>ләргә ялгана торган  м</w:t>
      </w:r>
      <w:r w:rsidRPr="004D357B">
        <w:rPr>
          <w:sz w:val="28"/>
          <w:szCs w:val="28"/>
          <w:lang w:val="tt-RU" w:bidi="en-US"/>
        </w:rPr>
        <w:t xml:space="preserve">одальлек </w:t>
      </w:r>
      <w:r w:rsidRPr="00A956CB">
        <w:rPr>
          <w:sz w:val="28"/>
          <w:szCs w:val="28"/>
          <w:lang w:val="tt-RU" w:bidi="en-US"/>
        </w:rPr>
        <w:t>кушымчалары</w:t>
      </w:r>
      <w:r>
        <w:rPr>
          <w:sz w:val="28"/>
          <w:szCs w:val="28"/>
          <w:lang w:val="tt-RU" w:bidi="en-US"/>
        </w:rPr>
        <w:t xml:space="preserve">. </w:t>
      </w:r>
    </w:p>
    <w:p w:rsidR="00E26CA8" w:rsidRPr="00D510B7" w:rsidRDefault="00E26CA8" w:rsidP="00E26CA8">
      <w:pPr>
        <w:spacing w:line="360" w:lineRule="auto"/>
        <w:ind w:firstLine="709"/>
        <w:jc w:val="both"/>
        <w:rPr>
          <w:b/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>Сүзнең нигезе. Тамыр һәм ясалма нигезле сүзләр</w:t>
      </w:r>
      <w:r>
        <w:rPr>
          <w:color w:val="000000"/>
          <w:sz w:val="28"/>
          <w:szCs w:val="28"/>
          <w:lang w:val="tt-RU"/>
        </w:rPr>
        <w:t>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>Сүзләрне төзелеше буенча тикшерү.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>Сүз ясалу ысуллары. Ясагыч кушымча ялгау ысулы.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 xml:space="preserve">Сүзгә кушымчалар ялгану тәртибе. </w:t>
      </w:r>
    </w:p>
    <w:p w:rsidR="00E26CA8" w:rsidRDefault="00E26CA8" w:rsidP="00E26CA8">
      <w:pPr>
        <w:spacing w:line="360" w:lineRule="auto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sz w:val="28"/>
          <w:szCs w:val="28"/>
          <w:lang w:val="tt-RU" w:bidi="en-US"/>
        </w:rPr>
        <w:t xml:space="preserve"> Сүзләр кушылу ысулы</w:t>
      </w:r>
      <w:r>
        <w:rPr>
          <w:color w:val="000000"/>
          <w:sz w:val="28"/>
          <w:szCs w:val="28"/>
          <w:lang w:val="tt-RU"/>
        </w:rPr>
        <w:t xml:space="preserve">: кушма, парлы һәм тезмә сүзләр ясалу.  </w:t>
      </w:r>
      <w:r>
        <w:rPr>
          <w:sz w:val="28"/>
          <w:szCs w:val="28"/>
          <w:lang w:val="tt-RU" w:bidi="en-US"/>
        </w:rPr>
        <w:t>Сүзләрне кыскарту ысулы</w:t>
      </w:r>
      <w:r>
        <w:rPr>
          <w:color w:val="000000"/>
          <w:sz w:val="28"/>
          <w:szCs w:val="28"/>
          <w:lang w:val="tt-RU"/>
        </w:rPr>
        <w:t xml:space="preserve">. </w:t>
      </w:r>
    </w:p>
    <w:p w:rsidR="00E26CA8" w:rsidRPr="00D510B7" w:rsidRDefault="00E26CA8" w:rsidP="00E26CA8">
      <w:pPr>
        <w:spacing w:line="360" w:lineRule="auto"/>
        <w:ind w:firstLine="709"/>
        <w:jc w:val="both"/>
        <w:rPr>
          <w:color w:val="000000"/>
          <w:sz w:val="28"/>
          <w:szCs w:val="28"/>
          <w:lang w:val="tt-RU"/>
        </w:rPr>
      </w:pPr>
      <w:r w:rsidRPr="006E3BBB">
        <w:rPr>
          <w:sz w:val="28"/>
          <w:szCs w:val="28"/>
          <w:lang w:val="tt-RU"/>
        </w:rPr>
        <w:t>Кабатлау.</w:t>
      </w:r>
    </w:p>
    <w:p w:rsidR="00E26CA8" w:rsidRPr="00E6043C" w:rsidRDefault="00E26CA8" w:rsidP="00E26CA8">
      <w:pPr>
        <w:spacing w:line="360" w:lineRule="auto"/>
        <w:jc w:val="both"/>
        <w:rPr>
          <w:b/>
          <w:color w:val="FF0000"/>
          <w:sz w:val="28"/>
          <w:szCs w:val="28"/>
          <w:lang w:val="tt-RU"/>
        </w:rPr>
      </w:pPr>
      <w:r>
        <w:rPr>
          <w:b/>
          <w:sz w:val="28"/>
          <w:szCs w:val="28"/>
          <w:lang w:val="tt-RU" w:bidi="en-US"/>
        </w:rPr>
        <w:t xml:space="preserve">5. </w:t>
      </w:r>
      <w:r w:rsidRPr="00902EBA">
        <w:rPr>
          <w:b/>
          <w:sz w:val="28"/>
          <w:szCs w:val="28"/>
          <w:lang w:val="tt-RU" w:bidi="en-US"/>
        </w:rPr>
        <w:t>5 нче сыйныфта үткәннәрне кабатлау</w:t>
      </w:r>
      <w:r>
        <w:rPr>
          <w:b/>
          <w:sz w:val="28"/>
          <w:szCs w:val="28"/>
          <w:lang w:val="tt-RU" w:bidi="en-US"/>
        </w:rPr>
        <w:t xml:space="preserve"> </w:t>
      </w:r>
      <w:r w:rsidRPr="00CF208C">
        <w:rPr>
          <w:b/>
          <w:sz w:val="28"/>
          <w:szCs w:val="28"/>
          <w:lang w:val="tt-RU"/>
        </w:rPr>
        <w:t>(</w:t>
      </w:r>
      <w:r w:rsidR="00E352D8">
        <w:rPr>
          <w:b/>
          <w:sz w:val="28"/>
          <w:szCs w:val="28"/>
          <w:lang w:val="tt-RU"/>
        </w:rPr>
        <w:t>3</w:t>
      </w:r>
      <w:r w:rsidR="00872B71">
        <w:rPr>
          <w:b/>
          <w:sz w:val="28"/>
          <w:szCs w:val="28"/>
          <w:lang w:val="tt-RU"/>
        </w:rPr>
        <w:t xml:space="preserve"> / 2</w:t>
      </w:r>
      <w:r w:rsidRPr="00CF208C">
        <w:rPr>
          <w:b/>
          <w:sz w:val="28"/>
          <w:szCs w:val="28"/>
          <w:lang w:val="tt-RU"/>
        </w:rPr>
        <w:t xml:space="preserve"> сәгать)</w:t>
      </w:r>
      <w:r w:rsidR="00E352D8">
        <w:rPr>
          <w:b/>
          <w:sz w:val="28"/>
          <w:szCs w:val="28"/>
          <w:lang w:val="tt-RU"/>
        </w:rPr>
        <w:t xml:space="preserve"> </w:t>
      </w:r>
    </w:p>
    <w:p w:rsidR="00E26CA8" w:rsidRPr="00CF208C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6. </w:t>
      </w:r>
      <w:r w:rsidRPr="00A00993">
        <w:rPr>
          <w:b/>
          <w:sz w:val="28"/>
          <w:szCs w:val="28"/>
          <w:lang w:val="tt-RU"/>
        </w:rPr>
        <w:t>Бәйләнешле сөйләм үстерү</w:t>
      </w:r>
      <w:r>
        <w:rPr>
          <w:b/>
          <w:sz w:val="28"/>
          <w:szCs w:val="28"/>
          <w:lang w:val="tt-RU"/>
        </w:rPr>
        <w:t xml:space="preserve"> </w:t>
      </w:r>
      <w:r w:rsidR="00E352D8">
        <w:rPr>
          <w:b/>
          <w:sz w:val="28"/>
          <w:szCs w:val="28"/>
          <w:lang w:val="tt-RU"/>
        </w:rPr>
        <w:t>(18</w:t>
      </w:r>
      <w:r w:rsidR="00872B71">
        <w:rPr>
          <w:b/>
          <w:sz w:val="28"/>
          <w:szCs w:val="28"/>
          <w:lang w:val="tt-RU"/>
        </w:rPr>
        <w:t xml:space="preserve"> / 9</w:t>
      </w:r>
      <w:r w:rsidR="00E352D8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 xml:space="preserve">1. Төрле характердагы </w:t>
      </w:r>
      <w:r w:rsidRPr="00A956CB">
        <w:rPr>
          <w:sz w:val="28"/>
          <w:szCs w:val="28"/>
          <w:lang w:val="tt-RU" w:bidi="en-US"/>
        </w:rPr>
        <w:t>диктант</w:t>
      </w:r>
      <w:r>
        <w:rPr>
          <w:sz w:val="28"/>
          <w:szCs w:val="28"/>
          <w:lang w:val="tt-RU" w:bidi="en-US"/>
        </w:rPr>
        <w:t xml:space="preserve">лар язу. </w:t>
      </w:r>
    </w:p>
    <w:p w:rsidR="00E26CA8" w:rsidRDefault="00E26CA8" w:rsidP="00E26CA8">
      <w:pPr>
        <w:spacing w:line="360" w:lineRule="auto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2. </w:t>
      </w:r>
      <w:r w:rsidRPr="00CE21AC">
        <w:rPr>
          <w:color w:val="000000"/>
          <w:sz w:val="28"/>
          <w:szCs w:val="28"/>
          <w:lang w:val="tt-RU"/>
        </w:rPr>
        <w:t>Хаталар өстендә эш башкарган вакытта телдән һәм язма рәвештә анализ ясау</w:t>
      </w:r>
      <w:r>
        <w:rPr>
          <w:color w:val="000000"/>
          <w:sz w:val="28"/>
          <w:szCs w:val="28"/>
          <w:lang w:val="tt-RU"/>
        </w:rPr>
        <w:t>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>3. Мәкаләне редак</w:t>
      </w:r>
      <w:r w:rsidRPr="002C0D0F">
        <w:rPr>
          <w:sz w:val="28"/>
          <w:szCs w:val="28"/>
          <w:lang w:val="tt-RU" w:bidi="en-US"/>
        </w:rPr>
        <w:t>циял</w:t>
      </w:r>
      <w:r>
        <w:rPr>
          <w:sz w:val="28"/>
          <w:szCs w:val="28"/>
          <w:lang w:val="tt-RU" w:bidi="en-US"/>
        </w:rPr>
        <w:t>әү.</w:t>
      </w:r>
    </w:p>
    <w:p w:rsidR="00E26CA8" w:rsidRPr="00902EBA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4. </w:t>
      </w:r>
      <w:r w:rsidRPr="00902EBA">
        <w:rPr>
          <w:sz w:val="28"/>
          <w:szCs w:val="28"/>
          <w:lang w:val="tt-RU"/>
        </w:rPr>
        <w:t xml:space="preserve">Әдәби текстларның эчтәлеген сөйләү.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>5. Изложение һәм сочинение язарга өйрәнү.</w:t>
      </w:r>
    </w:p>
    <w:p w:rsidR="00E26CA8" w:rsidRPr="007B7AA7" w:rsidRDefault="00E26CA8" w:rsidP="00E26CA8">
      <w:pPr>
        <w:spacing w:line="360" w:lineRule="auto"/>
        <w:ind w:firstLine="709"/>
        <w:jc w:val="both"/>
        <w:rPr>
          <w:color w:val="FF0000"/>
          <w:sz w:val="28"/>
          <w:szCs w:val="28"/>
          <w:lang w:val="tt-RU" w:bidi="en-US"/>
        </w:rPr>
      </w:pPr>
      <w:r>
        <w:rPr>
          <w:sz w:val="28"/>
          <w:szCs w:val="28"/>
          <w:lang w:val="tt-RU" w:bidi="en-US"/>
        </w:rPr>
        <w:t xml:space="preserve">6. Бирелгән темага, рәсемгә яки планга нигезләнеп, хикәя төзеп язу. </w:t>
      </w:r>
    </w:p>
    <w:p w:rsidR="00E26CA8" w:rsidRDefault="00E26CA8" w:rsidP="00E26C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7. Бирелгән текстка план төзү.</w:t>
      </w:r>
    </w:p>
    <w:p w:rsidR="00E26CA8" w:rsidRPr="00B9674D" w:rsidRDefault="00E26CA8" w:rsidP="00E26C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8. </w:t>
      </w:r>
      <w:r w:rsidRPr="00B9674D">
        <w:rPr>
          <w:sz w:val="28"/>
          <w:szCs w:val="28"/>
          <w:lang w:val="tt-RU"/>
        </w:rPr>
        <w:t>Текстларны, мәкальләрне, фразеологик әйтелмәләрне бер телдән икенче телгә тәрҗемә итү.</w:t>
      </w:r>
      <w:r>
        <w:rPr>
          <w:sz w:val="28"/>
          <w:szCs w:val="28"/>
          <w:lang w:val="tt-RU"/>
        </w:rPr>
        <w:t xml:space="preserve"> Сүзлекләрдән файдалану.</w:t>
      </w:r>
    </w:p>
    <w:p w:rsidR="00E26CA8" w:rsidRDefault="00E26CA8" w:rsidP="00E26CA8">
      <w:pPr>
        <w:spacing w:line="360" w:lineRule="auto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sz w:val="28"/>
          <w:szCs w:val="28"/>
          <w:lang w:val="tt-RU" w:bidi="en-US"/>
        </w:rPr>
        <w:t xml:space="preserve">9. Проектлар төзү.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 w:bidi="en-US"/>
        </w:rPr>
        <w:t>10. Картина буенча сочинение язу (</w:t>
      </w:r>
      <w:r>
        <w:rPr>
          <w:sz w:val="28"/>
          <w:szCs w:val="28"/>
          <w:lang w:val="tt-RU"/>
        </w:rPr>
        <w:t xml:space="preserve">Х.Якупов “Канәфер чәчәкләре. Натюрморт”, </w:t>
      </w:r>
      <w:r>
        <w:rPr>
          <w:sz w:val="28"/>
          <w:szCs w:val="28"/>
          <w:lang w:val="tt-RU" w:bidi="en-US"/>
        </w:rPr>
        <w:t xml:space="preserve">И.Шишкин </w:t>
      </w:r>
      <w:r w:rsidRPr="00902EBA">
        <w:rPr>
          <w:sz w:val="28"/>
          <w:szCs w:val="28"/>
          <w:lang w:val="tt-RU" w:bidi="en-US"/>
        </w:rPr>
        <w:t>«</w:t>
      </w:r>
      <w:r>
        <w:rPr>
          <w:sz w:val="28"/>
          <w:szCs w:val="28"/>
          <w:lang w:val="tt-RU" w:bidi="en-US"/>
        </w:rPr>
        <w:t>Имәнлек</w:t>
      </w:r>
      <w:r w:rsidRPr="00902EBA">
        <w:rPr>
          <w:sz w:val="28"/>
          <w:szCs w:val="28"/>
          <w:lang w:val="tt-RU" w:bidi="en-US"/>
        </w:rPr>
        <w:t>»</w:t>
      </w:r>
      <w:r>
        <w:rPr>
          <w:sz w:val="28"/>
          <w:szCs w:val="28"/>
          <w:lang w:val="tt-RU"/>
        </w:rPr>
        <w:t>)</w:t>
      </w:r>
    </w:p>
    <w:p w:rsidR="00E26CA8" w:rsidRDefault="00E26CA8" w:rsidP="00E26CA8">
      <w:pPr>
        <w:spacing w:line="360" w:lineRule="auto"/>
        <w:jc w:val="both"/>
        <w:rPr>
          <w:sz w:val="28"/>
          <w:szCs w:val="28"/>
          <w:lang w:val="tt-RU" w:bidi="en-US"/>
        </w:rPr>
      </w:pPr>
    </w:p>
    <w:p w:rsidR="00E26CA8" w:rsidRPr="00573782" w:rsidRDefault="00E26CA8" w:rsidP="00E26CA8">
      <w:pPr>
        <w:spacing w:line="360" w:lineRule="auto"/>
        <w:ind w:firstLine="709"/>
        <w:jc w:val="center"/>
        <w:rPr>
          <w:sz w:val="28"/>
          <w:szCs w:val="28"/>
          <w:lang w:val="tt-RU"/>
        </w:rPr>
      </w:pPr>
    </w:p>
    <w:p w:rsidR="00E26CA8" w:rsidRPr="009F1392" w:rsidRDefault="00E26CA8" w:rsidP="00E26CA8">
      <w:pPr>
        <w:spacing w:line="360" w:lineRule="auto"/>
        <w:ind w:left="360"/>
        <w:jc w:val="center"/>
        <w:rPr>
          <w:b/>
          <w:sz w:val="28"/>
          <w:szCs w:val="28"/>
          <w:lang w:val="tt-RU"/>
        </w:rPr>
      </w:pPr>
      <w:r w:rsidRPr="009F1392">
        <w:rPr>
          <w:b/>
          <w:sz w:val="28"/>
          <w:szCs w:val="28"/>
          <w:lang w:val="tt-RU"/>
        </w:rPr>
        <w:t>6 нчы сыйныф</w:t>
      </w:r>
    </w:p>
    <w:p w:rsidR="00E26CA8" w:rsidRPr="005C0054" w:rsidRDefault="005C0054" w:rsidP="00E26CA8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(</w:t>
      </w:r>
      <w:r w:rsidRPr="005C0054">
        <w:rPr>
          <w:b/>
          <w:sz w:val="28"/>
          <w:szCs w:val="28"/>
          <w:lang w:val="tt-RU"/>
        </w:rPr>
        <w:t>70</w:t>
      </w:r>
      <w:r w:rsidR="00872B71">
        <w:rPr>
          <w:b/>
          <w:sz w:val="28"/>
          <w:szCs w:val="28"/>
          <w:lang w:val="tt-RU"/>
        </w:rPr>
        <w:t xml:space="preserve"> / 35</w:t>
      </w:r>
      <w:r w:rsidR="00E26CA8" w:rsidRPr="002E3C33">
        <w:rPr>
          <w:b/>
          <w:sz w:val="28"/>
          <w:szCs w:val="28"/>
          <w:lang w:val="tt-RU"/>
        </w:rPr>
        <w:t xml:space="preserve"> сәгать)</w:t>
      </w:r>
      <w:r w:rsidR="008C520C">
        <w:rPr>
          <w:b/>
          <w:sz w:val="28"/>
          <w:szCs w:val="28"/>
          <w:lang w:val="tt-RU"/>
        </w:rPr>
        <w:t xml:space="preserve"> </w:t>
      </w:r>
      <w:r>
        <w:rPr>
          <w:b/>
          <w:color w:val="FF0000"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</w:p>
    <w:p w:rsidR="00E26CA8" w:rsidRPr="005C0054" w:rsidRDefault="00E26CA8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  <w:r w:rsidRPr="00E6043C">
        <w:rPr>
          <w:b/>
          <w:sz w:val="28"/>
          <w:szCs w:val="28"/>
          <w:lang w:val="tt-RU"/>
        </w:rPr>
        <w:t>1. 5 нч</w:t>
      </w:r>
      <w:r w:rsidR="005C0054">
        <w:rPr>
          <w:b/>
          <w:sz w:val="28"/>
          <w:szCs w:val="28"/>
          <w:lang w:val="tt-RU"/>
        </w:rPr>
        <w:t>е сыйныфта үткәннәрне кабатлау</w:t>
      </w:r>
      <w:r w:rsidR="005C0054" w:rsidRPr="005C0054">
        <w:rPr>
          <w:b/>
          <w:sz w:val="28"/>
          <w:szCs w:val="28"/>
          <w:lang w:val="tt-RU"/>
        </w:rPr>
        <w:t xml:space="preserve"> </w:t>
      </w:r>
      <w:r w:rsidR="005C0054">
        <w:rPr>
          <w:b/>
          <w:sz w:val="28"/>
          <w:szCs w:val="28"/>
          <w:lang w:val="tt-RU"/>
        </w:rPr>
        <w:t>(</w:t>
      </w:r>
      <w:r w:rsidR="005C0054" w:rsidRPr="005C0054">
        <w:rPr>
          <w:b/>
          <w:sz w:val="28"/>
          <w:szCs w:val="28"/>
          <w:lang w:val="tt-RU"/>
        </w:rPr>
        <w:t>3</w:t>
      </w:r>
      <w:r w:rsidR="00872B71">
        <w:rPr>
          <w:b/>
          <w:sz w:val="28"/>
          <w:szCs w:val="28"/>
          <w:lang w:val="tt-RU"/>
        </w:rPr>
        <w:t xml:space="preserve"> / 1</w:t>
      </w:r>
      <w:r w:rsidRPr="00E6043C">
        <w:rPr>
          <w:b/>
          <w:sz w:val="28"/>
          <w:szCs w:val="28"/>
          <w:lang w:val="tt-RU"/>
        </w:rPr>
        <w:t xml:space="preserve"> сәгать)</w:t>
      </w:r>
      <w:r w:rsidR="005C0054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 нче сыйныфта авазлар һәм хәрефләр турында үткәннәрне кабатлау: сузык һәм тартык авазлар; татар һәм рус телләренең икесендә дә булган, әмма әйтелеше белән татар телендә аерылып торган авазлар; татар теленең үзенчәлекле авазлары; татар телендә иҗек калыплары; сүзләрнең басымын билгеләү; сүзләргә фонетик анализ ясау.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Сүзнең лексик мәгънәсе; килеп чыгышы һәм кулланылу өлкәсе ягыннан татар теленең сүзлек составы.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Сүзлекләр турында белешмә. Аларның төрләре. Сүзлекләрнең төзелү принциплары. Төрле типтагы сүзлекләр белән эшләү.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Татар һәм рус телләрендә тамыр һәм кушымчаларның үзенчәлекләрен искә төшерү. Бәйләгеч һәм модаль кушымчалар, аларның сүзләргә ялгану тәртибе.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Сүзнең нигезе, тамыры. Татар телендә сүз ясалу ысуллары.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Сүзләрнең төзелешен һәм ясалышын тикшерү. </w:t>
      </w:r>
    </w:p>
    <w:p w:rsidR="00E26CA8" w:rsidRPr="002E3C33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9A128B">
        <w:rPr>
          <w:b/>
          <w:sz w:val="28"/>
          <w:szCs w:val="28"/>
          <w:lang w:val="tt-RU"/>
        </w:rPr>
        <w:t>2. Морфология</w:t>
      </w:r>
    </w:p>
    <w:p w:rsidR="00E26CA8" w:rsidRDefault="00E26CA8" w:rsidP="00E26CA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tt-RU"/>
        </w:rPr>
      </w:pPr>
      <w:r w:rsidRPr="00B1111B">
        <w:rPr>
          <w:b/>
          <w:sz w:val="28"/>
          <w:szCs w:val="28"/>
          <w:lang w:val="tt-RU"/>
        </w:rPr>
        <w:t>2.1. Сүз төркемнәре турында гомуми мәгълүмат бирү</w:t>
      </w:r>
      <w:r w:rsidR="005C0054" w:rsidRPr="005C0054">
        <w:rPr>
          <w:b/>
          <w:sz w:val="28"/>
          <w:szCs w:val="28"/>
          <w:lang w:val="tt-RU"/>
        </w:rPr>
        <w:t xml:space="preserve"> </w:t>
      </w:r>
      <w:r w:rsidRPr="002E3C33">
        <w:rPr>
          <w:b/>
          <w:sz w:val="28"/>
          <w:szCs w:val="28"/>
          <w:lang w:val="tt-RU"/>
        </w:rPr>
        <w:t>(1</w:t>
      </w:r>
      <w:r w:rsidR="00872B71">
        <w:rPr>
          <w:b/>
          <w:sz w:val="28"/>
          <w:szCs w:val="28"/>
          <w:lang w:val="tt-RU"/>
        </w:rPr>
        <w:t xml:space="preserve"> / 1</w:t>
      </w:r>
      <w:r w:rsidRPr="002E3C33">
        <w:rPr>
          <w:b/>
          <w:sz w:val="28"/>
          <w:szCs w:val="28"/>
          <w:lang w:val="tt-RU"/>
        </w:rPr>
        <w:t xml:space="preserve"> сәгать)</w:t>
      </w:r>
    </w:p>
    <w:p w:rsidR="00E26CA8" w:rsidRPr="00CD5391" w:rsidRDefault="00E26CA8" w:rsidP="00E26C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tt-RU" w:eastAsia="en-US"/>
        </w:rPr>
      </w:pPr>
      <w:r w:rsidRPr="00CD5391">
        <w:rPr>
          <w:rFonts w:eastAsiaTheme="minorHAnsi"/>
          <w:sz w:val="28"/>
          <w:szCs w:val="28"/>
          <w:lang w:val="tt-RU" w:eastAsia="en-US"/>
        </w:rPr>
        <w:t>Сүз төркемнәре турында гомуми мәгълүмат.</w:t>
      </w:r>
    </w:p>
    <w:p w:rsidR="00E26CA8" w:rsidRPr="00872B71" w:rsidRDefault="00E26CA8" w:rsidP="00E26CA8">
      <w:pPr>
        <w:spacing w:line="360" w:lineRule="auto"/>
        <w:jc w:val="both"/>
        <w:rPr>
          <w:sz w:val="28"/>
          <w:szCs w:val="28"/>
        </w:rPr>
      </w:pPr>
      <w:r w:rsidRPr="00B1111B">
        <w:rPr>
          <w:b/>
          <w:sz w:val="28"/>
          <w:szCs w:val="28"/>
          <w:lang w:val="tt-RU"/>
        </w:rPr>
        <w:t>2.2. Исем</w:t>
      </w:r>
      <w:r>
        <w:rPr>
          <w:b/>
          <w:sz w:val="28"/>
          <w:szCs w:val="28"/>
          <w:lang w:val="tt-RU"/>
        </w:rPr>
        <w:t xml:space="preserve"> </w:t>
      </w:r>
      <w:r w:rsidR="005C0054">
        <w:rPr>
          <w:b/>
          <w:sz w:val="28"/>
          <w:szCs w:val="28"/>
          <w:lang w:val="tt-RU"/>
        </w:rPr>
        <w:t>(</w:t>
      </w:r>
      <w:r w:rsidR="005C0054" w:rsidRPr="00872B71">
        <w:rPr>
          <w:b/>
          <w:sz w:val="28"/>
          <w:szCs w:val="28"/>
        </w:rPr>
        <w:t>6</w:t>
      </w:r>
      <w:r w:rsidR="00872B71">
        <w:rPr>
          <w:b/>
          <w:sz w:val="28"/>
          <w:szCs w:val="28"/>
        </w:rPr>
        <w:t xml:space="preserve"> / 3</w:t>
      </w:r>
      <w:r w:rsidRPr="002E3C33">
        <w:rPr>
          <w:b/>
          <w:sz w:val="28"/>
          <w:szCs w:val="28"/>
          <w:lang w:val="tt-RU"/>
        </w:rPr>
        <w:t xml:space="preserve"> сәгать)</w:t>
      </w:r>
      <w:r w:rsidR="005C0054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Исем турында төшенчә. Ялгызлык һәм уртаклык исемнәр. 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Исемнәрнең берлек һәм күплек сан  формалары. 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Исемнәрнең килеш белән төрләнеше. Исемнәрнең тартым белән төрләнеше. Тартымлы исемнәрнең килеш белән төрләнеше.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Алынма сүзләрдәге килеш һәм тартым кушымчалары. Исемнәрнең ясалышы.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Исемнәргә морфологик анализ ясау.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Исем сүз төркемен кабатлау. </w:t>
      </w:r>
    </w:p>
    <w:p w:rsidR="00E26CA8" w:rsidRPr="00872B71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 w:rsidRPr="00B1111B">
        <w:rPr>
          <w:b/>
          <w:sz w:val="28"/>
          <w:szCs w:val="28"/>
          <w:lang w:val="tt-RU"/>
        </w:rPr>
        <w:t>2.3. Сыйфат</w:t>
      </w:r>
      <w:r>
        <w:rPr>
          <w:b/>
          <w:sz w:val="28"/>
          <w:szCs w:val="28"/>
          <w:lang w:val="tt-RU"/>
        </w:rPr>
        <w:t xml:space="preserve"> </w:t>
      </w:r>
      <w:r w:rsidR="005C0054">
        <w:rPr>
          <w:b/>
          <w:sz w:val="28"/>
          <w:szCs w:val="28"/>
          <w:lang w:val="tt-RU"/>
        </w:rPr>
        <w:t>(</w:t>
      </w:r>
      <w:r w:rsidR="005C0054" w:rsidRPr="00872B71">
        <w:rPr>
          <w:b/>
          <w:sz w:val="28"/>
          <w:szCs w:val="28"/>
          <w:lang w:val="tt-RU"/>
        </w:rPr>
        <w:t>5</w:t>
      </w:r>
      <w:r w:rsidR="00872B71">
        <w:rPr>
          <w:b/>
          <w:sz w:val="28"/>
          <w:szCs w:val="28"/>
          <w:lang w:val="tt-RU"/>
        </w:rPr>
        <w:t xml:space="preserve"> / 2</w:t>
      </w:r>
      <w:r w:rsidRPr="002E3C33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Сыйфат турында төшенчә. Сыйфатларның ясалышы.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Сыйфат дәрәҗәләре. Асыл һәм нисби сыйфатлар.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Сыйфатларның исемләшүе.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Сыйфтларга морфологик анализ ясау.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Сыйфат сүз төркемен кабатлау.</w:t>
      </w:r>
    </w:p>
    <w:p w:rsidR="00E26CA8" w:rsidRPr="00872B71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 w:rsidRPr="000802C5">
        <w:rPr>
          <w:b/>
          <w:sz w:val="28"/>
          <w:szCs w:val="28"/>
          <w:lang w:val="tt-RU"/>
        </w:rPr>
        <w:t>2.4. Сан</w:t>
      </w:r>
      <w:r>
        <w:rPr>
          <w:b/>
          <w:sz w:val="28"/>
          <w:szCs w:val="28"/>
          <w:lang w:val="tt-RU"/>
        </w:rPr>
        <w:t xml:space="preserve"> </w:t>
      </w:r>
      <w:r w:rsidR="005C0054">
        <w:rPr>
          <w:b/>
          <w:sz w:val="28"/>
          <w:szCs w:val="28"/>
          <w:lang w:val="tt-RU"/>
        </w:rPr>
        <w:t>(</w:t>
      </w:r>
      <w:r w:rsidR="005C0054" w:rsidRPr="00872B71">
        <w:rPr>
          <w:b/>
          <w:sz w:val="28"/>
          <w:szCs w:val="28"/>
          <w:lang w:val="tt-RU"/>
        </w:rPr>
        <w:t>8</w:t>
      </w:r>
      <w:r w:rsidR="00872B71">
        <w:rPr>
          <w:b/>
          <w:sz w:val="28"/>
          <w:szCs w:val="28"/>
          <w:lang w:val="tt-RU"/>
        </w:rPr>
        <w:t xml:space="preserve"> / 4</w:t>
      </w:r>
      <w:r w:rsidRPr="002E3C33">
        <w:rPr>
          <w:b/>
          <w:sz w:val="28"/>
          <w:szCs w:val="28"/>
          <w:lang w:val="tt-RU"/>
        </w:rPr>
        <w:t xml:space="preserve"> сәгать)</w:t>
      </w:r>
      <w:r w:rsidR="005C0054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Сан турында төшенчә. Саннарның исемләшүе.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Саннарның ясалышы.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Гарәп һәм рим цифрларының язылышы.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Сан төркемчәләре. Микъдар саны. Тәртип саны.Чама саны. Бүлем саны. Җыю саны.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Саннарга морфологик анализ ясау.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Сан сүз төркемен кабатлау.</w:t>
      </w:r>
    </w:p>
    <w:p w:rsidR="00E26CA8" w:rsidRPr="00872B71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2.5</w:t>
      </w:r>
      <w:r w:rsidRPr="0038631A">
        <w:rPr>
          <w:b/>
          <w:sz w:val="28"/>
          <w:szCs w:val="28"/>
          <w:lang w:val="tt-RU"/>
        </w:rPr>
        <w:t>. Рәвеш</w:t>
      </w:r>
      <w:r>
        <w:rPr>
          <w:b/>
          <w:sz w:val="28"/>
          <w:szCs w:val="28"/>
          <w:lang w:val="tt-RU"/>
        </w:rPr>
        <w:t xml:space="preserve"> </w:t>
      </w:r>
      <w:r w:rsidR="005C0054">
        <w:rPr>
          <w:b/>
          <w:sz w:val="28"/>
          <w:szCs w:val="28"/>
          <w:lang w:val="tt-RU"/>
        </w:rPr>
        <w:t>(</w:t>
      </w:r>
      <w:r w:rsidR="005C0054" w:rsidRPr="00872B71">
        <w:rPr>
          <w:b/>
          <w:sz w:val="28"/>
          <w:szCs w:val="28"/>
          <w:lang w:val="tt-RU"/>
        </w:rPr>
        <w:t>8</w:t>
      </w:r>
      <w:r w:rsidR="00872B71">
        <w:rPr>
          <w:b/>
          <w:sz w:val="28"/>
          <w:szCs w:val="28"/>
          <w:lang w:val="tt-RU"/>
        </w:rPr>
        <w:t xml:space="preserve"> / 4</w:t>
      </w:r>
      <w:r w:rsidRPr="002E3C33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tt-RU" w:eastAsia="en-US"/>
        </w:rPr>
      </w:pPr>
      <w:r w:rsidRPr="00D510B7">
        <w:rPr>
          <w:rFonts w:eastAsiaTheme="minorHAnsi"/>
          <w:sz w:val="28"/>
          <w:szCs w:val="28"/>
          <w:lang w:val="tt-RU" w:eastAsia="en-US"/>
        </w:rPr>
        <w:t>Рәвеш турында гомуми мәгълүмат.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D510B7">
        <w:rPr>
          <w:rFonts w:eastAsiaTheme="minorHAnsi"/>
          <w:sz w:val="28"/>
          <w:szCs w:val="28"/>
          <w:lang w:val="tt-RU" w:eastAsia="en-US"/>
        </w:rPr>
        <w:t>Рәвешләрнең лексик-грамматик мәгънәсе һәм морфологик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D510B7">
        <w:rPr>
          <w:rFonts w:eastAsiaTheme="minorHAnsi"/>
          <w:sz w:val="28"/>
          <w:szCs w:val="28"/>
          <w:lang w:val="tt-RU" w:eastAsia="en-US"/>
        </w:rPr>
        <w:t>үзенчәлекләре</w:t>
      </w:r>
      <w:r>
        <w:rPr>
          <w:rFonts w:eastAsiaTheme="minorHAnsi"/>
          <w:sz w:val="28"/>
          <w:szCs w:val="28"/>
          <w:lang w:val="tt-RU" w:eastAsia="en-US"/>
        </w:rPr>
        <w:t xml:space="preserve">. </w:t>
      </w:r>
    </w:p>
    <w:p w:rsidR="00E26CA8" w:rsidRPr="00D510B7" w:rsidRDefault="00E26CA8" w:rsidP="00E26C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tt-RU" w:eastAsia="en-US"/>
        </w:rPr>
      </w:pPr>
      <w:r w:rsidRPr="00D510B7">
        <w:rPr>
          <w:rFonts w:eastAsiaTheme="minorHAnsi"/>
          <w:sz w:val="28"/>
          <w:szCs w:val="28"/>
          <w:lang w:val="tt-RU" w:eastAsia="en-US"/>
        </w:rPr>
        <w:t>Рәвешләрнең ясалышы</w:t>
      </w:r>
      <w:r>
        <w:rPr>
          <w:rFonts w:eastAsiaTheme="minorHAnsi"/>
          <w:sz w:val="28"/>
          <w:szCs w:val="28"/>
          <w:lang w:val="tt-RU" w:eastAsia="en-US"/>
        </w:rPr>
        <w:t xml:space="preserve">. </w:t>
      </w:r>
      <w:r w:rsidRPr="00D510B7">
        <w:rPr>
          <w:rFonts w:eastAsiaTheme="minorHAnsi"/>
          <w:sz w:val="28"/>
          <w:szCs w:val="28"/>
          <w:lang w:val="tt-RU" w:eastAsia="en-US"/>
        </w:rPr>
        <w:t>Рәвешләрнең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D510B7">
        <w:rPr>
          <w:rFonts w:eastAsiaTheme="minorHAnsi"/>
          <w:sz w:val="28"/>
          <w:szCs w:val="28"/>
          <w:lang w:val="tt-RU" w:eastAsia="en-US"/>
        </w:rPr>
        <w:t>мәгънә төркемчәләре</w:t>
      </w:r>
      <w:r>
        <w:rPr>
          <w:rFonts w:eastAsiaTheme="minorHAnsi"/>
          <w:sz w:val="28"/>
          <w:szCs w:val="28"/>
          <w:lang w:val="tt-RU" w:eastAsia="en-US"/>
        </w:rPr>
        <w:t xml:space="preserve">: </w:t>
      </w:r>
      <w:r w:rsidRPr="00D510B7">
        <w:rPr>
          <w:rFonts w:eastAsiaTheme="minorHAnsi"/>
          <w:sz w:val="28"/>
          <w:szCs w:val="28"/>
          <w:lang w:val="tt-RU" w:eastAsia="en-US"/>
        </w:rPr>
        <w:t>саф рәвешләр. Охшату-чагыштыру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D510B7">
        <w:rPr>
          <w:rFonts w:eastAsiaTheme="minorHAnsi"/>
          <w:sz w:val="28"/>
          <w:szCs w:val="28"/>
          <w:lang w:val="tt-RU" w:eastAsia="en-US"/>
        </w:rPr>
        <w:t>рәвешләре</w:t>
      </w:r>
      <w:r>
        <w:rPr>
          <w:rFonts w:eastAsiaTheme="minorHAnsi"/>
          <w:sz w:val="28"/>
          <w:szCs w:val="28"/>
          <w:lang w:val="tt-RU" w:eastAsia="en-US"/>
        </w:rPr>
        <w:t xml:space="preserve">. </w:t>
      </w:r>
      <w:r w:rsidRPr="00D510B7">
        <w:rPr>
          <w:rFonts w:eastAsiaTheme="minorHAnsi"/>
          <w:sz w:val="28"/>
          <w:szCs w:val="28"/>
          <w:lang w:val="tt-RU" w:eastAsia="en-US"/>
        </w:rPr>
        <w:t>Күләм</w:t>
      </w:r>
      <w:r>
        <w:rPr>
          <w:rFonts w:eastAsiaTheme="minorHAnsi"/>
          <w:sz w:val="28"/>
          <w:szCs w:val="28"/>
          <w:lang w:val="tt-RU" w:eastAsia="en-US"/>
        </w:rPr>
        <w:t>-</w:t>
      </w:r>
      <w:r w:rsidRPr="00D510B7">
        <w:rPr>
          <w:rFonts w:eastAsiaTheme="minorHAnsi"/>
          <w:sz w:val="28"/>
          <w:szCs w:val="28"/>
          <w:lang w:val="tt-RU" w:eastAsia="en-US"/>
        </w:rPr>
        <w:t>чама рәвешләре</w:t>
      </w:r>
      <w:r>
        <w:rPr>
          <w:rFonts w:eastAsiaTheme="minorHAnsi"/>
          <w:sz w:val="28"/>
          <w:szCs w:val="28"/>
          <w:lang w:val="tt-RU" w:eastAsia="en-US"/>
        </w:rPr>
        <w:t xml:space="preserve">. </w:t>
      </w:r>
      <w:r w:rsidRPr="00D510B7">
        <w:rPr>
          <w:rFonts w:eastAsiaTheme="minorHAnsi"/>
          <w:sz w:val="28"/>
          <w:szCs w:val="28"/>
          <w:lang w:val="tt-RU" w:eastAsia="en-US"/>
        </w:rPr>
        <w:t>Урын рәвешләре</w:t>
      </w:r>
      <w:r>
        <w:rPr>
          <w:rFonts w:eastAsiaTheme="minorHAnsi"/>
          <w:sz w:val="28"/>
          <w:szCs w:val="28"/>
          <w:lang w:val="tt-RU" w:eastAsia="en-US"/>
        </w:rPr>
        <w:t xml:space="preserve">. </w:t>
      </w:r>
      <w:r w:rsidRPr="00D510B7">
        <w:rPr>
          <w:rFonts w:eastAsiaTheme="minorHAnsi"/>
          <w:sz w:val="28"/>
          <w:szCs w:val="28"/>
          <w:lang w:val="tt-RU" w:eastAsia="en-US"/>
        </w:rPr>
        <w:t>Вакыт рәвешләре</w:t>
      </w:r>
      <w:r>
        <w:rPr>
          <w:rFonts w:eastAsiaTheme="minorHAnsi"/>
          <w:sz w:val="28"/>
          <w:szCs w:val="28"/>
          <w:lang w:val="tt-RU" w:eastAsia="en-US"/>
        </w:rPr>
        <w:t xml:space="preserve">. </w:t>
      </w:r>
      <w:r w:rsidRPr="00D510B7">
        <w:rPr>
          <w:rFonts w:eastAsiaTheme="minorHAnsi"/>
          <w:sz w:val="28"/>
          <w:szCs w:val="28"/>
          <w:lang w:val="tt-RU" w:eastAsia="en-US"/>
        </w:rPr>
        <w:t>Сәбәп-максат рәвешләре.</w:t>
      </w:r>
    </w:p>
    <w:p w:rsidR="00E26CA8" w:rsidRPr="00D510B7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D510B7">
        <w:rPr>
          <w:rFonts w:eastAsiaTheme="minorHAnsi"/>
          <w:sz w:val="28"/>
          <w:szCs w:val="28"/>
          <w:lang w:val="tt-RU" w:eastAsia="en-US"/>
        </w:rPr>
        <w:t>Рәвеш сүз төркемен кабатлау.</w:t>
      </w:r>
    </w:p>
    <w:p w:rsidR="00E26CA8" w:rsidRPr="00872B71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2.6</w:t>
      </w:r>
      <w:r w:rsidRPr="0038631A">
        <w:rPr>
          <w:b/>
          <w:sz w:val="28"/>
          <w:szCs w:val="28"/>
          <w:lang w:val="tt-RU"/>
        </w:rPr>
        <w:t>. Алмашлык</w:t>
      </w:r>
      <w:r>
        <w:rPr>
          <w:b/>
          <w:sz w:val="28"/>
          <w:szCs w:val="28"/>
          <w:lang w:val="tt-RU"/>
        </w:rPr>
        <w:t xml:space="preserve"> </w:t>
      </w:r>
      <w:r w:rsidR="005C0054">
        <w:rPr>
          <w:b/>
          <w:sz w:val="28"/>
          <w:szCs w:val="28"/>
          <w:lang w:val="tt-RU"/>
        </w:rPr>
        <w:t>(</w:t>
      </w:r>
      <w:r w:rsidR="005C0054" w:rsidRPr="00872B71">
        <w:rPr>
          <w:b/>
          <w:sz w:val="28"/>
          <w:szCs w:val="28"/>
          <w:lang w:val="tt-RU"/>
        </w:rPr>
        <w:t>8</w:t>
      </w:r>
      <w:r w:rsidR="00872B71">
        <w:rPr>
          <w:b/>
          <w:sz w:val="28"/>
          <w:szCs w:val="28"/>
          <w:lang w:val="tt-RU"/>
        </w:rPr>
        <w:t xml:space="preserve"> / 4</w:t>
      </w:r>
      <w:r w:rsidRPr="002E3C33">
        <w:rPr>
          <w:b/>
          <w:sz w:val="28"/>
          <w:szCs w:val="28"/>
          <w:lang w:val="tt-RU"/>
        </w:rPr>
        <w:t xml:space="preserve"> сәгать)</w:t>
      </w:r>
      <w:r w:rsidR="005C0054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Алмашлык турында төшенчә. Алмашлыкларның ясалышы.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Зат алмашлыклары.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Тартым алмашлыклары.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Күрсәтү алмашлыклары.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Сорау алмашлыклары.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Билгеләү алмашлыклары.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Билгесезлек алмашлыклары.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Юклык алмашлыклары.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Алмашлык сүз төркемен кабатлау.</w:t>
      </w:r>
    </w:p>
    <w:p w:rsidR="00E26CA8" w:rsidRPr="00872B71" w:rsidRDefault="00E26CA8" w:rsidP="00E26CA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2.7. Фигыль </w:t>
      </w:r>
      <w:r w:rsidR="005C0054">
        <w:rPr>
          <w:b/>
          <w:sz w:val="28"/>
          <w:szCs w:val="28"/>
          <w:lang w:val="tt-RU"/>
        </w:rPr>
        <w:t>(1</w:t>
      </w:r>
      <w:r w:rsidR="005C0054" w:rsidRPr="00872B71">
        <w:rPr>
          <w:b/>
          <w:sz w:val="28"/>
          <w:szCs w:val="28"/>
        </w:rPr>
        <w:t>2</w:t>
      </w:r>
      <w:r w:rsidR="00872B71">
        <w:rPr>
          <w:b/>
          <w:sz w:val="28"/>
          <w:szCs w:val="28"/>
        </w:rPr>
        <w:t xml:space="preserve"> / 6</w:t>
      </w:r>
      <w:r w:rsidRPr="002E3C33">
        <w:rPr>
          <w:b/>
          <w:sz w:val="28"/>
          <w:szCs w:val="28"/>
          <w:lang w:val="tt-RU"/>
        </w:rPr>
        <w:t xml:space="preserve"> сәгать)</w:t>
      </w:r>
    </w:p>
    <w:p w:rsidR="00E26CA8" w:rsidRPr="00F6226A" w:rsidRDefault="00E26CA8" w:rsidP="00E26C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tt-RU" w:eastAsia="en-US"/>
        </w:rPr>
      </w:pPr>
      <w:r w:rsidRPr="00F6226A">
        <w:rPr>
          <w:rFonts w:eastAsiaTheme="minorHAnsi"/>
          <w:sz w:val="28"/>
          <w:szCs w:val="28"/>
          <w:lang w:val="tt-RU" w:eastAsia="en-US"/>
        </w:rPr>
        <w:t>Фигыль турында төшенчә</w:t>
      </w:r>
      <w:r>
        <w:rPr>
          <w:rFonts w:eastAsiaTheme="minorHAnsi"/>
          <w:sz w:val="28"/>
          <w:szCs w:val="28"/>
          <w:lang w:val="tt-RU" w:eastAsia="en-US"/>
        </w:rPr>
        <w:t xml:space="preserve">. </w:t>
      </w:r>
      <w:r w:rsidRPr="00F6226A">
        <w:rPr>
          <w:rFonts w:eastAsiaTheme="minorHAnsi"/>
          <w:sz w:val="28"/>
          <w:szCs w:val="28"/>
          <w:lang w:val="tt-RU" w:eastAsia="en-US"/>
        </w:rPr>
        <w:t>Татар телендә фигыльнең нигезе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F6226A">
        <w:rPr>
          <w:rFonts w:eastAsiaTheme="minorHAnsi"/>
          <w:sz w:val="28"/>
          <w:szCs w:val="28"/>
          <w:lang w:val="tt-RU" w:eastAsia="en-US"/>
        </w:rPr>
        <w:t>(башлангыч формасы) турындагомуми мәгълүмат</w:t>
      </w:r>
      <w:r>
        <w:rPr>
          <w:rFonts w:eastAsiaTheme="minorHAnsi"/>
          <w:sz w:val="28"/>
          <w:szCs w:val="28"/>
          <w:lang w:val="tt-RU" w:eastAsia="en-US"/>
        </w:rPr>
        <w:t xml:space="preserve">. </w:t>
      </w:r>
      <w:r w:rsidRPr="00F6226A">
        <w:rPr>
          <w:rFonts w:eastAsiaTheme="minorHAnsi"/>
          <w:sz w:val="28"/>
          <w:szCs w:val="28"/>
          <w:lang w:val="tt-RU" w:eastAsia="en-US"/>
        </w:rPr>
        <w:t>Фигыльнең барлык-юклык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F6226A">
        <w:rPr>
          <w:rFonts w:eastAsiaTheme="minorHAnsi"/>
          <w:sz w:val="28"/>
          <w:szCs w:val="28"/>
          <w:lang w:val="tt-RU" w:eastAsia="en-US"/>
        </w:rPr>
        <w:t>формалары.</w:t>
      </w:r>
    </w:p>
    <w:p w:rsidR="00E26CA8" w:rsidRDefault="00E26CA8" w:rsidP="00E26C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tt-RU" w:eastAsia="en-US"/>
        </w:rPr>
      </w:pPr>
      <w:r w:rsidRPr="00F6226A">
        <w:rPr>
          <w:rFonts w:eastAsiaTheme="minorHAnsi"/>
          <w:sz w:val="28"/>
          <w:szCs w:val="28"/>
          <w:lang w:val="tt-RU" w:eastAsia="en-US"/>
        </w:rPr>
        <w:t>Фигыльләрнең ясалышы.</w:t>
      </w:r>
    </w:p>
    <w:p w:rsidR="00E26CA8" w:rsidRDefault="00E26CA8" w:rsidP="00E26C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tt-RU" w:eastAsia="en-US"/>
        </w:rPr>
      </w:pPr>
      <w:r w:rsidRPr="00F6226A">
        <w:rPr>
          <w:rFonts w:eastAsiaTheme="minorHAnsi"/>
          <w:sz w:val="28"/>
          <w:szCs w:val="28"/>
          <w:lang w:val="tt-RU" w:eastAsia="en-US"/>
        </w:rPr>
        <w:t>Затланышлы фигыльләр. Боерык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F6226A">
        <w:rPr>
          <w:rFonts w:eastAsiaTheme="minorHAnsi"/>
          <w:sz w:val="28"/>
          <w:szCs w:val="28"/>
          <w:lang w:val="tt-RU" w:eastAsia="en-US"/>
        </w:rPr>
        <w:t>фигыль, аның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F6226A">
        <w:rPr>
          <w:rFonts w:eastAsiaTheme="minorHAnsi"/>
          <w:sz w:val="28"/>
          <w:szCs w:val="28"/>
          <w:lang w:val="tt-RU" w:eastAsia="en-US"/>
        </w:rPr>
        <w:t>мәгънәләре, зат-сан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F6226A">
        <w:rPr>
          <w:rFonts w:eastAsiaTheme="minorHAnsi"/>
          <w:sz w:val="28"/>
          <w:szCs w:val="28"/>
          <w:lang w:val="tt-RU" w:eastAsia="en-US"/>
        </w:rPr>
        <w:t>белән төрләнеше</w:t>
      </w:r>
      <w:r>
        <w:rPr>
          <w:rFonts w:eastAsiaTheme="minorHAnsi"/>
          <w:sz w:val="28"/>
          <w:szCs w:val="28"/>
          <w:lang w:val="tt-RU" w:eastAsia="en-US"/>
        </w:rPr>
        <w:t xml:space="preserve">. </w:t>
      </w:r>
      <w:r w:rsidRPr="00F6226A">
        <w:rPr>
          <w:rFonts w:eastAsiaTheme="minorHAnsi"/>
          <w:sz w:val="28"/>
          <w:szCs w:val="28"/>
          <w:lang w:val="tt-RU" w:eastAsia="en-US"/>
        </w:rPr>
        <w:t>Боерык фигыльнең дөрес интонация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F6226A">
        <w:rPr>
          <w:rFonts w:eastAsiaTheme="minorHAnsi"/>
          <w:sz w:val="28"/>
          <w:szCs w:val="28"/>
          <w:lang w:val="tt-RU" w:eastAsia="en-US"/>
        </w:rPr>
        <w:t>һәм басым белән кулланылышы.</w:t>
      </w:r>
    </w:p>
    <w:p w:rsidR="00E26CA8" w:rsidRDefault="00E26CA8" w:rsidP="00E26C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tt-RU" w:eastAsia="en-US"/>
        </w:rPr>
      </w:pPr>
      <w:r w:rsidRPr="00F6226A">
        <w:rPr>
          <w:rFonts w:eastAsiaTheme="minorHAnsi"/>
          <w:sz w:val="28"/>
          <w:szCs w:val="28"/>
          <w:lang w:val="tt-RU" w:eastAsia="en-US"/>
        </w:rPr>
        <w:t>Хәзерге заман хикәя фигыль, аның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F6226A">
        <w:rPr>
          <w:rFonts w:eastAsiaTheme="minorHAnsi"/>
          <w:sz w:val="28"/>
          <w:szCs w:val="28"/>
          <w:lang w:val="tt-RU" w:eastAsia="en-US"/>
        </w:rPr>
        <w:t>мәгънәләре,формалары, зат-сан белән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F6226A">
        <w:rPr>
          <w:rFonts w:eastAsiaTheme="minorHAnsi"/>
          <w:sz w:val="28"/>
          <w:szCs w:val="28"/>
          <w:lang w:val="tt-RU" w:eastAsia="en-US"/>
        </w:rPr>
        <w:t>төрләнеше</w:t>
      </w:r>
      <w:r>
        <w:rPr>
          <w:rFonts w:eastAsiaTheme="minorHAnsi"/>
          <w:sz w:val="28"/>
          <w:szCs w:val="28"/>
          <w:lang w:val="tt-RU" w:eastAsia="en-US"/>
        </w:rPr>
        <w:t>.</w:t>
      </w:r>
    </w:p>
    <w:p w:rsidR="00E26CA8" w:rsidRDefault="00E26CA8" w:rsidP="00E26C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tt-RU" w:eastAsia="en-US"/>
        </w:rPr>
      </w:pP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F6226A">
        <w:rPr>
          <w:rFonts w:eastAsiaTheme="minorHAnsi"/>
          <w:sz w:val="28"/>
          <w:szCs w:val="28"/>
          <w:lang w:val="tt-RU" w:eastAsia="en-US"/>
        </w:rPr>
        <w:t>Үткән заман хикәя фигыль, аның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F6226A">
        <w:rPr>
          <w:rFonts w:eastAsiaTheme="minorHAnsi"/>
          <w:sz w:val="28"/>
          <w:szCs w:val="28"/>
          <w:lang w:val="tt-RU" w:eastAsia="en-US"/>
        </w:rPr>
        <w:t>мәгънәләре, формалары, зат-сан белән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F6226A">
        <w:rPr>
          <w:rFonts w:eastAsiaTheme="minorHAnsi"/>
          <w:sz w:val="28"/>
          <w:szCs w:val="28"/>
          <w:lang w:val="tt-RU" w:eastAsia="en-US"/>
        </w:rPr>
        <w:t>төрләнеше</w:t>
      </w:r>
      <w:r>
        <w:rPr>
          <w:rFonts w:eastAsiaTheme="minorHAnsi"/>
          <w:sz w:val="28"/>
          <w:szCs w:val="28"/>
          <w:lang w:val="tt-RU" w:eastAsia="en-US"/>
        </w:rPr>
        <w:t xml:space="preserve">. </w:t>
      </w:r>
    </w:p>
    <w:p w:rsidR="00E26CA8" w:rsidRDefault="00E26CA8" w:rsidP="00E26C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tt-RU" w:eastAsia="en-US"/>
        </w:rPr>
      </w:pPr>
      <w:r w:rsidRPr="00F6226A">
        <w:rPr>
          <w:rFonts w:eastAsiaTheme="minorHAnsi"/>
          <w:sz w:val="28"/>
          <w:szCs w:val="28"/>
          <w:lang w:val="tt-RU" w:eastAsia="en-US"/>
        </w:rPr>
        <w:t>Киләчәк заман хикәя фигыль, аның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F6226A">
        <w:rPr>
          <w:rFonts w:eastAsiaTheme="minorHAnsi"/>
          <w:sz w:val="28"/>
          <w:szCs w:val="28"/>
          <w:lang w:val="tt-RU" w:eastAsia="en-US"/>
        </w:rPr>
        <w:t>мәгънәләре, формалары, зат-сан беләнтөрләнеше</w:t>
      </w:r>
      <w:r>
        <w:rPr>
          <w:rFonts w:eastAsiaTheme="minorHAnsi"/>
          <w:sz w:val="28"/>
          <w:szCs w:val="28"/>
          <w:lang w:val="tt-RU" w:eastAsia="en-US"/>
        </w:rPr>
        <w:t xml:space="preserve">. </w:t>
      </w:r>
    </w:p>
    <w:p w:rsidR="00E26CA8" w:rsidRDefault="00E26CA8" w:rsidP="00E26C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tt-RU" w:eastAsia="en-US"/>
        </w:rPr>
      </w:pPr>
      <w:r w:rsidRPr="00F6226A">
        <w:rPr>
          <w:rFonts w:eastAsiaTheme="minorHAnsi"/>
          <w:sz w:val="28"/>
          <w:szCs w:val="28"/>
          <w:lang w:val="tt-RU" w:eastAsia="en-US"/>
        </w:rPr>
        <w:t>Шарт фигыль, аның мәгънәләре,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F6226A">
        <w:rPr>
          <w:rFonts w:eastAsiaTheme="minorHAnsi"/>
          <w:sz w:val="28"/>
          <w:szCs w:val="28"/>
          <w:lang w:val="tt-RU" w:eastAsia="en-US"/>
        </w:rPr>
        <w:t>формалары, зат-сан белән төрләнеше.</w:t>
      </w:r>
    </w:p>
    <w:p w:rsidR="00E26CA8" w:rsidRPr="00F6226A" w:rsidRDefault="00E26CA8" w:rsidP="00E26C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tt-RU" w:eastAsia="en-US"/>
        </w:rPr>
      </w:pPr>
      <w:r w:rsidRPr="00F6226A">
        <w:rPr>
          <w:rFonts w:eastAsiaTheme="minorHAnsi"/>
          <w:sz w:val="28"/>
          <w:szCs w:val="28"/>
          <w:lang w:val="tt-RU" w:eastAsia="en-US"/>
        </w:rPr>
        <w:t>Фигыль сүз төркемен кабатлау.</w:t>
      </w:r>
    </w:p>
    <w:p w:rsidR="00E26CA8" w:rsidRPr="005C0054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6E0FD4">
        <w:rPr>
          <w:b/>
          <w:sz w:val="28"/>
          <w:szCs w:val="28"/>
          <w:lang w:val="tt-RU"/>
        </w:rPr>
        <w:t xml:space="preserve">3. Ел буена </w:t>
      </w:r>
      <w:r w:rsidRPr="00E6043C">
        <w:rPr>
          <w:b/>
          <w:sz w:val="28"/>
          <w:szCs w:val="28"/>
          <w:lang w:val="tt-RU"/>
        </w:rPr>
        <w:t>үткәннәрне гомумиләштереп кабатлау</w:t>
      </w:r>
      <w:r>
        <w:rPr>
          <w:b/>
          <w:sz w:val="28"/>
          <w:szCs w:val="28"/>
          <w:lang w:val="tt-RU"/>
        </w:rPr>
        <w:t xml:space="preserve"> </w:t>
      </w:r>
      <w:r w:rsidR="005C0054">
        <w:rPr>
          <w:b/>
          <w:sz w:val="28"/>
          <w:szCs w:val="28"/>
          <w:lang w:val="tt-RU"/>
        </w:rPr>
        <w:t>(</w:t>
      </w:r>
      <w:r w:rsidR="005C0054" w:rsidRPr="005C0054">
        <w:rPr>
          <w:b/>
          <w:sz w:val="28"/>
          <w:szCs w:val="28"/>
          <w:lang w:val="tt-RU"/>
        </w:rPr>
        <w:t>3</w:t>
      </w:r>
      <w:r w:rsidR="00872B71">
        <w:rPr>
          <w:b/>
          <w:sz w:val="28"/>
          <w:szCs w:val="28"/>
          <w:lang w:val="tt-RU"/>
        </w:rPr>
        <w:t xml:space="preserve"> / 2</w:t>
      </w:r>
      <w:r w:rsidRPr="00E6043C">
        <w:rPr>
          <w:b/>
          <w:sz w:val="28"/>
          <w:szCs w:val="28"/>
          <w:lang w:val="tt-RU"/>
        </w:rPr>
        <w:t xml:space="preserve"> сәгать)</w:t>
      </w:r>
      <w:r w:rsidR="005C0054">
        <w:rPr>
          <w:b/>
          <w:sz w:val="28"/>
          <w:szCs w:val="28"/>
          <w:lang w:val="tt-RU"/>
        </w:rPr>
        <w:t xml:space="preserve"> </w:t>
      </w:r>
    </w:p>
    <w:p w:rsidR="00E26CA8" w:rsidRPr="00F6226A" w:rsidRDefault="00E26CA8" w:rsidP="00E26C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tt-RU" w:eastAsia="en-US"/>
        </w:rPr>
      </w:pPr>
      <w:r w:rsidRPr="00F6226A">
        <w:rPr>
          <w:rFonts w:eastAsiaTheme="minorHAnsi"/>
          <w:sz w:val="28"/>
          <w:szCs w:val="28"/>
          <w:lang w:val="tt-RU" w:eastAsia="en-US"/>
        </w:rPr>
        <w:t>Исем, сыйфат, сан, рәвеш, алмашлык,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r w:rsidRPr="00F6226A">
        <w:rPr>
          <w:rFonts w:eastAsiaTheme="minorHAnsi"/>
          <w:sz w:val="28"/>
          <w:szCs w:val="28"/>
          <w:lang w:val="tt-RU" w:eastAsia="en-US"/>
        </w:rPr>
        <w:t>затланышлы фигыльләр</w:t>
      </w:r>
      <w:r>
        <w:rPr>
          <w:rFonts w:eastAsiaTheme="minorHAnsi"/>
          <w:sz w:val="28"/>
          <w:szCs w:val="28"/>
          <w:lang w:val="tt-RU" w:eastAsia="en-US"/>
        </w:rPr>
        <w:t xml:space="preserve">. </w:t>
      </w:r>
      <w:r>
        <w:rPr>
          <w:sz w:val="28"/>
          <w:szCs w:val="28"/>
          <w:lang w:val="tt-RU"/>
        </w:rPr>
        <w:t xml:space="preserve">Аларның </w:t>
      </w:r>
      <w:r w:rsidRPr="00F36417">
        <w:rPr>
          <w:noProof/>
          <w:color w:val="000000"/>
          <w:spacing w:val="2"/>
          <w:sz w:val="28"/>
          <w:szCs w:val="28"/>
          <w:lang w:val="tt-RU"/>
        </w:rPr>
        <w:t xml:space="preserve"> җөмләдә кулланылышы.</w:t>
      </w:r>
      <w:r>
        <w:rPr>
          <w:noProof/>
          <w:color w:val="000000"/>
          <w:spacing w:val="2"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М</w:t>
      </w:r>
      <w:r w:rsidRPr="00CD5391">
        <w:rPr>
          <w:sz w:val="28"/>
          <w:szCs w:val="28"/>
          <w:lang w:val="tt-RU"/>
        </w:rPr>
        <w:t>орфологик  анализ ясау.</w:t>
      </w:r>
    </w:p>
    <w:p w:rsidR="00E26CA8" w:rsidRPr="00872B71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 w:rsidRPr="006E0FD4">
        <w:rPr>
          <w:b/>
          <w:sz w:val="28"/>
          <w:szCs w:val="28"/>
          <w:lang w:val="tt-RU"/>
        </w:rPr>
        <w:t>4</w:t>
      </w:r>
      <w:r w:rsidRPr="00E6043C">
        <w:rPr>
          <w:b/>
          <w:sz w:val="28"/>
          <w:szCs w:val="28"/>
          <w:lang w:val="tt-RU"/>
        </w:rPr>
        <w:t>. Бәйләнешле сөйләм үстерү</w:t>
      </w:r>
      <w:r>
        <w:rPr>
          <w:b/>
          <w:sz w:val="28"/>
          <w:szCs w:val="28"/>
          <w:lang w:val="tt-RU"/>
        </w:rPr>
        <w:t xml:space="preserve"> </w:t>
      </w:r>
      <w:r w:rsidR="005C0054">
        <w:rPr>
          <w:b/>
          <w:sz w:val="28"/>
          <w:szCs w:val="28"/>
          <w:lang w:val="tt-RU"/>
        </w:rPr>
        <w:t>(</w:t>
      </w:r>
      <w:r w:rsidR="005C0054" w:rsidRPr="00872B71">
        <w:rPr>
          <w:b/>
          <w:sz w:val="28"/>
          <w:szCs w:val="28"/>
          <w:lang w:val="tt-RU"/>
        </w:rPr>
        <w:t>16</w:t>
      </w:r>
      <w:r w:rsidR="00872B71">
        <w:rPr>
          <w:b/>
          <w:sz w:val="28"/>
          <w:szCs w:val="28"/>
          <w:lang w:val="tt-RU"/>
        </w:rPr>
        <w:t xml:space="preserve"> / 8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Pr="00813176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1. </w:t>
      </w:r>
      <w:r w:rsidRPr="00813176">
        <w:rPr>
          <w:sz w:val="28"/>
          <w:szCs w:val="28"/>
          <w:lang w:val="tt-RU"/>
        </w:rPr>
        <w:t>Юл йөрү кагыйдәләрен белүне күрсәткән, 7-8 репликадан торган диалог төзү.</w:t>
      </w:r>
    </w:p>
    <w:p w:rsidR="00E26CA8" w:rsidRPr="00813176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13176">
        <w:rPr>
          <w:sz w:val="28"/>
          <w:szCs w:val="28"/>
          <w:lang w:val="tt-RU"/>
        </w:rPr>
        <w:lastRenderedPageBreak/>
        <w:t>2.Әти-әниеңә яки туганнарыңа рәхмәт әйтеп хат язу.</w:t>
      </w:r>
    </w:p>
    <w:p w:rsidR="00E26CA8" w:rsidRPr="00813176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13176">
        <w:rPr>
          <w:sz w:val="28"/>
          <w:szCs w:val="28"/>
          <w:lang w:val="tt-RU"/>
        </w:rPr>
        <w:t>3.Табигатьне саклау турында газетага мәкалә язу.</w:t>
      </w:r>
    </w:p>
    <w:p w:rsidR="00E26CA8" w:rsidRPr="00813176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13176">
        <w:rPr>
          <w:sz w:val="28"/>
          <w:szCs w:val="28"/>
          <w:lang w:val="tt-RU"/>
        </w:rPr>
        <w:t>4.Укучыларның тормыш тәҗрибәсеннән чыгып, өйрәнелгән сүз төркемнәреннән файдаланып, кечкенә хикәяләр төзү.</w:t>
      </w:r>
    </w:p>
    <w:p w:rsidR="00E26CA8" w:rsidRPr="00813176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13176">
        <w:rPr>
          <w:sz w:val="28"/>
          <w:szCs w:val="28"/>
          <w:lang w:val="tt-RU"/>
        </w:rPr>
        <w:t>5.</w:t>
      </w:r>
      <w:r>
        <w:rPr>
          <w:sz w:val="28"/>
          <w:szCs w:val="28"/>
          <w:lang w:val="tt-RU"/>
        </w:rPr>
        <w:t xml:space="preserve"> </w:t>
      </w:r>
      <w:r w:rsidRPr="00813176">
        <w:rPr>
          <w:sz w:val="28"/>
          <w:szCs w:val="28"/>
          <w:lang w:val="tt-RU"/>
        </w:rPr>
        <w:t xml:space="preserve">Әдәбият дәресләрендә өйрәнелгән әсәрләрне кулланып, сочинениеләр язу. </w:t>
      </w:r>
    </w:p>
    <w:p w:rsidR="00E26CA8" w:rsidRPr="00813176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13176">
        <w:rPr>
          <w:sz w:val="28"/>
          <w:szCs w:val="28"/>
          <w:lang w:val="tt-RU"/>
        </w:rPr>
        <w:t>6. Сүз төркемнәрен өйрәнгәч, алган белемнәренә таянып, грамматик биремле диктантлар язу.</w:t>
      </w:r>
    </w:p>
    <w:p w:rsidR="00E26CA8" w:rsidRPr="00813176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13176">
        <w:rPr>
          <w:sz w:val="28"/>
          <w:szCs w:val="28"/>
          <w:lang w:val="tt-RU"/>
        </w:rPr>
        <w:t xml:space="preserve">7. Төрле сүз төркемнәре кергән җөмләләрне татарчадан русчага, русчадан татарчага тәрҗемә итү. </w:t>
      </w:r>
    </w:p>
    <w:p w:rsidR="00E26CA8" w:rsidRPr="00813176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13176">
        <w:rPr>
          <w:sz w:val="28"/>
          <w:szCs w:val="28"/>
          <w:lang w:val="tt-RU"/>
        </w:rPr>
        <w:t>8. Уңай кешелек сыйфатлары тәрбияләү максатыннан чыгып  сайланган текстлар буенча изложениеләр язу.</w:t>
      </w:r>
    </w:p>
    <w:p w:rsidR="00E26CA8" w:rsidRPr="002B47BD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13176">
        <w:rPr>
          <w:sz w:val="28"/>
          <w:szCs w:val="28"/>
          <w:lang w:val="tt-RU"/>
        </w:rPr>
        <w:t xml:space="preserve">9. </w:t>
      </w:r>
      <w:r w:rsidRPr="00F6226A">
        <w:rPr>
          <w:sz w:val="28"/>
          <w:szCs w:val="28"/>
          <w:lang w:val="tt-RU"/>
        </w:rPr>
        <w:t>Картиналар буенча сочинениеләр язу (</w:t>
      </w:r>
      <w:r w:rsidRPr="00F6226A">
        <w:rPr>
          <w:rFonts w:eastAsiaTheme="minorHAnsi"/>
          <w:iCs/>
          <w:sz w:val="28"/>
          <w:szCs w:val="28"/>
          <w:lang w:eastAsia="en-US"/>
        </w:rPr>
        <w:t>Елена Романенко «</w:t>
      </w:r>
      <w:proofErr w:type="spellStart"/>
      <w:r w:rsidRPr="00F6226A">
        <w:rPr>
          <w:rFonts w:eastAsiaTheme="minorHAnsi"/>
          <w:sz w:val="28"/>
          <w:szCs w:val="28"/>
          <w:lang w:eastAsia="en-US"/>
        </w:rPr>
        <w:t>Алмалар</w:t>
      </w:r>
      <w:proofErr w:type="spellEnd"/>
      <w:r w:rsidRPr="00F6226A">
        <w:rPr>
          <w:rFonts w:eastAsiaTheme="minorHAnsi"/>
          <w:sz w:val="28"/>
          <w:szCs w:val="28"/>
          <w:lang w:eastAsia="en-US"/>
        </w:rPr>
        <w:t xml:space="preserve">», </w:t>
      </w:r>
      <w:r w:rsidRPr="00F6226A">
        <w:rPr>
          <w:rFonts w:eastAsiaTheme="minorHAnsi"/>
          <w:iCs/>
          <w:sz w:val="28"/>
          <w:szCs w:val="28"/>
          <w:lang w:eastAsia="en-US"/>
        </w:rPr>
        <w:t>Борис Щербаков «</w:t>
      </w:r>
      <w:r w:rsidRPr="00F6226A">
        <w:rPr>
          <w:rFonts w:eastAsiaTheme="minorHAnsi"/>
          <w:sz w:val="28"/>
          <w:szCs w:val="28"/>
          <w:lang w:eastAsia="en-US"/>
        </w:rPr>
        <w:t xml:space="preserve">Су </w:t>
      </w:r>
      <w:proofErr w:type="spellStart"/>
      <w:r w:rsidRPr="00F6226A">
        <w:rPr>
          <w:rFonts w:eastAsiaTheme="minorHAnsi"/>
          <w:sz w:val="28"/>
          <w:szCs w:val="28"/>
          <w:lang w:eastAsia="en-US"/>
        </w:rPr>
        <w:t>китә</w:t>
      </w:r>
      <w:proofErr w:type="spellEnd"/>
      <w:r w:rsidRPr="00F6226A">
        <w:rPr>
          <w:rFonts w:eastAsiaTheme="minorHAnsi"/>
          <w:sz w:val="28"/>
          <w:szCs w:val="28"/>
          <w:lang w:eastAsia="en-US"/>
        </w:rPr>
        <w:t>»,</w:t>
      </w:r>
      <w:r w:rsidRPr="00F6226A">
        <w:rPr>
          <w:rFonts w:eastAsiaTheme="minorHAnsi"/>
          <w:iCs/>
          <w:sz w:val="28"/>
          <w:szCs w:val="28"/>
          <w:lang w:eastAsia="en-US"/>
        </w:rPr>
        <w:t xml:space="preserve"> Юрий Ананьев «</w:t>
      </w:r>
      <w:r w:rsidRPr="00F6226A">
        <w:rPr>
          <w:rFonts w:eastAsiaTheme="minorHAnsi"/>
          <w:sz w:val="28"/>
          <w:szCs w:val="28"/>
          <w:lang w:eastAsia="en-US"/>
        </w:rPr>
        <w:t xml:space="preserve">Фронт </w:t>
      </w:r>
      <w:proofErr w:type="spellStart"/>
      <w:r w:rsidRPr="00F6226A">
        <w:rPr>
          <w:rFonts w:eastAsiaTheme="minorHAnsi"/>
          <w:sz w:val="28"/>
          <w:szCs w:val="28"/>
          <w:lang w:eastAsia="en-US"/>
        </w:rPr>
        <w:t>җыры</w:t>
      </w:r>
      <w:proofErr w:type="spellEnd"/>
      <w:r w:rsidRPr="00F6226A">
        <w:rPr>
          <w:rFonts w:eastAsiaTheme="minorHAnsi"/>
          <w:sz w:val="28"/>
          <w:szCs w:val="28"/>
          <w:lang w:eastAsia="en-US"/>
        </w:rPr>
        <w:t>»,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proofErr w:type="spellStart"/>
      <w:r w:rsidRPr="00F6226A">
        <w:rPr>
          <w:rFonts w:eastAsiaTheme="minorHAnsi"/>
          <w:iCs/>
          <w:sz w:val="28"/>
          <w:szCs w:val="28"/>
          <w:lang w:eastAsia="en-US"/>
        </w:rPr>
        <w:t>Фаил</w:t>
      </w:r>
      <w:proofErr w:type="spellEnd"/>
      <w:r>
        <w:rPr>
          <w:rFonts w:eastAsiaTheme="minorHAnsi"/>
          <w:iCs/>
          <w:sz w:val="28"/>
          <w:szCs w:val="28"/>
          <w:lang w:val="tt-RU" w:eastAsia="en-US"/>
        </w:rPr>
        <w:t xml:space="preserve"> </w:t>
      </w:r>
      <w:proofErr w:type="spellStart"/>
      <w:r w:rsidRPr="00F6226A">
        <w:rPr>
          <w:rFonts w:eastAsiaTheme="minorHAnsi"/>
          <w:iCs/>
          <w:sz w:val="28"/>
          <w:szCs w:val="28"/>
          <w:lang w:eastAsia="en-US"/>
        </w:rPr>
        <w:t>Зиязов</w:t>
      </w:r>
      <w:proofErr w:type="spellEnd"/>
      <w:r w:rsidRPr="00F6226A">
        <w:rPr>
          <w:rFonts w:eastAsiaTheme="minorHAnsi"/>
          <w:iCs/>
          <w:sz w:val="28"/>
          <w:szCs w:val="28"/>
          <w:lang w:eastAsia="en-US"/>
        </w:rPr>
        <w:t xml:space="preserve"> «</w:t>
      </w:r>
      <w:proofErr w:type="spellStart"/>
      <w:r w:rsidRPr="00F6226A">
        <w:rPr>
          <w:rFonts w:eastAsiaTheme="minorHAnsi"/>
          <w:sz w:val="28"/>
          <w:szCs w:val="28"/>
          <w:lang w:eastAsia="en-US"/>
        </w:rPr>
        <w:t>Самавыр</w:t>
      </w:r>
      <w:proofErr w:type="spellEnd"/>
      <w:r>
        <w:rPr>
          <w:rFonts w:eastAsiaTheme="minorHAnsi"/>
          <w:sz w:val="28"/>
          <w:szCs w:val="28"/>
          <w:lang w:val="tt-RU" w:eastAsia="en-US"/>
        </w:rPr>
        <w:t xml:space="preserve"> </w:t>
      </w:r>
      <w:proofErr w:type="spellStart"/>
      <w:r w:rsidRPr="00F6226A">
        <w:rPr>
          <w:rFonts w:eastAsiaTheme="minorHAnsi"/>
          <w:sz w:val="28"/>
          <w:szCs w:val="28"/>
          <w:lang w:eastAsia="en-US"/>
        </w:rPr>
        <w:t>янында</w:t>
      </w:r>
      <w:proofErr w:type="spellEnd"/>
      <w:r w:rsidRPr="00F6226A">
        <w:rPr>
          <w:rFonts w:eastAsiaTheme="minorHAnsi"/>
          <w:sz w:val="28"/>
          <w:szCs w:val="28"/>
          <w:lang w:eastAsia="en-US"/>
        </w:rPr>
        <w:t>»).</w:t>
      </w:r>
    </w:p>
    <w:p w:rsidR="00E26CA8" w:rsidRPr="00573782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813176">
        <w:rPr>
          <w:sz w:val="28"/>
          <w:szCs w:val="28"/>
          <w:lang w:val="tt-RU"/>
        </w:rPr>
        <w:t>10. Хаталар өстендә эш башкарган вакытта телдән һәм язма рәвештә анализ ясау.</w:t>
      </w:r>
    </w:p>
    <w:p w:rsidR="00E26CA8" w:rsidRPr="009F1392" w:rsidRDefault="00E26CA8" w:rsidP="00E26CA8">
      <w:pPr>
        <w:spacing w:line="360" w:lineRule="auto"/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7 нче</w:t>
      </w:r>
      <w:r w:rsidRPr="009F1392">
        <w:rPr>
          <w:b/>
          <w:sz w:val="28"/>
          <w:szCs w:val="28"/>
          <w:lang w:val="tt-RU"/>
        </w:rPr>
        <w:t xml:space="preserve"> сыйныф</w:t>
      </w:r>
    </w:p>
    <w:p w:rsidR="00E26CA8" w:rsidRPr="00842CE0" w:rsidRDefault="00842CE0" w:rsidP="00E26CA8">
      <w:pPr>
        <w:spacing w:line="360" w:lineRule="auto"/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(</w:t>
      </w:r>
      <w:r w:rsidRPr="00842CE0">
        <w:rPr>
          <w:b/>
          <w:sz w:val="28"/>
          <w:szCs w:val="28"/>
          <w:lang w:val="tt-RU"/>
        </w:rPr>
        <w:t>70</w:t>
      </w:r>
      <w:r w:rsidR="00872B71">
        <w:rPr>
          <w:b/>
          <w:sz w:val="28"/>
          <w:szCs w:val="28"/>
          <w:lang w:val="tt-RU"/>
        </w:rPr>
        <w:t xml:space="preserve"> / 35</w:t>
      </w:r>
      <w:r w:rsidR="00E26CA8" w:rsidRPr="002E3C33">
        <w:rPr>
          <w:b/>
          <w:sz w:val="28"/>
          <w:szCs w:val="28"/>
          <w:lang w:val="tt-RU"/>
        </w:rPr>
        <w:t xml:space="preserve"> сәгать)</w:t>
      </w:r>
      <w:r w:rsidRPr="00842CE0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</w:p>
    <w:p w:rsidR="00E26CA8" w:rsidRDefault="00E26CA8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  <w:r w:rsidRPr="00E6043C">
        <w:rPr>
          <w:b/>
          <w:sz w:val="28"/>
          <w:szCs w:val="28"/>
          <w:lang w:val="tt-RU"/>
        </w:rPr>
        <w:t>1. 6 нч</w:t>
      </w:r>
      <w:r w:rsidR="00842CE0">
        <w:rPr>
          <w:b/>
          <w:sz w:val="28"/>
          <w:szCs w:val="28"/>
          <w:lang w:val="tt-RU"/>
        </w:rPr>
        <w:t>ы сыйныфта үткәннәрне кабатлау (4</w:t>
      </w:r>
      <w:r w:rsidR="00872B71">
        <w:rPr>
          <w:b/>
          <w:sz w:val="28"/>
          <w:szCs w:val="28"/>
          <w:lang w:val="tt-RU"/>
        </w:rPr>
        <w:t xml:space="preserve"> / 2</w:t>
      </w:r>
      <w:r w:rsidRPr="00E6043C">
        <w:rPr>
          <w:b/>
          <w:sz w:val="28"/>
          <w:szCs w:val="28"/>
          <w:lang w:val="tt-RU"/>
        </w:rPr>
        <w:t xml:space="preserve"> сәгать)</w:t>
      </w:r>
      <w:r w:rsidR="00842CE0">
        <w:rPr>
          <w:b/>
          <w:sz w:val="28"/>
          <w:szCs w:val="28"/>
          <w:lang w:val="tt-RU"/>
        </w:rPr>
        <w:t xml:space="preserve"> </w:t>
      </w:r>
    </w:p>
    <w:p w:rsidR="00E26CA8" w:rsidRPr="00512E3D" w:rsidRDefault="00E26CA8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Фонетика. Сингармонизм законы. Сүз төркемнәре. Исем, сан, алмашлык, рәвеш, затланышлы фигыл</w:t>
      </w:r>
      <w:r w:rsidRPr="004E7678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ләр, сыйфат сүз төркемнәрен кабатлау.</w:t>
      </w:r>
    </w:p>
    <w:p w:rsidR="00E26CA8" w:rsidRPr="00512E3D" w:rsidRDefault="00E26CA8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  <w:r w:rsidRPr="00427F60">
        <w:rPr>
          <w:b/>
          <w:sz w:val="28"/>
          <w:szCs w:val="28"/>
          <w:lang w:val="tt-RU"/>
        </w:rPr>
        <w:t>2. Сүз төркемнәре</w:t>
      </w:r>
    </w:p>
    <w:p w:rsidR="00E26CA8" w:rsidRPr="0032460A" w:rsidRDefault="00E26CA8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  <w:r w:rsidRPr="0032460A">
        <w:rPr>
          <w:b/>
          <w:sz w:val="28"/>
          <w:szCs w:val="28"/>
          <w:lang w:val="tt-RU"/>
        </w:rPr>
        <w:t xml:space="preserve">2.1. </w:t>
      </w:r>
      <w:r w:rsidR="00842CE0">
        <w:rPr>
          <w:b/>
          <w:sz w:val="28"/>
          <w:szCs w:val="28"/>
          <w:lang w:val="tt-RU"/>
        </w:rPr>
        <w:t>Фигыль (2</w:t>
      </w:r>
      <w:r w:rsidRPr="00E6043C">
        <w:rPr>
          <w:b/>
          <w:sz w:val="28"/>
          <w:szCs w:val="28"/>
          <w:lang w:val="tt-RU"/>
        </w:rPr>
        <w:t>7</w:t>
      </w:r>
      <w:r w:rsidR="00872B71">
        <w:rPr>
          <w:b/>
          <w:sz w:val="28"/>
          <w:szCs w:val="28"/>
          <w:lang w:val="tt-RU"/>
        </w:rPr>
        <w:t xml:space="preserve"> / 14</w:t>
      </w:r>
      <w:r w:rsidRPr="00E6043C">
        <w:rPr>
          <w:b/>
          <w:sz w:val="28"/>
          <w:szCs w:val="28"/>
          <w:lang w:val="tt-RU"/>
        </w:rPr>
        <w:t xml:space="preserve"> сәгать)</w:t>
      </w:r>
      <w:r w:rsidR="00842CE0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Фигыль турында төшенчә. Фигыльләрнең ясалышы.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Затланышлы һәм затланышсыз фигыльләр. </w:t>
      </w:r>
    </w:p>
    <w:p w:rsidR="00E26CA8" w:rsidRDefault="00E26CA8" w:rsidP="00E26CA8">
      <w:pPr>
        <w:spacing w:line="360" w:lineRule="auto"/>
        <w:ind w:left="357"/>
        <w:jc w:val="both"/>
        <w:rPr>
          <w:noProof/>
          <w:color w:val="000000"/>
          <w:spacing w:val="-1"/>
          <w:w w:val="110"/>
          <w:sz w:val="28"/>
          <w:szCs w:val="28"/>
          <w:lang w:val="tt-RU"/>
        </w:rPr>
      </w:pPr>
      <w:r>
        <w:rPr>
          <w:noProof/>
          <w:color w:val="000000"/>
          <w:spacing w:val="-3"/>
          <w:w w:val="110"/>
          <w:sz w:val="28"/>
          <w:szCs w:val="28"/>
          <w:lang w:val="tt-RU"/>
        </w:rPr>
        <w:t xml:space="preserve">       </w:t>
      </w:r>
      <w:r w:rsidRPr="00F36417">
        <w:rPr>
          <w:noProof/>
          <w:color w:val="000000"/>
          <w:spacing w:val="-3"/>
          <w:w w:val="110"/>
          <w:sz w:val="28"/>
          <w:szCs w:val="28"/>
          <w:lang w:val="tt-RU"/>
        </w:rPr>
        <w:t>Сыйфат фигыль, аның мәгънәсе, заман формалары, исемләшүе</w:t>
      </w:r>
      <w:r>
        <w:rPr>
          <w:noProof/>
          <w:color w:val="000000"/>
          <w:spacing w:val="-3"/>
          <w:w w:val="110"/>
          <w:sz w:val="28"/>
          <w:szCs w:val="28"/>
          <w:lang w:val="tt-RU"/>
        </w:rPr>
        <w:t xml:space="preserve">. </w:t>
      </w:r>
      <w:r w:rsidRPr="00F36417">
        <w:rPr>
          <w:noProof/>
          <w:color w:val="000000"/>
          <w:spacing w:val="-3"/>
          <w:w w:val="110"/>
          <w:sz w:val="28"/>
          <w:szCs w:val="28"/>
          <w:lang w:val="tt-RU"/>
        </w:rPr>
        <w:t>Сыйфат фи</w:t>
      </w:r>
      <w:r w:rsidRPr="00F36417">
        <w:rPr>
          <w:noProof/>
          <w:color w:val="000000"/>
          <w:spacing w:val="-3"/>
          <w:w w:val="110"/>
          <w:sz w:val="28"/>
          <w:szCs w:val="28"/>
          <w:lang w:val="tt-RU"/>
        </w:rPr>
        <w:softHyphen/>
      </w:r>
      <w:r w:rsidRPr="00F36417">
        <w:rPr>
          <w:noProof/>
          <w:color w:val="000000"/>
          <w:spacing w:val="-1"/>
          <w:w w:val="110"/>
          <w:sz w:val="28"/>
          <w:szCs w:val="28"/>
          <w:lang w:val="tt-RU"/>
        </w:rPr>
        <w:t>гыльләрнең сөйләмдә кулланылышы.</w:t>
      </w:r>
    </w:p>
    <w:p w:rsidR="00E26CA8" w:rsidRDefault="00E26CA8" w:rsidP="00E26CA8">
      <w:pPr>
        <w:spacing w:line="360" w:lineRule="auto"/>
        <w:ind w:left="357" w:firstLine="709"/>
        <w:jc w:val="both"/>
        <w:rPr>
          <w:noProof/>
          <w:color w:val="000000"/>
          <w:w w:val="110"/>
          <w:sz w:val="28"/>
          <w:szCs w:val="28"/>
          <w:lang w:val="tt-RU"/>
        </w:rPr>
      </w:pPr>
      <w:r w:rsidRPr="00F36417">
        <w:rPr>
          <w:noProof/>
          <w:color w:val="000000"/>
          <w:spacing w:val="-2"/>
          <w:w w:val="110"/>
          <w:sz w:val="28"/>
          <w:szCs w:val="28"/>
          <w:lang w:val="tt-RU"/>
        </w:rPr>
        <w:lastRenderedPageBreak/>
        <w:t>Хәл фигыль, аның мәгънәләре, формалары, сөйләмдә кул</w:t>
      </w:r>
      <w:r w:rsidRPr="00F36417">
        <w:rPr>
          <w:noProof/>
          <w:color w:val="000000"/>
          <w:w w:val="110"/>
          <w:sz w:val="28"/>
          <w:szCs w:val="28"/>
          <w:lang w:val="tt-RU"/>
        </w:rPr>
        <w:t>ланылышы.</w:t>
      </w:r>
    </w:p>
    <w:p w:rsidR="00E26CA8" w:rsidRDefault="00E26CA8" w:rsidP="00E26CA8">
      <w:pPr>
        <w:spacing w:line="360" w:lineRule="auto"/>
        <w:ind w:left="357" w:firstLine="709"/>
        <w:jc w:val="both"/>
        <w:rPr>
          <w:noProof/>
          <w:color w:val="000000"/>
          <w:w w:val="110"/>
          <w:sz w:val="28"/>
          <w:szCs w:val="28"/>
          <w:lang w:val="tt-RU"/>
        </w:rPr>
      </w:pPr>
      <w:r w:rsidRPr="00F36417">
        <w:rPr>
          <w:noProof/>
          <w:color w:val="000000"/>
          <w:w w:val="110"/>
          <w:sz w:val="28"/>
          <w:szCs w:val="28"/>
          <w:lang w:val="tt-RU"/>
        </w:rPr>
        <w:t>Исем фигыль, аның мәгънәсе, формасы, сөйләмдә кулла</w:t>
      </w:r>
      <w:r w:rsidRPr="00F36417">
        <w:rPr>
          <w:noProof/>
          <w:color w:val="000000"/>
          <w:w w:val="110"/>
          <w:sz w:val="28"/>
          <w:szCs w:val="28"/>
          <w:lang w:val="tt-RU"/>
        </w:rPr>
        <w:softHyphen/>
        <w:t xml:space="preserve">нылышы. Аларның исемгә күчү очраклары. </w:t>
      </w:r>
    </w:p>
    <w:p w:rsidR="00E26CA8" w:rsidRDefault="00E26CA8" w:rsidP="00E26CA8">
      <w:pPr>
        <w:spacing w:line="360" w:lineRule="auto"/>
        <w:ind w:left="357" w:firstLine="709"/>
        <w:jc w:val="both"/>
        <w:rPr>
          <w:noProof/>
          <w:color w:val="000000"/>
          <w:spacing w:val="-2"/>
          <w:w w:val="110"/>
          <w:sz w:val="28"/>
          <w:szCs w:val="28"/>
          <w:lang w:val="tt-RU"/>
        </w:rPr>
      </w:pPr>
      <w:r w:rsidRPr="00F36417">
        <w:rPr>
          <w:noProof/>
          <w:color w:val="000000"/>
          <w:w w:val="110"/>
          <w:sz w:val="28"/>
          <w:szCs w:val="28"/>
          <w:lang w:val="tt-RU"/>
        </w:rPr>
        <w:t xml:space="preserve">Татар телендә </w:t>
      </w:r>
      <w:r w:rsidRPr="00F36417">
        <w:rPr>
          <w:noProof/>
          <w:color w:val="000000"/>
          <w:spacing w:val="-2"/>
          <w:w w:val="110"/>
          <w:sz w:val="28"/>
          <w:szCs w:val="28"/>
          <w:lang w:val="tt-RU"/>
        </w:rPr>
        <w:t>фигыльләрнең төп формасы буларак сүзлекләрдә бирелүе.</w:t>
      </w:r>
    </w:p>
    <w:p w:rsidR="00E26CA8" w:rsidRDefault="00E26CA8" w:rsidP="00E26CA8">
      <w:pPr>
        <w:spacing w:line="360" w:lineRule="auto"/>
        <w:ind w:left="357" w:firstLine="709"/>
        <w:jc w:val="both"/>
        <w:rPr>
          <w:noProof/>
          <w:color w:val="000000"/>
          <w:spacing w:val="1"/>
          <w:w w:val="110"/>
          <w:sz w:val="28"/>
          <w:szCs w:val="28"/>
          <w:lang w:val="tt-RU"/>
        </w:rPr>
      </w:pPr>
      <w:r w:rsidRPr="00F36417">
        <w:rPr>
          <w:noProof/>
          <w:color w:val="000000"/>
          <w:spacing w:val="-1"/>
          <w:w w:val="110"/>
          <w:sz w:val="28"/>
          <w:szCs w:val="28"/>
          <w:lang w:val="tt-RU"/>
        </w:rPr>
        <w:t xml:space="preserve">Инфинитив, аның мәгънәсе, формалары, сөйләмдә дөрес </w:t>
      </w:r>
      <w:r w:rsidRPr="00F36417">
        <w:rPr>
          <w:noProof/>
          <w:color w:val="000000"/>
          <w:spacing w:val="1"/>
          <w:w w:val="110"/>
          <w:sz w:val="28"/>
          <w:szCs w:val="28"/>
          <w:lang w:val="tt-RU"/>
        </w:rPr>
        <w:t>кулланылышы һәм дөрес язылышы.</w:t>
      </w:r>
    </w:p>
    <w:p w:rsidR="00E26CA8" w:rsidRDefault="00E26CA8" w:rsidP="00E26CA8">
      <w:pPr>
        <w:spacing w:line="360" w:lineRule="auto"/>
        <w:ind w:left="357" w:firstLine="709"/>
        <w:jc w:val="both"/>
        <w:rPr>
          <w:noProof/>
          <w:color w:val="000000"/>
          <w:spacing w:val="1"/>
          <w:w w:val="110"/>
          <w:sz w:val="28"/>
          <w:szCs w:val="28"/>
          <w:lang w:val="tt-RU"/>
        </w:rPr>
      </w:pPr>
      <w:r w:rsidRPr="00F36417">
        <w:rPr>
          <w:noProof/>
          <w:color w:val="000000"/>
          <w:spacing w:val="-1"/>
          <w:w w:val="110"/>
          <w:sz w:val="28"/>
          <w:szCs w:val="28"/>
          <w:lang w:val="tt-RU"/>
        </w:rPr>
        <w:t>Татар телендә ярдәмче фигыльләрнең кулланылышы.</w:t>
      </w:r>
      <w:r>
        <w:rPr>
          <w:noProof/>
          <w:color w:val="000000"/>
          <w:spacing w:val="-1"/>
          <w:w w:val="110"/>
          <w:sz w:val="28"/>
          <w:szCs w:val="28"/>
          <w:lang w:val="tt-RU"/>
        </w:rPr>
        <w:t xml:space="preserve"> </w:t>
      </w:r>
      <w:r w:rsidRPr="00F36417">
        <w:rPr>
          <w:noProof/>
          <w:color w:val="000000"/>
          <w:spacing w:val="-2"/>
          <w:w w:val="110"/>
          <w:sz w:val="28"/>
          <w:szCs w:val="28"/>
          <w:lang w:val="tt-RU"/>
        </w:rPr>
        <w:t>Кайбер мөстәкыйль мәгънәле фигыльләрнең ярдәмче фи</w:t>
      </w:r>
      <w:r w:rsidRPr="00F36417">
        <w:rPr>
          <w:noProof/>
          <w:color w:val="000000"/>
          <w:spacing w:val="-2"/>
          <w:w w:val="110"/>
          <w:sz w:val="28"/>
          <w:szCs w:val="28"/>
          <w:lang w:val="tt-RU"/>
        </w:rPr>
        <w:softHyphen/>
      </w:r>
      <w:r>
        <w:rPr>
          <w:noProof/>
          <w:color w:val="000000"/>
          <w:spacing w:val="1"/>
          <w:w w:val="110"/>
          <w:sz w:val="28"/>
          <w:szCs w:val="28"/>
          <w:lang w:val="tt-RU"/>
        </w:rPr>
        <w:t xml:space="preserve">гыль буларак кулланылу </w:t>
      </w:r>
      <w:r w:rsidRPr="00F36417">
        <w:rPr>
          <w:noProof/>
          <w:color w:val="000000"/>
          <w:spacing w:val="1"/>
          <w:w w:val="110"/>
          <w:sz w:val="28"/>
          <w:szCs w:val="28"/>
          <w:lang w:val="tt-RU"/>
        </w:rPr>
        <w:t>очраклары.</w:t>
      </w:r>
      <w:r>
        <w:rPr>
          <w:noProof/>
          <w:color w:val="000000"/>
          <w:spacing w:val="1"/>
          <w:w w:val="110"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left="357" w:firstLine="709"/>
        <w:jc w:val="both"/>
        <w:rPr>
          <w:noProof/>
          <w:color w:val="000000"/>
          <w:spacing w:val="-1"/>
          <w:w w:val="110"/>
          <w:sz w:val="28"/>
          <w:szCs w:val="28"/>
          <w:lang w:val="tt-RU"/>
        </w:rPr>
      </w:pPr>
      <w:r>
        <w:rPr>
          <w:noProof/>
          <w:color w:val="000000"/>
          <w:spacing w:val="-1"/>
          <w:w w:val="110"/>
          <w:sz w:val="28"/>
          <w:szCs w:val="28"/>
          <w:lang w:val="tt-RU"/>
        </w:rPr>
        <w:t xml:space="preserve">Фигыльләргә </w:t>
      </w:r>
      <w:r w:rsidRPr="00F36417">
        <w:rPr>
          <w:noProof/>
          <w:color w:val="000000"/>
          <w:spacing w:val="-1"/>
          <w:w w:val="110"/>
          <w:sz w:val="28"/>
          <w:szCs w:val="28"/>
          <w:lang w:val="tt-RU"/>
        </w:rPr>
        <w:t>морфологик анализ ясау.</w:t>
      </w:r>
    </w:p>
    <w:p w:rsidR="00E26CA8" w:rsidRDefault="00E26CA8" w:rsidP="00E26CA8">
      <w:pPr>
        <w:spacing w:line="360" w:lineRule="auto"/>
        <w:ind w:left="357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Фигыльләрне  кабатлау. </w:t>
      </w:r>
    </w:p>
    <w:p w:rsidR="00E26CA8" w:rsidRDefault="00842CE0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2.2. Аваз ияртемнәре (3</w:t>
      </w:r>
      <w:r w:rsidR="00872B71">
        <w:rPr>
          <w:b/>
          <w:sz w:val="28"/>
          <w:szCs w:val="28"/>
          <w:lang w:val="tt-RU"/>
        </w:rPr>
        <w:t xml:space="preserve"> / 1</w:t>
      </w:r>
      <w:r w:rsidR="00E26CA8" w:rsidRPr="00E6043C">
        <w:rPr>
          <w:b/>
          <w:sz w:val="28"/>
          <w:szCs w:val="28"/>
          <w:lang w:val="tt-RU"/>
        </w:rPr>
        <w:t xml:space="preserve"> сәгать)</w:t>
      </w:r>
      <w:r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left="360"/>
        <w:jc w:val="both"/>
        <w:rPr>
          <w:noProof/>
          <w:color w:val="000000"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Аваз ияртемнәре турында төшенчә</w:t>
      </w:r>
      <w:r>
        <w:rPr>
          <w:noProof/>
          <w:color w:val="000000"/>
          <w:spacing w:val="-1"/>
          <w:sz w:val="28"/>
          <w:szCs w:val="28"/>
          <w:lang w:val="tt-RU"/>
        </w:rPr>
        <w:t xml:space="preserve">. </w:t>
      </w:r>
      <w:r w:rsidRPr="00F36417">
        <w:rPr>
          <w:noProof/>
          <w:color w:val="000000"/>
          <w:spacing w:val="-1"/>
          <w:sz w:val="28"/>
          <w:szCs w:val="28"/>
          <w:lang w:val="tt-RU"/>
        </w:rPr>
        <w:t xml:space="preserve">Аларның ясалуы, морфологик-синтаксик </w:t>
      </w:r>
      <w:r w:rsidRPr="00F36417">
        <w:rPr>
          <w:noProof/>
          <w:color w:val="000000"/>
          <w:sz w:val="28"/>
          <w:szCs w:val="28"/>
          <w:lang w:val="tt-RU"/>
        </w:rPr>
        <w:t xml:space="preserve">үзенчәлекләре. </w:t>
      </w:r>
    </w:p>
    <w:p w:rsidR="00E26CA8" w:rsidRDefault="00E26CA8" w:rsidP="00E26CA8">
      <w:pPr>
        <w:spacing w:line="360" w:lineRule="auto"/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Аваз ияртемнәре нигезендә сүзләр ясалышы.</w:t>
      </w:r>
    </w:p>
    <w:p w:rsidR="00E26CA8" w:rsidRPr="00E6043C" w:rsidRDefault="00E26CA8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Pr="00F36417">
        <w:rPr>
          <w:noProof/>
          <w:color w:val="000000"/>
          <w:spacing w:val="1"/>
          <w:sz w:val="28"/>
          <w:szCs w:val="28"/>
          <w:lang w:val="tt-RU"/>
        </w:rPr>
        <w:t>Аваз ияртемнәренә морфологик анализ ясау.</w:t>
      </w:r>
    </w:p>
    <w:p w:rsidR="00E26CA8" w:rsidRPr="0032460A" w:rsidRDefault="00E26CA8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  <w:r w:rsidRPr="0032460A">
        <w:rPr>
          <w:b/>
          <w:sz w:val="28"/>
          <w:szCs w:val="28"/>
          <w:lang w:val="tt-RU"/>
        </w:rPr>
        <w:t xml:space="preserve">2.3. Хәбәрлек </w:t>
      </w:r>
      <w:r w:rsidR="00842CE0">
        <w:rPr>
          <w:b/>
          <w:sz w:val="28"/>
          <w:szCs w:val="28"/>
          <w:lang w:val="tt-RU"/>
        </w:rPr>
        <w:t>сүзләр (2</w:t>
      </w:r>
      <w:r w:rsidR="00872B71">
        <w:rPr>
          <w:b/>
          <w:sz w:val="28"/>
          <w:szCs w:val="28"/>
          <w:lang w:val="tt-RU"/>
        </w:rPr>
        <w:t xml:space="preserve"> / 1</w:t>
      </w:r>
      <w:r w:rsidRPr="00E6043C">
        <w:rPr>
          <w:b/>
          <w:sz w:val="28"/>
          <w:szCs w:val="28"/>
          <w:lang w:val="tt-RU"/>
        </w:rPr>
        <w:t xml:space="preserve"> сәгать)</w:t>
      </w:r>
      <w:r w:rsidR="00842CE0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left="360"/>
        <w:jc w:val="both"/>
        <w:rPr>
          <w:noProof/>
          <w:color w:val="000000"/>
          <w:spacing w:val="-1"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</w:r>
      <w:r>
        <w:rPr>
          <w:noProof/>
          <w:color w:val="000000"/>
          <w:spacing w:val="-1"/>
          <w:sz w:val="28"/>
          <w:szCs w:val="28"/>
          <w:lang w:val="tt-RU"/>
        </w:rPr>
        <w:t>Хәбәрлек сүзләр турында төшенчә.</w:t>
      </w:r>
      <w:r w:rsidRPr="00F36417">
        <w:rPr>
          <w:noProof/>
          <w:color w:val="000000"/>
          <w:spacing w:val="-1"/>
          <w:sz w:val="28"/>
          <w:szCs w:val="28"/>
          <w:lang w:val="tt-RU"/>
        </w:rPr>
        <w:t xml:space="preserve">Татар телендә хәбәрлек сүзләрнең тоткан урыны. </w:t>
      </w:r>
    </w:p>
    <w:p w:rsidR="00E26CA8" w:rsidRDefault="00E26CA8" w:rsidP="00E26CA8">
      <w:pPr>
        <w:spacing w:line="360" w:lineRule="auto"/>
        <w:ind w:left="360"/>
        <w:jc w:val="both"/>
        <w:rPr>
          <w:sz w:val="28"/>
          <w:szCs w:val="28"/>
          <w:lang w:val="tt-RU"/>
        </w:rPr>
      </w:pPr>
      <w:r>
        <w:rPr>
          <w:noProof/>
          <w:color w:val="000000"/>
          <w:spacing w:val="-1"/>
          <w:sz w:val="28"/>
          <w:szCs w:val="28"/>
          <w:lang w:val="tt-RU"/>
        </w:rPr>
        <w:t xml:space="preserve">     </w:t>
      </w:r>
      <w:r w:rsidRPr="00F36417">
        <w:rPr>
          <w:noProof/>
          <w:color w:val="000000"/>
          <w:spacing w:val="-1"/>
          <w:sz w:val="28"/>
          <w:szCs w:val="28"/>
          <w:lang w:val="tt-RU"/>
        </w:rPr>
        <w:t>Хәбәрлек сүзләрнең формала</w:t>
      </w:r>
      <w:r w:rsidRPr="00F36417">
        <w:rPr>
          <w:noProof/>
          <w:color w:val="000000"/>
          <w:spacing w:val="-1"/>
          <w:sz w:val="28"/>
          <w:szCs w:val="28"/>
          <w:lang w:val="tt-RU"/>
        </w:rPr>
        <w:softHyphen/>
      </w:r>
      <w:r w:rsidRPr="00F36417">
        <w:rPr>
          <w:noProof/>
          <w:color w:val="000000"/>
          <w:spacing w:val="2"/>
          <w:sz w:val="28"/>
          <w:szCs w:val="28"/>
          <w:lang w:val="tt-RU"/>
        </w:rPr>
        <w:t>ры һәм җөмләдә кулланылышы.</w:t>
      </w:r>
    </w:p>
    <w:p w:rsidR="00E26CA8" w:rsidRPr="00E6043C" w:rsidRDefault="00842CE0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2.4. Бәйлекләр (3</w:t>
      </w:r>
      <w:r w:rsidR="00872B71">
        <w:rPr>
          <w:b/>
          <w:sz w:val="28"/>
          <w:szCs w:val="28"/>
          <w:lang w:val="tt-RU"/>
        </w:rPr>
        <w:t xml:space="preserve"> / 1</w:t>
      </w:r>
      <w:r w:rsidR="00E26CA8" w:rsidRPr="00E6043C">
        <w:rPr>
          <w:b/>
          <w:sz w:val="28"/>
          <w:szCs w:val="28"/>
          <w:lang w:val="tt-RU"/>
        </w:rPr>
        <w:t xml:space="preserve"> сәгать)</w:t>
      </w:r>
      <w:r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left="357" w:firstLine="709"/>
        <w:jc w:val="both"/>
        <w:rPr>
          <w:noProof/>
          <w:color w:val="000000"/>
          <w:spacing w:val="1"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Бәйлекләр турында төшенчә. </w:t>
      </w:r>
      <w:r w:rsidRPr="00F36417">
        <w:rPr>
          <w:noProof/>
          <w:color w:val="000000"/>
          <w:spacing w:val="1"/>
          <w:sz w:val="28"/>
          <w:szCs w:val="28"/>
          <w:lang w:val="tt-RU"/>
        </w:rPr>
        <w:t>Аларның сөйләмдә кулланылу үзенчәлекләре.</w:t>
      </w:r>
    </w:p>
    <w:p w:rsidR="00E26CA8" w:rsidRDefault="00E26CA8" w:rsidP="00E26CA8">
      <w:pPr>
        <w:spacing w:line="360" w:lineRule="auto"/>
        <w:ind w:left="357" w:firstLine="709"/>
        <w:jc w:val="both"/>
        <w:rPr>
          <w:noProof/>
          <w:color w:val="000000"/>
          <w:spacing w:val="-3"/>
          <w:sz w:val="28"/>
          <w:szCs w:val="28"/>
          <w:lang w:val="tt-RU"/>
        </w:rPr>
      </w:pPr>
      <w:r w:rsidRPr="00F36417">
        <w:rPr>
          <w:noProof/>
          <w:color w:val="000000"/>
          <w:spacing w:val="-1"/>
          <w:sz w:val="28"/>
          <w:szCs w:val="28"/>
          <w:lang w:val="tt-RU"/>
        </w:rPr>
        <w:t>Бәйлекләрне төркемләү.</w:t>
      </w:r>
      <w:r>
        <w:rPr>
          <w:noProof/>
          <w:color w:val="000000"/>
          <w:spacing w:val="-1"/>
          <w:sz w:val="28"/>
          <w:szCs w:val="28"/>
          <w:lang w:val="tt-RU"/>
        </w:rPr>
        <w:t xml:space="preserve"> </w:t>
      </w:r>
      <w:r w:rsidRPr="00F36417">
        <w:rPr>
          <w:noProof/>
          <w:color w:val="000000"/>
          <w:spacing w:val="-2"/>
          <w:sz w:val="28"/>
          <w:szCs w:val="28"/>
          <w:lang w:val="tt-RU"/>
        </w:rPr>
        <w:t>Бәйлек сүзләр, аларның формалары, җөмләдә кулланылы</w:t>
      </w:r>
      <w:r w:rsidRPr="00F36417">
        <w:rPr>
          <w:noProof/>
          <w:color w:val="000000"/>
          <w:spacing w:val="-2"/>
          <w:sz w:val="28"/>
          <w:szCs w:val="28"/>
          <w:lang w:val="tt-RU"/>
        </w:rPr>
        <w:softHyphen/>
      </w:r>
      <w:r w:rsidRPr="00F36417">
        <w:rPr>
          <w:noProof/>
          <w:color w:val="000000"/>
          <w:spacing w:val="-3"/>
          <w:sz w:val="28"/>
          <w:szCs w:val="28"/>
          <w:lang w:val="tt-RU"/>
        </w:rPr>
        <w:t>шы.</w:t>
      </w:r>
    </w:p>
    <w:p w:rsidR="00E26CA8" w:rsidRPr="00DE1505" w:rsidRDefault="00E26CA8" w:rsidP="00E26CA8">
      <w:pPr>
        <w:spacing w:line="360" w:lineRule="auto"/>
        <w:ind w:left="357" w:firstLine="709"/>
        <w:jc w:val="both"/>
        <w:rPr>
          <w:sz w:val="28"/>
          <w:szCs w:val="28"/>
          <w:lang w:val="tt-RU"/>
        </w:rPr>
      </w:pPr>
      <w:r w:rsidRPr="00F36417">
        <w:rPr>
          <w:noProof/>
          <w:color w:val="000000"/>
          <w:sz w:val="28"/>
          <w:szCs w:val="28"/>
          <w:lang w:val="tt-RU"/>
        </w:rPr>
        <w:t>Бәйлекләргә морфологик характеристика бирү.</w:t>
      </w:r>
    </w:p>
    <w:p w:rsidR="00E26CA8" w:rsidRPr="00DE1505" w:rsidRDefault="00E26CA8" w:rsidP="00E26CA8">
      <w:pPr>
        <w:spacing w:line="360" w:lineRule="auto"/>
        <w:ind w:left="357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Бәйлек сүзләр.</w:t>
      </w:r>
    </w:p>
    <w:p w:rsidR="00E26CA8" w:rsidRPr="0032460A" w:rsidRDefault="00E26CA8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  <w:r w:rsidRPr="0032460A">
        <w:rPr>
          <w:b/>
          <w:sz w:val="28"/>
          <w:szCs w:val="28"/>
          <w:lang w:val="tt-RU"/>
        </w:rPr>
        <w:t xml:space="preserve">2.5. </w:t>
      </w:r>
      <w:r w:rsidR="00842CE0">
        <w:rPr>
          <w:b/>
          <w:sz w:val="28"/>
          <w:szCs w:val="28"/>
          <w:lang w:val="tt-RU"/>
        </w:rPr>
        <w:t>Теркәгечләр (3</w:t>
      </w:r>
      <w:r w:rsidR="00872B71">
        <w:rPr>
          <w:b/>
          <w:sz w:val="28"/>
          <w:szCs w:val="28"/>
          <w:lang w:val="tt-RU"/>
        </w:rPr>
        <w:t xml:space="preserve"> / 2</w:t>
      </w:r>
      <w:r w:rsidRPr="00E6043C">
        <w:rPr>
          <w:b/>
          <w:sz w:val="28"/>
          <w:szCs w:val="28"/>
          <w:lang w:val="tt-RU"/>
        </w:rPr>
        <w:t xml:space="preserve"> сәгать)</w:t>
      </w:r>
      <w:r w:rsidR="00842CE0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left="357" w:firstLine="709"/>
        <w:jc w:val="both"/>
        <w:rPr>
          <w:noProof/>
          <w:color w:val="000000"/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ab/>
      </w:r>
      <w:r w:rsidRPr="00F36417">
        <w:rPr>
          <w:noProof/>
          <w:color w:val="000000"/>
          <w:sz w:val="28"/>
          <w:szCs w:val="28"/>
          <w:lang w:val="tt-RU"/>
        </w:rPr>
        <w:t>Теркәгечләр турында гомуми мәгълүмат бирү.</w:t>
      </w:r>
      <w:r w:rsidRPr="00F36417">
        <w:rPr>
          <w:noProof/>
          <w:color w:val="000000"/>
          <w:spacing w:val="1"/>
          <w:sz w:val="28"/>
          <w:szCs w:val="28"/>
          <w:lang w:val="tt-RU"/>
        </w:rPr>
        <w:t>Теркәгечләрне куллану үзенчәлекләре, аларның интона</w:t>
      </w:r>
      <w:r w:rsidRPr="00F36417">
        <w:rPr>
          <w:noProof/>
          <w:color w:val="000000"/>
          <w:spacing w:val="1"/>
          <w:sz w:val="28"/>
          <w:szCs w:val="28"/>
          <w:lang w:val="tt-RU"/>
        </w:rPr>
        <w:softHyphen/>
      </w:r>
      <w:r w:rsidRPr="00F36417">
        <w:rPr>
          <w:noProof/>
          <w:color w:val="000000"/>
          <w:sz w:val="28"/>
          <w:szCs w:val="28"/>
          <w:lang w:val="tt-RU"/>
        </w:rPr>
        <w:t>циягә бәйле булуы.</w:t>
      </w:r>
    </w:p>
    <w:p w:rsidR="00E26CA8" w:rsidRDefault="00E26CA8" w:rsidP="00E26CA8">
      <w:pPr>
        <w:spacing w:line="360" w:lineRule="auto"/>
        <w:ind w:left="357" w:firstLine="709"/>
        <w:jc w:val="both"/>
        <w:rPr>
          <w:noProof/>
          <w:color w:val="000000"/>
          <w:spacing w:val="1"/>
          <w:sz w:val="28"/>
          <w:szCs w:val="28"/>
          <w:lang w:val="tt-RU"/>
        </w:rPr>
      </w:pPr>
      <w:r w:rsidRPr="00F36417">
        <w:rPr>
          <w:noProof/>
          <w:color w:val="000000"/>
          <w:spacing w:val="-3"/>
          <w:sz w:val="28"/>
          <w:szCs w:val="28"/>
          <w:lang w:val="tt-RU"/>
        </w:rPr>
        <w:t>Теркәгечләрне төркемләү.</w:t>
      </w:r>
      <w:r w:rsidRPr="00F36417">
        <w:rPr>
          <w:noProof/>
          <w:color w:val="000000"/>
          <w:sz w:val="28"/>
          <w:szCs w:val="28"/>
          <w:lang w:val="tt-RU"/>
        </w:rPr>
        <w:t xml:space="preserve">Татар һәм рус телләрендә теркәгечләрнең уртак яклары, </w:t>
      </w:r>
      <w:r w:rsidRPr="00F36417">
        <w:rPr>
          <w:noProof/>
          <w:color w:val="000000"/>
          <w:spacing w:val="1"/>
          <w:sz w:val="28"/>
          <w:szCs w:val="28"/>
          <w:lang w:val="tt-RU"/>
        </w:rPr>
        <w:t>җөмләдә кулланылышы.</w:t>
      </w:r>
    </w:p>
    <w:p w:rsidR="00E26CA8" w:rsidRPr="006070E0" w:rsidRDefault="00E26CA8" w:rsidP="00E26CA8">
      <w:pPr>
        <w:spacing w:line="360" w:lineRule="auto"/>
        <w:ind w:left="357" w:firstLine="709"/>
        <w:jc w:val="both"/>
        <w:rPr>
          <w:noProof/>
          <w:color w:val="000000"/>
          <w:sz w:val="28"/>
          <w:szCs w:val="28"/>
          <w:lang w:val="tt-RU"/>
        </w:rPr>
      </w:pPr>
      <w:r w:rsidRPr="00F36417">
        <w:rPr>
          <w:noProof/>
          <w:color w:val="000000"/>
          <w:sz w:val="28"/>
          <w:szCs w:val="28"/>
          <w:lang w:val="tt-RU"/>
        </w:rPr>
        <w:t>Теркәгечләрне морфологик яктан тикшерү.</w:t>
      </w:r>
    </w:p>
    <w:p w:rsidR="00E26CA8" w:rsidRDefault="00E26CA8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  <w:r w:rsidRPr="0032460A">
        <w:rPr>
          <w:b/>
          <w:sz w:val="28"/>
          <w:szCs w:val="28"/>
          <w:lang w:val="tt-RU"/>
        </w:rPr>
        <w:t xml:space="preserve">2.6. </w:t>
      </w:r>
      <w:r w:rsidR="00842CE0">
        <w:rPr>
          <w:b/>
          <w:sz w:val="28"/>
          <w:szCs w:val="28"/>
          <w:lang w:val="tt-RU"/>
        </w:rPr>
        <w:t>Кисәкчәләр (3</w:t>
      </w:r>
      <w:r w:rsidR="00872B71">
        <w:rPr>
          <w:b/>
          <w:sz w:val="28"/>
          <w:szCs w:val="28"/>
          <w:lang w:val="tt-RU"/>
        </w:rPr>
        <w:t xml:space="preserve"> / 1</w:t>
      </w:r>
      <w:r w:rsidRPr="00E6043C">
        <w:rPr>
          <w:b/>
          <w:sz w:val="28"/>
          <w:szCs w:val="28"/>
          <w:lang w:val="tt-RU"/>
        </w:rPr>
        <w:t xml:space="preserve"> сәгать)</w:t>
      </w:r>
      <w:r w:rsidR="00842CE0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left="357" w:firstLine="709"/>
        <w:jc w:val="both"/>
        <w:rPr>
          <w:noProof/>
          <w:color w:val="000000"/>
          <w:spacing w:val="-1"/>
          <w:sz w:val="28"/>
          <w:szCs w:val="28"/>
          <w:lang w:val="tt-RU"/>
        </w:rPr>
      </w:pPr>
      <w:r w:rsidRPr="00F36417">
        <w:rPr>
          <w:noProof/>
          <w:color w:val="000000"/>
          <w:spacing w:val="-1"/>
          <w:sz w:val="28"/>
          <w:szCs w:val="28"/>
          <w:lang w:val="tt-RU"/>
        </w:rPr>
        <w:t xml:space="preserve">Кисәкчәләр. Аларны мәгънәләре буенча төркемләү. </w:t>
      </w:r>
    </w:p>
    <w:p w:rsidR="00E26CA8" w:rsidRDefault="00E26CA8" w:rsidP="00E26CA8">
      <w:pPr>
        <w:spacing w:line="360" w:lineRule="auto"/>
        <w:ind w:left="357" w:firstLine="709"/>
        <w:jc w:val="both"/>
        <w:rPr>
          <w:noProof/>
          <w:color w:val="000000"/>
          <w:sz w:val="28"/>
          <w:szCs w:val="28"/>
          <w:lang w:val="tt-RU"/>
        </w:rPr>
      </w:pPr>
      <w:r w:rsidRPr="00F36417">
        <w:rPr>
          <w:noProof/>
          <w:color w:val="000000"/>
          <w:spacing w:val="-1"/>
          <w:sz w:val="28"/>
          <w:szCs w:val="28"/>
          <w:lang w:val="tt-RU"/>
        </w:rPr>
        <w:t xml:space="preserve">Татар </w:t>
      </w:r>
      <w:r w:rsidRPr="00F36417">
        <w:rPr>
          <w:noProof/>
          <w:color w:val="000000"/>
          <w:sz w:val="28"/>
          <w:szCs w:val="28"/>
          <w:lang w:val="tt-RU"/>
        </w:rPr>
        <w:t>телендә кисәкчәләрнең дөрес язылышы.</w:t>
      </w:r>
    </w:p>
    <w:p w:rsidR="00E26CA8" w:rsidRPr="0032460A" w:rsidRDefault="00E26CA8" w:rsidP="00E26CA8">
      <w:pPr>
        <w:spacing w:line="360" w:lineRule="auto"/>
        <w:ind w:left="357" w:firstLine="709"/>
        <w:jc w:val="both"/>
        <w:rPr>
          <w:b/>
          <w:sz w:val="28"/>
          <w:szCs w:val="28"/>
          <w:lang w:val="tt-RU"/>
        </w:rPr>
      </w:pPr>
      <w:r w:rsidRPr="00F36417">
        <w:rPr>
          <w:noProof/>
          <w:color w:val="000000"/>
          <w:sz w:val="28"/>
          <w:szCs w:val="28"/>
          <w:lang w:val="tt-RU"/>
        </w:rPr>
        <w:t>Кисәкчәләргә морфологик анализ ясау.</w:t>
      </w:r>
    </w:p>
    <w:p w:rsidR="00E26CA8" w:rsidRPr="0032460A" w:rsidRDefault="00E26CA8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  <w:r w:rsidRPr="0032460A">
        <w:rPr>
          <w:b/>
          <w:sz w:val="28"/>
          <w:szCs w:val="28"/>
          <w:lang w:val="tt-RU"/>
        </w:rPr>
        <w:t xml:space="preserve">2.7. </w:t>
      </w:r>
      <w:r w:rsidR="00842CE0">
        <w:rPr>
          <w:b/>
          <w:sz w:val="28"/>
          <w:szCs w:val="28"/>
          <w:lang w:val="tt-RU"/>
        </w:rPr>
        <w:t>Ымлыклар (2</w:t>
      </w:r>
      <w:r w:rsidR="00872B71">
        <w:rPr>
          <w:b/>
          <w:sz w:val="28"/>
          <w:szCs w:val="28"/>
          <w:lang w:val="tt-RU"/>
        </w:rPr>
        <w:t xml:space="preserve"> / 1</w:t>
      </w:r>
      <w:r w:rsidRPr="00E6043C">
        <w:rPr>
          <w:b/>
          <w:sz w:val="28"/>
          <w:szCs w:val="28"/>
          <w:lang w:val="tt-RU"/>
        </w:rPr>
        <w:t xml:space="preserve"> сәгать)</w:t>
      </w:r>
      <w:r w:rsidR="00842CE0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</w:r>
      <w:r w:rsidRPr="00F36417">
        <w:rPr>
          <w:noProof/>
          <w:color w:val="000000"/>
          <w:spacing w:val="1"/>
          <w:sz w:val="28"/>
          <w:szCs w:val="28"/>
          <w:lang w:val="tt-RU"/>
        </w:rPr>
        <w:t xml:space="preserve">Ымлыклар. Аларның ясалу үзенчәлекләре һәм сөйләмдә </w:t>
      </w:r>
      <w:r w:rsidRPr="00F36417">
        <w:rPr>
          <w:noProof/>
          <w:color w:val="000000"/>
          <w:spacing w:val="2"/>
          <w:sz w:val="28"/>
          <w:szCs w:val="28"/>
          <w:lang w:val="tt-RU"/>
        </w:rPr>
        <w:t>кулланылышы.</w:t>
      </w:r>
    </w:p>
    <w:p w:rsidR="00E26CA8" w:rsidRPr="0032460A" w:rsidRDefault="00E26CA8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  <w:r w:rsidRPr="0032460A">
        <w:rPr>
          <w:b/>
          <w:sz w:val="28"/>
          <w:szCs w:val="28"/>
          <w:lang w:val="tt-RU"/>
        </w:rPr>
        <w:t xml:space="preserve">2.8. Модаль </w:t>
      </w:r>
      <w:r w:rsidR="00842CE0">
        <w:rPr>
          <w:b/>
          <w:sz w:val="28"/>
          <w:szCs w:val="28"/>
          <w:lang w:val="tt-RU"/>
        </w:rPr>
        <w:t>сүзләр (1</w:t>
      </w:r>
      <w:r w:rsidR="00872B71">
        <w:rPr>
          <w:b/>
          <w:sz w:val="28"/>
          <w:szCs w:val="28"/>
          <w:lang w:val="tt-RU"/>
        </w:rPr>
        <w:t xml:space="preserve"> / 1</w:t>
      </w:r>
      <w:r w:rsidRPr="00E6043C">
        <w:rPr>
          <w:b/>
          <w:sz w:val="28"/>
          <w:szCs w:val="28"/>
          <w:lang w:val="tt-RU"/>
        </w:rPr>
        <w:t xml:space="preserve"> сәгать)</w:t>
      </w:r>
      <w:r w:rsidR="00842CE0">
        <w:rPr>
          <w:b/>
          <w:sz w:val="28"/>
          <w:szCs w:val="28"/>
          <w:lang w:val="tt-RU"/>
        </w:rPr>
        <w:t xml:space="preserve"> </w:t>
      </w:r>
    </w:p>
    <w:p w:rsidR="00E26CA8" w:rsidRPr="00CD5391" w:rsidRDefault="00E26CA8" w:rsidP="00E26CA8">
      <w:pPr>
        <w:spacing w:line="360" w:lineRule="auto"/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 xml:space="preserve">Модаль сүзләр турында төшенчә. Аларның </w:t>
      </w:r>
      <w:r w:rsidRPr="00F36417">
        <w:rPr>
          <w:noProof/>
          <w:color w:val="000000"/>
          <w:spacing w:val="2"/>
          <w:sz w:val="28"/>
          <w:szCs w:val="28"/>
          <w:lang w:val="tt-RU"/>
        </w:rPr>
        <w:t xml:space="preserve"> җөмләдә кулланылышы.</w:t>
      </w:r>
    </w:p>
    <w:p w:rsidR="00E26CA8" w:rsidRDefault="00E26CA8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  <w:r w:rsidRPr="0032460A">
        <w:rPr>
          <w:b/>
          <w:sz w:val="28"/>
          <w:szCs w:val="28"/>
          <w:lang w:val="tt-RU"/>
        </w:rPr>
        <w:t xml:space="preserve">3. Морфология буенче үткәннәрне гомумиләштереп кабатлау </w:t>
      </w:r>
      <w:r w:rsidR="00842CE0">
        <w:rPr>
          <w:b/>
          <w:sz w:val="28"/>
          <w:szCs w:val="28"/>
          <w:lang w:val="tt-RU"/>
        </w:rPr>
        <w:t>(6</w:t>
      </w:r>
      <w:r w:rsidR="00872B71">
        <w:rPr>
          <w:b/>
          <w:sz w:val="28"/>
          <w:szCs w:val="28"/>
          <w:lang w:val="tt-RU"/>
        </w:rPr>
        <w:t xml:space="preserve"> / 3</w:t>
      </w:r>
      <w:r w:rsidRPr="00E6043C">
        <w:rPr>
          <w:b/>
          <w:sz w:val="28"/>
          <w:szCs w:val="28"/>
          <w:lang w:val="tt-RU"/>
        </w:rPr>
        <w:t xml:space="preserve"> сәгать)</w:t>
      </w:r>
      <w:r w:rsidR="00842CE0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left="357" w:firstLine="709"/>
        <w:jc w:val="both"/>
        <w:rPr>
          <w:noProof/>
          <w:color w:val="000000"/>
          <w:spacing w:val="2"/>
          <w:sz w:val="28"/>
          <w:szCs w:val="28"/>
          <w:lang w:val="tt-RU"/>
        </w:rPr>
      </w:pPr>
      <w:r w:rsidRPr="00CD5391">
        <w:rPr>
          <w:sz w:val="28"/>
          <w:szCs w:val="28"/>
          <w:lang w:val="tt-RU"/>
        </w:rPr>
        <w:t xml:space="preserve">Мөстәкыйль һәм ярдәмче сүз төркемнәре. </w:t>
      </w:r>
      <w:r>
        <w:rPr>
          <w:sz w:val="28"/>
          <w:szCs w:val="28"/>
          <w:lang w:val="tt-RU"/>
        </w:rPr>
        <w:t xml:space="preserve">Аларның </w:t>
      </w:r>
      <w:r w:rsidRPr="00F36417">
        <w:rPr>
          <w:noProof/>
          <w:color w:val="000000"/>
          <w:spacing w:val="2"/>
          <w:sz w:val="28"/>
          <w:szCs w:val="28"/>
          <w:lang w:val="tt-RU"/>
        </w:rPr>
        <w:t xml:space="preserve"> җөмләдә кулланылышы.</w:t>
      </w:r>
    </w:p>
    <w:p w:rsidR="00E26CA8" w:rsidRDefault="00E26CA8" w:rsidP="00E26CA8">
      <w:pPr>
        <w:spacing w:line="360" w:lineRule="auto"/>
        <w:ind w:left="357" w:firstLine="709"/>
        <w:jc w:val="both"/>
        <w:rPr>
          <w:sz w:val="28"/>
          <w:szCs w:val="28"/>
          <w:lang w:val="tt-RU"/>
        </w:rPr>
      </w:pPr>
      <w:r w:rsidRPr="00CD5391">
        <w:rPr>
          <w:sz w:val="28"/>
          <w:szCs w:val="28"/>
          <w:lang w:val="tt-RU"/>
        </w:rPr>
        <w:t>Сүз төркемнәренә морфологик  анализ ясау.</w:t>
      </w:r>
    </w:p>
    <w:p w:rsidR="00E26CA8" w:rsidRPr="0032460A" w:rsidRDefault="00842CE0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4. Бәйләнешле сөйләм үстерү (16</w:t>
      </w:r>
      <w:r w:rsidR="00872B71">
        <w:rPr>
          <w:b/>
          <w:sz w:val="28"/>
          <w:szCs w:val="28"/>
          <w:lang w:val="tt-RU"/>
        </w:rPr>
        <w:t xml:space="preserve"> / 8</w:t>
      </w:r>
      <w:r w:rsidR="00E26CA8" w:rsidRPr="0032460A">
        <w:rPr>
          <w:b/>
          <w:sz w:val="28"/>
          <w:szCs w:val="28"/>
          <w:lang w:val="tt-RU"/>
        </w:rPr>
        <w:t xml:space="preserve"> сәгать)</w:t>
      </w:r>
    </w:p>
    <w:p w:rsidR="00E26CA8" w:rsidRPr="0032460A" w:rsidRDefault="00E26CA8" w:rsidP="00E26CA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326"/>
        <w:jc w:val="both"/>
        <w:rPr>
          <w:noProof/>
          <w:spacing w:val="-25"/>
          <w:sz w:val="28"/>
          <w:szCs w:val="28"/>
          <w:lang w:val="tt-RU"/>
        </w:rPr>
      </w:pPr>
      <w:r w:rsidRPr="0032460A">
        <w:rPr>
          <w:noProof/>
          <w:spacing w:val="-7"/>
          <w:sz w:val="28"/>
          <w:szCs w:val="28"/>
          <w:lang w:val="tt-RU"/>
        </w:rPr>
        <w:t xml:space="preserve">Тыңлаучылар ачык күзалларлык итеп, яратып укыган берәр әдәби </w:t>
      </w:r>
      <w:r w:rsidRPr="0032460A">
        <w:rPr>
          <w:noProof/>
          <w:spacing w:val="-4"/>
          <w:sz w:val="28"/>
          <w:szCs w:val="28"/>
          <w:lang w:val="tt-RU"/>
        </w:rPr>
        <w:t>әсәрнең төп герое турында (затын үзгәртеп, мәсәлән, «мин» урынына «син» яки «ул» алмашлыкларын кулланып) сөйләү.</w:t>
      </w:r>
    </w:p>
    <w:p w:rsidR="00E26CA8" w:rsidRPr="0032460A" w:rsidRDefault="00E26CA8" w:rsidP="00E26CA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left="326"/>
        <w:jc w:val="both"/>
        <w:rPr>
          <w:noProof/>
          <w:spacing w:val="-13"/>
          <w:sz w:val="28"/>
          <w:szCs w:val="28"/>
          <w:lang w:val="tt-RU"/>
        </w:rPr>
      </w:pPr>
      <w:r>
        <w:rPr>
          <w:noProof/>
          <w:spacing w:val="-4"/>
          <w:sz w:val="28"/>
          <w:szCs w:val="28"/>
          <w:lang w:val="tt-RU"/>
        </w:rPr>
        <w:t xml:space="preserve"> </w:t>
      </w:r>
      <w:r w:rsidRPr="0032460A">
        <w:rPr>
          <w:noProof/>
          <w:spacing w:val="-4"/>
          <w:sz w:val="28"/>
          <w:szCs w:val="28"/>
          <w:lang w:val="tt-RU"/>
        </w:rPr>
        <w:t>Мәктәптә уздырылачак берәр чара турында белдерү язу.</w:t>
      </w:r>
    </w:p>
    <w:p w:rsidR="00E26CA8" w:rsidRPr="0032460A" w:rsidRDefault="00E26CA8" w:rsidP="00E26CA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left="326"/>
        <w:jc w:val="both"/>
        <w:rPr>
          <w:noProof/>
          <w:spacing w:val="-13"/>
          <w:sz w:val="28"/>
          <w:szCs w:val="28"/>
        </w:rPr>
      </w:pPr>
      <w:r>
        <w:rPr>
          <w:noProof/>
          <w:spacing w:val="-4"/>
          <w:sz w:val="28"/>
          <w:szCs w:val="28"/>
          <w:lang w:val="tt-RU"/>
        </w:rPr>
        <w:t xml:space="preserve"> </w:t>
      </w:r>
      <w:r w:rsidRPr="0032460A">
        <w:rPr>
          <w:noProof/>
          <w:spacing w:val="-4"/>
          <w:sz w:val="28"/>
          <w:szCs w:val="28"/>
        </w:rPr>
        <w:t>Бәйрәм белән котлау тексты язу.</w:t>
      </w:r>
    </w:p>
    <w:p w:rsidR="00E26CA8" w:rsidRPr="0032460A" w:rsidRDefault="00E26CA8" w:rsidP="00E26CA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left="326"/>
        <w:jc w:val="both"/>
        <w:rPr>
          <w:noProof/>
          <w:spacing w:val="-11"/>
          <w:sz w:val="28"/>
          <w:szCs w:val="28"/>
        </w:rPr>
      </w:pPr>
      <w:r>
        <w:rPr>
          <w:noProof/>
          <w:spacing w:val="-4"/>
          <w:sz w:val="28"/>
          <w:szCs w:val="28"/>
          <w:lang w:val="tt-RU"/>
        </w:rPr>
        <w:t xml:space="preserve"> </w:t>
      </w:r>
      <w:r w:rsidRPr="0032460A">
        <w:rPr>
          <w:noProof/>
          <w:spacing w:val="-4"/>
          <w:sz w:val="28"/>
          <w:szCs w:val="28"/>
        </w:rPr>
        <w:t>Грамматик биремле контроль диктантлар язу.</w:t>
      </w:r>
    </w:p>
    <w:p w:rsidR="00E26CA8" w:rsidRPr="0032460A" w:rsidRDefault="00E26CA8" w:rsidP="00E26CA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left="326"/>
        <w:jc w:val="both"/>
        <w:rPr>
          <w:noProof/>
          <w:spacing w:val="-15"/>
          <w:sz w:val="28"/>
          <w:szCs w:val="28"/>
        </w:rPr>
      </w:pPr>
      <w:r>
        <w:rPr>
          <w:noProof/>
          <w:spacing w:val="-4"/>
          <w:sz w:val="28"/>
          <w:szCs w:val="28"/>
          <w:lang w:val="tt-RU"/>
        </w:rPr>
        <w:t xml:space="preserve"> </w:t>
      </w:r>
      <w:r w:rsidRPr="0032460A">
        <w:rPr>
          <w:noProof/>
          <w:spacing w:val="-4"/>
          <w:sz w:val="28"/>
          <w:szCs w:val="28"/>
        </w:rPr>
        <w:t>Рәсемгә карап, хикәя төзү.</w:t>
      </w:r>
    </w:p>
    <w:p w:rsidR="00E26CA8" w:rsidRPr="0032460A" w:rsidRDefault="00E26CA8" w:rsidP="00E26CA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left="326"/>
        <w:jc w:val="both"/>
        <w:rPr>
          <w:noProof/>
          <w:spacing w:val="-15"/>
          <w:sz w:val="28"/>
          <w:szCs w:val="28"/>
        </w:rPr>
      </w:pPr>
      <w:r>
        <w:rPr>
          <w:noProof/>
          <w:spacing w:val="-4"/>
          <w:sz w:val="28"/>
          <w:szCs w:val="28"/>
          <w:lang w:val="tt-RU"/>
        </w:rPr>
        <w:t xml:space="preserve"> </w:t>
      </w:r>
      <w:r w:rsidRPr="0032460A">
        <w:rPr>
          <w:noProof/>
          <w:spacing w:val="-4"/>
          <w:sz w:val="28"/>
          <w:szCs w:val="28"/>
        </w:rPr>
        <w:t>Грамматик биремле төрле типтагы диктантлар язу.</w:t>
      </w:r>
    </w:p>
    <w:p w:rsidR="00E26CA8" w:rsidRPr="008D0EFC" w:rsidRDefault="00E26CA8" w:rsidP="00E26CA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right="14" w:firstLine="326"/>
        <w:jc w:val="both"/>
        <w:rPr>
          <w:noProof/>
          <w:spacing w:val="-15"/>
          <w:sz w:val="28"/>
          <w:szCs w:val="28"/>
          <w:lang w:val="tt-RU"/>
        </w:rPr>
      </w:pPr>
      <w:r>
        <w:rPr>
          <w:noProof/>
          <w:spacing w:val="-7"/>
          <w:sz w:val="28"/>
          <w:szCs w:val="28"/>
          <w:lang w:val="tt-RU"/>
        </w:rPr>
        <w:t xml:space="preserve"> </w:t>
      </w:r>
      <w:r w:rsidRPr="008D0EFC">
        <w:rPr>
          <w:noProof/>
          <w:spacing w:val="-7"/>
          <w:sz w:val="28"/>
          <w:szCs w:val="28"/>
          <w:lang w:val="tt-RU"/>
        </w:rPr>
        <w:t>Программага кертелгән әдәби әсәрләрдән алынган өзекләрне фай</w:t>
      </w:r>
      <w:r w:rsidRPr="008D0EFC">
        <w:rPr>
          <w:noProof/>
          <w:spacing w:val="-7"/>
          <w:sz w:val="28"/>
          <w:szCs w:val="28"/>
          <w:lang w:val="tt-RU"/>
        </w:rPr>
        <w:softHyphen/>
      </w:r>
      <w:r w:rsidRPr="008D0EFC">
        <w:rPr>
          <w:noProof/>
          <w:sz w:val="28"/>
          <w:szCs w:val="28"/>
          <w:lang w:val="tt-RU"/>
        </w:rPr>
        <w:t>даланып, изложениеләр язу.</w:t>
      </w:r>
    </w:p>
    <w:p w:rsidR="00E26CA8" w:rsidRPr="008D0EFC" w:rsidRDefault="00E26CA8" w:rsidP="00E26CA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right="14" w:firstLine="326"/>
        <w:jc w:val="both"/>
        <w:rPr>
          <w:noProof/>
          <w:spacing w:val="-15"/>
          <w:sz w:val="28"/>
          <w:szCs w:val="28"/>
          <w:lang w:val="tt-RU"/>
        </w:rPr>
      </w:pPr>
      <w:r>
        <w:rPr>
          <w:noProof/>
          <w:spacing w:val="-5"/>
          <w:sz w:val="28"/>
          <w:szCs w:val="28"/>
          <w:lang w:val="tt-RU"/>
        </w:rPr>
        <w:lastRenderedPageBreak/>
        <w:t xml:space="preserve"> </w:t>
      </w:r>
      <w:r w:rsidRPr="008D0EFC">
        <w:rPr>
          <w:noProof/>
          <w:spacing w:val="-5"/>
          <w:sz w:val="28"/>
          <w:szCs w:val="28"/>
          <w:lang w:val="tt-RU"/>
        </w:rPr>
        <w:t>Мөстәкыйль һәм ярдәмче сүз төркемнәрен кертеп төзелгән җөм</w:t>
      </w:r>
      <w:r w:rsidRPr="008D0EFC">
        <w:rPr>
          <w:noProof/>
          <w:spacing w:val="-5"/>
          <w:sz w:val="28"/>
          <w:szCs w:val="28"/>
          <w:lang w:val="tt-RU"/>
        </w:rPr>
        <w:softHyphen/>
      </w:r>
      <w:r w:rsidRPr="008D0EFC">
        <w:rPr>
          <w:noProof/>
          <w:sz w:val="28"/>
          <w:szCs w:val="28"/>
          <w:lang w:val="tt-RU"/>
        </w:rPr>
        <w:t>ләләрне тәрҗемә итү.</w:t>
      </w:r>
    </w:p>
    <w:p w:rsidR="00E26CA8" w:rsidRPr="004A59F2" w:rsidRDefault="00E26CA8" w:rsidP="00E26CA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right="14" w:firstLine="326"/>
        <w:jc w:val="both"/>
        <w:rPr>
          <w:noProof/>
          <w:spacing w:val="-14"/>
          <w:sz w:val="28"/>
          <w:szCs w:val="28"/>
          <w:lang w:val="tt-RU"/>
        </w:rPr>
      </w:pPr>
      <w:r>
        <w:rPr>
          <w:noProof/>
          <w:spacing w:val="-2"/>
          <w:sz w:val="28"/>
          <w:szCs w:val="28"/>
          <w:lang w:val="tt-RU"/>
        </w:rPr>
        <w:t xml:space="preserve"> </w:t>
      </w:r>
      <w:r w:rsidRPr="008D0EFC">
        <w:rPr>
          <w:noProof/>
          <w:spacing w:val="-2"/>
          <w:sz w:val="28"/>
          <w:szCs w:val="28"/>
          <w:lang w:val="tt-RU"/>
        </w:rPr>
        <w:t>Экскурсиядә һәм төрле спектакль-концертларда, мәктәптә уз</w:t>
      </w:r>
      <w:r w:rsidRPr="008D0EFC">
        <w:rPr>
          <w:noProof/>
          <w:spacing w:val="-2"/>
          <w:sz w:val="28"/>
          <w:szCs w:val="28"/>
          <w:lang w:val="tt-RU"/>
        </w:rPr>
        <w:softHyphen/>
        <w:t>дырылган бәйрәм кичәләрендә алган тәэсирләрдән файдаланып, со</w:t>
      </w:r>
      <w:r w:rsidRPr="008D0EFC">
        <w:rPr>
          <w:noProof/>
          <w:spacing w:val="-2"/>
          <w:sz w:val="28"/>
          <w:szCs w:val="28"/>
          <w:lang w:val="tt-RU"/>
        </w:rPr>
        <w:softHyphen/>
      </w:r>
      <w:r w:rsidRPr="008D0EFC">
        <w:rPr>
          <w:noProof/>
          <w:sz w:val="28"/>
          <w:szCs w:val="28"/>
          <w:lang w:val="tt-RU"/>
        </w:rPr>
        <w:t>чинениеләр язу.</w:t>
      </w:r>
    </w:p>
    <w:p w:rsidR="00E26CA8" w:rsidRPr="002B47BD" w:rsidRDefault="00E26CA8" w:rsidP="00E26CA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right="14" w:firstLine="326"/>
        <w:jc w:val="both"/>
        <w:rPr>
          <w:noProof/>
          <w:spacing w:val="-14"/>
          <w:sz w:val="28"/>
          <w:szCs w:val="28"/>
          <w:lang w:val="tt-RU"/>
        </w:rPr>
      </w:pPr>
      <w:r>
        <w:rPr>
          <w:noProof/>
          <w:sz w:val="28"/>
          <w:szCs w:val="28"/>
          <w:lang w:val="tt-RU"/>
        </w:rPr>
        <w:t xml:space="preserve"> Картиналар буенча сочинениеләр язу (</w:t>
      </w:r>
      <w:r w:rsidRPr="002B47BD">
        <w:rPr>
          <w:rFonts w:eastAsiaTheme="minorHAnsi"/>
          <w:iCs/>
          <w:sz w:val="28"/>
          <w:szCs w:val="28"/>
          <w:lang w:eastAsia="en-US"/>
        </w:rPr>
        <w:t xml:space="preserve">Иван </w:t>
      </w:r>
      <w:proofErr w:type="spellStart"/>
      <w:r w:rsidRPr="002B47BD">
        <w:rPr>
          <w:rFonts w:eastAsiaTheme="minorHAnsi"/>
          <w:iCs/>
          <w:sz w:val="28"/>
          <w:szCs w:val="28"/>
          <w:lang w:eastAsia="en-US"/>
        </w:rPr>
        <w:t>Хруцкий</w:t>
      </w:r>
      <w:proofErr w:type="spellEnd"/>
      <w:r w:rsidRPr="002B47BD">
        <w:rPr>
          <w:rFonts w:eastAsiaTheme="minorHAnsi"/>
          <w:sz w:val="28"/>
          <w:szCs w:val="28"/>
          <w:lang w:eastAsia="en-US"/>
        </w:rPr>
        <w:t xml:space="preserve"> «Натюрморт</w:t>
      </w:r>
      <w:r>
        <w:rPr>
          <w:rFonts w:eastAsiaTheme="minorHAnsi"/>
          <w:iCs/>
          <w:sz w:val="28"/>
          <w:szCs w:val="28"/>
          <w:lang w:eastAsia="en-US"/>
        </w:rPr>
        <w:t xml:space="preserve">», </w:t>
      </w:r>
      <w:r w:rsidRPr="002B47BD">
        <w:rPr>
          <w:rFonts w:eastAsiaTheme="minorHAnsi"/>
          <w:iCs/>
          <w:sz w:val="28"/>
          <w:szCs w:val="28"/>
          <w:lang w:eastAsia="en-US"/>
        </w:rPr>
        <w:t xml:space="preserve">Владимир Кочетков </w:t>
      </w:r>
      <w:r w:rsidRPr="002B47BD">
        <w:rPr>
          <w:rFonts w:eastAsiaTheme="minorHAnsi"/>
          <w:sz w:val="28"/>
          <w:szCs w:val="28"/>
          <w:lang w:eastAsia="en-US"/>
        </w:rPr>
        <w:t xml:space="preserve">«Кыш </w:t>
      </w:r>
      <w:proofErr w:type="spellStart"/>
      <w:r w:rsidRPr="002B47BD">
        <w:rPr>
          <w:rFonts w:eastAsiaTheme="minorHAnsi"/>
          <w:sz w:val="28"/>
          <w:szCs w:val="28"/>
          <w:lang w:eastAsia="en-US"/>
        </w:rPr>
        <w:t>килде</w:t>
      </w:r>
      <w:proofErr w:type="spellEnd"/>
      <w:r w:rsidRPr="002B47B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val="tt-RU" w:eastAsia="en-US"/>
        </w:rPr>
        <w:t xml:space="preserve"> 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Шамил</w:t>
      </w:r>
      <w:proofErr w:type="spellEnd"/>
      <w:r>
        <w:rPr>
          <w:rFonts w:eastAsiaTheme="minorHAnsi"/>
          <w:iCs/>
          <w:sz w:val="28"/>
          <w:szCs w:val="28"/>
          <w:lang w:val="tt-RU" w:eastAsia="en-US"/>
        </w:rPr>
        <w:t xml:space="preserve"> </w:t>
      </w:r>
      <w:proofErr w:type="spellStart"/>
      <w:r w:rsidRPr="002B47BD">
        <w:rPr>
          <w:rFonts w:eastAsiaTheme="minorHAnsi"/>
          <w:iCs/>
          <w:sz w:val="28"/>
          <w:szCs w:val="28"/>
          <w:lang w:eastAsia="en-US"/>
        </w:rPr>
        <w:t>Якупов</w:t>
      </w:r>
      <w:proofErr w:type="spellEnd"/>
      <w:r>
        <w:rPr>
          <w:rFonts w:eastAsiaTheme="minorHAnsi"/>
          <w:iCs/>
          <w:sz w:val="28"/>
          <w:szCs w:val="28"/>
          <w:lang w:val="tt-RU" w:eastAsia="en-US"/>
        </w:rPr>
        <w:t xml:space="preserve"> </w:t>
      </w:r>
      <w:r w:rsidRPr="002B47BD">
        <w:rPr>
          <w:rFonts w:eastAsiaTheme="minorHAnsi"/>
          <w:sz w:val="28"/>
          <w:szCs w:val="28"/>
          <w:lang w:eastAsia="en-US"/>
        </w:rPr>
        <w:t xml:space="preserve">«Урман </w:t>
      </w:r>
      <w:proofErr w:type="spellStart"/>
      <w:r w:rsidRPr="002B47BD">
        <w:rPr>
          <w:rFonts w:eastAsiaTheme="minorHAnsi"/>
          <w:sz w:val="28"/>
          <w:szCs w:val="28"/>
          <w:lang w:eastAsia="en-US"/>
        </w:rPr>
        <w:t>әкияте</w:t>
      </w:r>
      <w:proofErr w:type="spellEnd"/>
      <w:r>
        <w:rPr>
          <w:rFonts w:eastAsiaTheme="minorHAnsi"/>
          <w:sz w:val="28"/>
          <w:szCs w:val="28"/>
          <w:lang w:eastAsia="en-US"/>
        </w:rPr>
        <w:t>»,</w:t>
      </w:r>
      <w:r w:rsidRPr="002B47BD">
        <w:rPr>
          <w:rFonts w:eastAsiaTheme="minorHAnsi"/>
          <w:iCs/>
          <w:sz w:val="28"/>
          <w:szCs w:val="28"/>
          <w:lang w:eastAsia="en-US"/>
        </w:rPr>
        <w:t xml:space="preserve"> Викентий </w:t>
      </w:r>
      <w:proofErr w:type="spellStart"/>
      <w:r w:rsidRPr="002B47BD">
        <w:rPr>
          <w:rFonts w:eastAsiaTheme="minorHAnsi"/>
          <w:iCs/>
          <w:sz w:val="28"/>
          <w:szCs w:val="28"/>
          <w:lang w:eastAsia="en-US"/>
        </w:rPr>
        <w:t>Лукиянов</w:t>
      </w:r>
      <w:proofErr w:type="spellEnd"/>
      <w:r>
        <w:rPr>
          <w:rFonts w:eastAsiaTheme="minorHAnsi"/>
          <w:iCs/>
          <w:sz w:val="28"/>
          <w:szCs w:val="28"/>
          <w:lang w:val="tt-RU" w:eastAsia="en-US"/>
        </w:rPr>
        <w:t xml:space="preserve"> </w:t>
      </w:r>
      <w:r w:rsidRPr="002B47BD">
        <w:rPr>
          <w:rFonts w:eastAsiaTheme="minorHAnsi"/>
          <w:sz w:val="28"/>
          <w:szCs w:val="28"/>
          <w:lang w:eastAsia="en-US"/>
        </w:rPr>
        <w:t>«Май</w:t>
      </w:r>
      <w:r>
        <w:rPr>
          <w:rFonts w:eastAsiaTheme="minorHAnsi"/>
          <w:sz w:val="28"/>
          <w:szCs w:val="28"/>
          <w:lang w:eastAsia="en-US"/>
        </w:rPr>
        <w:t>»).</w:t>
      </w:r>
    </w:p>
    <w:p w:rsidR="00E26CA8" w:rsidRPr="004A59F2" w:rsidRDefault="00E26CA8" w:rsidP="00E26CA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right="14" w:firstLine="326"/>
        <w:jc w:val="both"/>
        <w:rPr>
          <w:noProof/>
          <w:spacing w:val="-14"/>
          <w:sz w:val="28"/>
          <w:szCs w:val="28"/>
          <w:lang w:val="tt-RU"/>
        </w:rPr>
      </w:pPr>
      <w:r>
        <w:rPr>
          <w:noProof/>
          <w:spacing w:val="-8"/>
          <w:sz w:val="28"/>
          <w:szCs w:val="28"/>
          <w:lang w:val="tt-RU"/>
        </w:rPr>
        <w:t xml:space="preserve"> </w:t>
      </w:r>
      <w:r w:rsidRPr="004A59F2">
        <w:rPr>
          <w:noProof/>
          <w:spacing w:val="-8"/>
          <w:sz w:val="28"/>
          <w:szCs w:val="28"/>
          <w:lang w:val="tt-RU"/>
        </w:rPr>
        <w:t>Текст эчтәлегенә туры китереп, план төзү һәм аның буенча сөйләү.</w:t>
      </w:r>
    </w:p>
    <w:p w:rsidR="00E26CA8" w:rsidRPr="004A59F2" w:rsidRDefault="00E26CA8" w:rsidP="00E26CA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right="14" w:firstLine="326"/>
        <w:jc w:val="both"/>
        <w:rPr>
          <w:noProof/>
          <w:spacing w:val="-14"/>
          <w:sz w:val="28"/>
          <w:szCs w:val="28"/>
          <w:lang w:val="tt-RU"/>
        </w:rPr>
      </w:pPr>
      <w:r>
        <w:rPr>
          <w:noProof/>
          <w:spacing w:val="-5"/>
          <w:sz w:val="28"/>
          <w:szCs w:val="28"/>
          <w:lang w:val="tt-RU"/>
        </w:rPr>
        <w:t xml:space="preserve"> </w:t>
      </w:r>
      <w:r w:rsidRPr="004A59F2">
        <w:rPr>
          <w:noProof/>
          <w:spacing w:val="-5"/>
          <w:sz w:val="28"/>
          <w:szCs w:val="28"/>
          <w:lang w:val="tt-RU"/>
        </w:rPr>
        <w:t>Тормыш-көнкүреш темаларына диалоглар һәм монологлар төзү.</w:t>
      </w:r>
    </w:p>
    <w:p w:rsidR="00E26CA8" w:rsidRPr="004A59F2" w:rsidRDefault="00E26CA8" w:rsidP="00E26CA8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14" w:firstLine="326"/>
        <w:jc w:val="both"/>
        <w:rPr>
          <w:noProof/>
          <w:spacing w:val="-14"/>
          <w:sz w:val="28"/>
          <w:szCs w:val="28"/>
          <w:lang w:val="tt-RU"/>
        </w:rPr>
      </w:pPr>
      <w:r>
        <w:rPr>
          <w:noProof/>
          <w:spacing w:val="-1"/>
          <w:sz w:val="28"/>
          <w:szCs w:val="28"/>
          <w:lang w:val="tt-RU"/>
        </w:rPr>
        <w:t xml:space="preserve"> </w:t>
      </w:r>
      <w:r w:rsidRPr="004A59F2">
        <w:rPr>
          <w:noProof/>
          <w:spacing w:val="-1"/>
          <w:sz w:val="28"/>
          <w:szCs w:val="28"/>
          <w:lang w:val="tt-RU"/>
        </w:rPr>
        <w:t>Бирелгән текстның эчтәлеген орфоэпик нормаларны саклаган</w:t>
      </w:r>
      <w:r w:rsidRPr="004A59F2">
        <w:rPr>
          <w:noProof/>
          <w:spacing w:val="-1"/>
          <w:sz w:val="28"/>
          <w:szCs w:val="28"/>
          <w:lang w:val="tt-RU"/>
        </w:rPr>
        <w:br/>
      </w:r>
      <w:r w:rsidRPr="004A59F2">
        <w:rPr>
          <w:noProof/>
          <w:sz w:val="28"/>
          <w:szCs w:val="28"/>
          <w:lang w:val="tt-RU"/>
        </w:rPr>
        <w:t>хәлдә сөйли белү.</w:t>
      </w:r>
    </w:p>
    <w:p w:rsidR="00E26CA8" w:rsidRPr="004A59F2" w:rsidRDefault="00E26CA8" w:rsidP="00E26CA8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14" w:firstLine="326"/>
        <w:jc w:val="both"/>
        <w:rPr>
          <w:noProof/>
          <w:spacing w:val="-14"/>
          <w:sz w:val="28"/>
          <w:szCs w:val="28"/>
          <w:lang w:val="tt-RU"/>
        </w:rPr>
      </w:pPr>
      <w:r w:rsidRPr="004A59F2">
        <w:rPr>
          <w:noProof/>
          <w:sz w:val="28"/>
          <w:szCs w:val="28"/>
          <w:lang w:val="tt-RU"/>
        </w:rPr>
        <w:t xml:space="preserve"> </w:t>
      </w:r>
      <w:r>
        <w:rPr>
          <w:noProof/>
          <w:sz w:val="28"/>
          <w:szCs w:val="28"/>
          <w:lang w:val="tt-RU"/>
        </w:rPr>
        <w:t xml:space="preserve"> </w:t>
      </w:r>
      <w:r w:rsidRPr="004A59F2">
        <w:rPr>
          <w:noProof/>
          <w:sz w:val="28"/>
          <w:szCs w:val="28"/>
          <w:lang w:val="tt-RU"/>
        </w:rPr>
        <w:t>Индивидуаль һәм төркемнәрдә проектлау-тикшеренү эше башкару.</w:t>
      </w: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ind w:left="5" w:firstLine="211"/>
        <w:jc w:val="both"/>
        <w:rPr>
          <w:noProof/>
          <w:sz w:val="28"/>
          <w:szCs w:val="28"/>
          <w:lang w:val="tt-RU"/>
        </w:rPr>
      </w:pPr>
    </w:p>
    <w:p w:rsidR="00E26CA8" w:rsidRPr="009F1392" w:rsidRDefault="00E26CA8" w:rsidP="00E26CA8">
      <w:pPr>
        <w:spacing w:line="360" w:lineRule="auto"/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8 нче</w:t>
      </w:r>
      <w:r w:rsidRPr="009F1392">
        <w:rPr>
          <w:b/>
          <w:sz w:val="28"/>
          <w:szCs w:val="28"/>
          <w:lang w:val="tt-RU"/>
        </w:rPr>
        <w:t xml:space="preserve"> сыйныф</w:t>
      </w:r>
    </w:p>
    <w:p w:rsidR="00E26CA8" w:rsidRPr="002E3C33" w:rsidRDefault="00EE6ADA" w:rsidP="00E26CA8">
      <w:pPr>
        <w:spacing w:line="360" w:lineRule="auto"/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(70</w:t>
      </w:r>
      <w:r w:rsidR="00872B71">
        <w:rPr>
          <w:b/>
          <w:sz w:val="28"/>
          <w:szCs w:val="28"/>
          <w:lang w:val="tt-RU"/>
        </w:rPr>
        <w:t xml:space="preserve"> / 35</w:t>
      </w:r>
      <w:r w:rsidR="00E26CA8" w:rsidRPr="002E3C33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1.  5-7 нче сыйныфта өйрәнгәннәрне кабатлау </w:t>
      </w:r>
      <w:r w:rsidR="00E352D8">
        <w:rPr>
          <w:b/>
          <w:sz w:val="28"/>
          <w:szCs w:val="28"/>
          <w:lang w:val="tt-RU"/>
        </w:rPr>
        <w:t>(4</w:t>
      </w:r>
      <w:r w:rsidR="00872B71">
        <w:rPr>
          <w:b/>
          <w:sz w:val="28"/>
          <w:szCs w:val="28"/>
          <w:lang w:val="tt-RU"/>
        </w:rPr>
        <w:t xml:space="preserve"> / 2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717F2">
        <w:rPr>
          <w:sz w:val="28"/>
          <w:szCs w:val="28"/>
          <w:lang w:val="tt-RU"/>
        </w:rPr>
        <w:t>Сүз ясалыш</w:t>
      </w:r>
      <w:r>
        <w:rPr>
          <w:sz w:val="28"/>
          <w:szCs w:val="28"/>
          <w:lang w:val="tt-RU"/>
        </w:rPr>
        <w:t>ы, сүз төзелеше, сүз төркемнәре</w:t>
      </w:r>
      <w:r w:rsidRPr="00E717F2">
        <w:rPr>
          <w:sz w:val="28"/>
          <w:szCs w:val="28"/>
          <w:lang w:val="tt-RU"/>
        </w:rPr>
        <w:t>, җөмләдә сүзләр тәртибен кабатлау,  тәрҗемә күнегүләре эшләү</w:t>
      </w:r>
      <w:r>
        <w:rPr>
          <w:sz w:val="28"/>
          <w:szCs w:val="28"/>
          <w:lang w:val="tt-RU"/>
        </w:rPr>
        <w:t xml:space="preserve">. </w:t>
      </w:r>
    </w:p>
    <w:p w:rsidR="00E26CA8" w:rsidRPr="00EF693C" w:rsidRDefault="00E26CA8" w:rsidP="00E26CA8">
      <w:pPr>
        <w:spacing w:line="360" w:lineRule="auto"/>
        <w:ind w:firstLine="709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Сүзләргә фонетик, лексик, морфологик анализлар ясау.</w:t>
      </w:r>
    </w:p>
    <w:p w:rsidR="00E26CA8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 w:rsidRPr="00427F60">
        <w:rPr>
          <w:b/>
          <w:sz w:val="28"/>
          <w:szCs w:val="28"/>
          <w:lang w:val="tt-RU"/>
        </w:rPr>
        <w:t xml:space="preserve">2. </w:t>
      </w:r>
      <w:r>
        <w:rPr>
          <w:b/>
          <w:sz w:val="28"/>
          <w:szCs w:val="28"/>
          <w:lang w:val="tt-RU"/>
        </w:rPr>
        <w:t xml:space="preserve">Синтаксис. Сүз һәм җөмлә </w:t>
      </w:r>
      <w:r w:rsidRPr="00636EB6">
        <w:rPr>
          <w:sz w:val="28"/>
          <w:szCs w:val="28"/>
          <w:lang w:val="tt-RU"/>
        </w:rPr>
        <w:t>(</w:t>
      </w:r>
      <w:r w:rsidRPr="00E6043C">
        <w:rPr>
          <w:b/>
          <w:sz w:val="28"/>
          <w:szCs w:val="28"/>
          <w:lang w:val="tt-RU"/>
        </w:rPr>
        <w:t>1</w:t>
      </w:r>
      <w:r w:rsidR="00872B71">
        <w:rPr>
          <w:b/>
          <w:sz w:val="28"/>
          <w:szCs w:val="28"/>
          <w:lang w:val="tt-RU"/>
        </w:rPr>
        <w:t xml:space="preserve"> / 1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pacing w:val="-1"/>
          <w:sz w:val="28"/>
          <w:szCs w:val="28"/>
          <w:lang w:val="tt-RU"/>
        </w:rPr>
      </w:pPr>
      <w:r w:rsidRPr="00E717F2">
        <w:rPr>
          <w:noProof/>
          <w:spacing w:val="3"/>
          <w:sz w:val="28"/>
          <w:szCs w:val="28"/>
          <w:lang w:val="tt-RU"/>
        </w:rPr>
        <w:t xml:space="preserve">Синтаксис. Гади җөмлә синтаксисы һәм пунктуация. </w:t>
      </w:r>
      <w:r w:rsidRPr="00E717F2">
        <w:rPr>
          <w:noProof/>
          <w:spacing w:val="-1"/>
          <w:sz w:val="28"/>
          <w:szCs w:val="28"/>
          <w:lang w:val="tt-RU"/>
        </w:rPr>
        <w:t xml:space="preserve">Синтаксис буенча гомуми мәгълүмат. </w:t>
      </w:r>
    </w:p>
    <w:p w:rsidR="00E26CA8" w:rsidRPr="00BA6FDB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717F2">
        <w:rPr>
          <w:noProof/>
          <w:spacing w:val="-1"/>
          <w:sz w:val="28"/>
          <w:szCs w:val="28"/>
          <w:lang w:val="tt-RU"/>
        </w:rPr>
        <w:t>Телебезнең синтак</w:t>
      </w:r>
      <w:r w:rsidRPr="00E717F2">
        <w:rPr>
          <w:noProof/>
          <w:spacing w:val="-3"/>
          <w:sz w:val="28"/>
          <w:szCs w:val="28"/>
          <w:lang w:val="tt-RU"/>
        </w:rPr>
        <w:t xml:space="preserve">сик һәм сөйләм берәмлекләре (сүз, сүзтезмә, җөмлә кисәкләре, </w:t>
      </w:r>
      <w:r w:rsidRPr="00E717F2">
        <w:rPr>
          <w:noProof/>
          <w:sz w:val="28"/>
          <w:szCs w:val="28"/>
          <w:lang w:val="tt-RU"/>
        </w:rPr>
        <w:t>җөмлә һәм текст) турында төшенчә.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32460A">
        <w:rPr>
          <w:b/>
          <w:sz w:val="28"/>
          <w:szCs w:val="28"/>
          <w:lang w:val="tt-RU"/>
        </w:rPr>
        <w:t>2.1.</w:t>
      </w:r>
      <w:r>
        <w:rPr>
          <w:b/>
          <w:sz w:val="28"/>
          <w:szCs w:val="28"/>
          <w:lang w:val="tt-RU"/>
        </w:rPr>
        <w:t xml:space="preserve">Җөмләдә сүзләр бәйләнеше </w:t>
      </w:r>
      <w:r w:rsidR="00E352D8">
        <w:rPr>
          <w:b/>
          <w:sz w:val="28"/>
          <w:szCs w:val="28"/>
          <w:lang w:val="tt-RU"/>
        </w:rPr>
        <w:t>(5</w:t>
      </w:r>
      <w:r w:rsidR="00872B71">
        <w:rPr>
          <w:b/>
          <w:sz w:val="28"/>
          <w:szCs w:val="28"/>
          <w:lang w:val="tt-RU"/>
        </w:rPr>
        <w:t xml:space="preserve"> / 2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pacing w:val="-1"/>
          <w:sz w:val="28"/>
          <w:szCs w:val="28"/>
          <w:lang w:val="tt-RU"/>
        </w:rPr>
      </w:pPr>
      <w:r w:rsidRPr="00E717F2">
        <w:rPr>
          <w:noProof/>
          <w:spacing w:val="-2"/>
          <w:sz w:val="28"/>
          <w:szCs w:val="28"/>
          <w:lang w:val="tt-RU"/>
        </w:rPr>
        <w:t xml:space="preserve">Сүзләр бәйләнеше </w:t>
      </w:r>
      <w:r w:rsidRPr="00E717F2">
        <w:rPr>
          <w:noProof/>
          <w:spacing w:val="-1"/>
          <w:sz w:val="28"/>
          <w:szCs w:val="28"/>
          <w:lang w:val="tt-RU"/>
        </w:rPr>
        <w:t xml:space="preserve">турында гомуми мәгълүмат. 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z w:val="28"/>
          <w:szCs w:val="28"/>
          <w:lang w:val="tt-RU"/>
        </w:rPr>
      </w:pPr>
      <w:r>
        <w:rPr>
          <w:noProof/>
          <w:spacing w:val="-1"/>
          <w:sz w:val="28"/>
          <w:szCs w:val="28"/>
          <w:lang w:val="tt-RU"/>
        </w:rPr>
        <w:t>Тезүле бәйләнеш</w:t>
      </w:r>
      <w:r w:rsidRPr="00AB5C18">
        <w:rPr>
          <w:noProof/>
          <w:spacing w:val="-2"/>
          <w:sz w:val="28"/>
          <w:szCs w:val="28"/>
          <w:lang w:val="tt-RU"/>
        </w:rPr>
        <w:t xml:space="preserve">. </w:t>
      </w:r>
      <w:r w:rsidRPr="00AB5C18">
        <w:rPr>
          <w:noProof/>
          <w:spacing w:val="1"/>
          <w:sz w:val="28"/>
          <w:szCs w:val="28"/>
          <w:lang w:val="tt-RU"/>
        </w:rPr>
        <w:t>Җөмләнең тиңдәш кисәкләре.</w:t>
      </w:r>
      <w:r w:rsidRPr="00AB5C18">
        <w:rPr>
          <w:noProof/>
          <w:sz w:val="28"/>
          <w:szCs w:val="28"/>
          <w:lang w:val="tt-RU"/>
        </w:rPr>
        <w:t xml:space="preserve"> Аларны үзара теркәүче чаралар. 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pacing w:val="-2"/>
          <w:sz w:val="28"/>
          <w:szCs w:val="28"/>
          <w:lang w:val="tt-RU"/>
        </w:rPr>
      </w:pPr>
      <w:r w:rsidRPr="00AB5C18">
        <w:rPr>
          <w:noProof/>
          <w:sz w:val="28"/>
          <w:szCs w:val="28"/>
          <w:lang w:val="tt-RU"/>
        </w:rPr>
        <w:lastRenderedPageBreak/>
        <w:t xml:space="preserve">Тиңдәш </w:t>
      </w:r>
      <w:r w:rsidRPr="00AB5C18">
        <w:rPr>
          <w:noProof/>
          <w:spacing w:val="-2"/>
          <w:sz w:val="28"/>
          <w:szCs w:val="28"/>
          <w:lang w:val="tt-RU"/>
        </w:rPr>
        <w:t xml:space="preserve">кисәкләр янында гомумиләштерүче сүзләр. Тиңдәш кисәкләр </w:t>
      </w:r>
      <w:r w:rsidRPr="00AB5C18">
        <w:rPr>
          <w:noProof/>
          <w:sz w:val="28"/>
          <w:szCs w:val="28"/>
          <w:lang w:val="tt-RU"/>
        </w:rPr>
        <w:t>һәм гомумиләштерүче сүзләр янында тыныш билгеләре</w:t>
      </w:r>
      <w:r w:rsidRPr="00E717F2">
        <w:rPr>
          <w:noProof/>
          <w:spacing w:val="-2"/>
          <w:sz w:val="28"/>
          <w:szCs w:val="28"/>
          <w:lang w:val="tt-RU"/>
        </w:rPr>
        <w:t>.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pacing w:val="-1"/>
          <w:sz w:val="28"/>
          <w:szCs w:val="28"/>
          <w:lang w:val="tt-RU"/>
        </w:rPr>
      </w:pPr>
      <w:r w:rsidRPr="00E717F2">
        <w:rPr>
          <w:noProof/>
          <w:spacing w:val="-2"/>
          <w:sz w:val="28"/>
          <w:szCs w:val="28"/>
          <w:lang w:val="tt-RU"/>
        </w:rPr>
        <w:t xml:space="preserve"> Ияртүле</w:t>
      </w:r>
      <w:r>
        <w:rPr>
          <w:noProof/>
          <w:spacing w:val="-2"/>
          <w:sz w:val="28"/>
          <w:szCs w:val="28"/>
          <w:lang w:val="tt-RU"/>
        </w:rPr>
        <w:t xml:space="preserve"> </w:t>
      </w:r>
      <w:r w:rsidRPr="00E717F2">
        <w:rPr>
          <w:noProof/>
          <w:spacing w:val="-1"/>
          <w:sz w:val="28"/>
          <w:szCs w:val="28"/>
          <w:lang w:val="tt-RU"/>
        </w:rPr>
        <w:t>бәйләнешнең сөйләм оештырудагы роле.</w:t>
      </w:r>
      <w:r>
        <w:rPr>
          <w:noProof/>
          <w:spacing w:val="-1"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pacing w:val="-1"/>
          <w:sz w:val="28"/>
          <w:szCs w:val="28"/>
          <w:lang w:val="tt-RU"/>
        </w:rPr>
      </w:pPr>
      <w:r w:rsidRPr="00E717F2">
        <w:rPr>
          <w:noProof/>
          <w:spacing w:val="1"/>
          <w:sz w:val="28"/>
          <w:szCs w:val="28"/>
          <w:lang w:val="tt-RU"/>
        </w:rPr>
        <w:t xml:space="preserve">Сүзтезмә турында гомуми төшенчә. Сүзтезмәдә ияртүче </w:t>
      </w:r>
      <w:r w:rsidRPr="00E717F2">
        <w:rPr>
          <w:noProof/>
          <w:spacing w:val="2"/>
          <w:sz w:val="28"/>
          <w:szCs w:val="28"/>
          <w:lang w:val="tt-RU"/>
        </w:rPr>
        <w:t xml:space="preserve">һәм иярүче кисәкләр. </w:t>
      </w:r>
      <w:r w:rsidRPr="00BA6FDB">
        <w:rPr>
          <w:noProof/>
          <w:spacing w:val="2"/>
          <w:sz w:val="28"/>
          <w:szCs w:val="28"/>
          <w:lang w:val="tt-RU"/>
        </w:rPr>
        <w:t>Татар телендә сүзтезмәләрнең төрләре</w:t>
      </w:r>
      <w:r>
        <w:rPr>
          <w:noProof/>
          <w:spacing w:val="2"/>
          <w:sz w:val="28"/>
          <w:szCs w:val="28"/>
          <w:lang w:val="tt-RU"/>
        </w:rPr>
        <w:t xml:space="preserve"> </w:t>
      </w:r>
      <w:r w:rsidRPr="00BA6FDB">
        <w:rPr>
          <w:noProof/>
          <w:spacing w:val="-1"/>
          <w:sz w:val="28"/>
          <w:szCs w:val="28"/>
          <w:lang w:val="tt-RU"/>
        </w:rPr>
        <w:t>һәм үзенчәлекләре.</w:t>
      </w:r>
    </w:p>
    <w:p w:rsidR="00E26CA8" w:rsidRPr="00423B84" w:rsidRDefault="00E26CA8" w:rsidP="00E26CA8">
      <w:pPr>
        <w:spacing w:line="360" w:lineRule="auto"/>
        <w:ind w:firstLine="709"/>
        <w:jc w:val="both"/>
        <w:rPr>
          <w:b/>
          <w:sz w:val="28"/>
          <w:szCs w:val="28"/>
          <w:lang w:val="tt-RU"/>
        </w:rPr>
      </w:pPr>
      <w:r w:rsidRPr="00433EBA">
        <w:rPr>
          <w:sz w:val="28"/>
          <w:szCs w:val="28"/>
          <w:lang w:val="tt-RU"/>
        </w:rPr>
        <w:t>Җөмләдә сүзләр бәйләнешен кабатлау</w:t>
      </w:r>
      <w:r>
        <w:rPr>
          <w:sz w:val="28"/>
          <w:szCs w:val="28"/>
          <w:lang w:val="tt-RU"/>
        </w:rPr>
        <w:t>.</w:t>
      </w:r>
    </w:p>
    <w:p w:rsidR="00E26CA8" w:rsidRPr="00423B84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423B84">
        <w:rPr>
          <w:b/>
          <w:sz w:val="28"/>
          <w:szCs w:val="28"/>
          <w:lang w:val="tt-RU"/>
        </w:rPr>
        <w:t>2.2. Җөмлә кисәкләре (1</w:t>
      </w:r>
      <w:r w:rsidR="00872B71">
        <w:rPr>
          <w:b/>
          <w:sz w:val="28"/>
          <w:szCs w:val="28"/>
          <w:lang w:val="tt-RU"/>
        </w:rPr>
        <w:t xml:space="preserve"> / 1</w:t>
      </w:r>
      <w:r w:rsidRPr="00423B84">
        <w:rPr>
          <w:b/>
          <w:sz w:val="28"/>
          <w:szCs w:val="28"/>
          <w:lang w:val="tt-RU"/>
        </w:rPr>
        <w:t xml:space="preserve"> сәгать)</w:t>
      </w:r>
    </w:p>
    <w:p w:rsidR="00E26CA8" w:rsidRPr="00423B84" w:rsidRDefault="00E26CA8" w:rsidP="00E26CA8">
      <w:pPr>
        <w:shd w:val="clear" w:color="auto" w:fill="FFFFFF"/>
        <w:spacing w:line="360" w:lineRule="auto"/>
        <w:ind w:left="106" w:right="211" w:firstLine="307"/>
        <w:jc w:val="both"/>
        <w:rPr>
          <w:sz w:val="28"/>
          <w:szCs w:val="28"/>
          <w:lang w:val="tt-RU"/>
        </w:rPr>
      </w:pPr>
      <w:r w:rsidRPr="00423B84">
        <w:rPr>
          <w:noProof/>
          <w:spacing w:val="-3"/>
          <w:sz w:val="28"/>
          <w:szCs w:val="28"/>
          <w:lang w:val="tt-RU"/>
        </w:rPr>
        <w:t>Җөмлә кисәкләре турында гомуми мәгъ</w:t>
      </w:r>
      <w:r w:rsidRPr="00423B84">
        <w:rPr>
          <w:noProof/>
          <w:spacing w:val="-3"/>
          <w:sz w:val="28"/>
          <w:szCs w:val="28"/>
          <w:lang w:val="tt-RU"/>
        </w:rPr>
        <w:softHyphen/>
      </w:r>
      <w:r w:rsidRPr="00423B84">
        <w:rPr>
          <w:noProof/>
          <w:spacing w:val="2"/>
          <w:sz w:val="28"/>
          <w:szCs w:val="28"/>
          <w:lang w:val="tt-RU"/>
        </w:rPr>
        <w:t>лүмат (башлангыч сыйныфларда үтелгәннәрне кабатлау һәм</w:t>
      </w:r>
      <w:r>
        <w:rPr>
          <w:noProof/>
          <w:spacing w:val="2"/>
          <w:sz w:val="28"/>
          <w:szCs w:val="28"/>
          <w:lang w:val="tt-RU"/>
        </w:rPr>
        <w:t xml:space="preserve"> </w:t>
      </w:r>
      <w:r w:rsidRPr="00423B84">
        <w:rPr>
          <w:noProof/>
          <w:spacing w:val="-3"/>
          <w:sz w:val="28"/>
          <w:szCs w:val="28"/>
          <w:lang w:val="tt-RU"/>
        </w:rPr>
        <w:t>тирәнәйтү).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2.3. Җөмләнең баш кисәкләре</w:t>
      </w:r>
      <w:r w:rsidR="00E352D8">
        <w:rPr>
          <w:b/>
          <w:sz w:val="28"/>
          <w:szCs w:val="28"/>
          <w:lang w:val="tt-RU"/>
        </w:rPr>
        <w:t xml:space="preserve"> (3</w:t>
      </w:r>
      <w:r w:rsidR="00872B71">
        <w:rPr>
          <w:b/>
          <w:sz w:val="28"/>
          <w:szCs w:val="28"/>
          <w:lang w:val="tt-RU"/>
        </w:rPr>
        <w:t xml:space="preserve"> / 2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z w:val="28"/>
          <w:szCs w:val="28"/>
          <w:lang w:val="tt-RU"/>
        </w:rPr>
      </w:pPr>
      <w:r w:rsidRPr="00E717F2">
        <w:rPr>
          <w:noProof/>
          <w:sz w:val="28"/>
          <w:szCs w:val="28"/>
          <w:lang w:val="tt-RU"/>
        </w:rPr>
        <w:t xml:space="preserve">Җөмләнең баш кисәкләре. 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pacing w:val="-1"/>
          <w:sz w:val="28"/>
          <w:szCs w:val="28"/>
          <w:lang w:val="tt-RU"/>
        </w:rPr>
      </w:pPr>
      <w:r w:rsidRPr="00E717F2">
        <w:rPr>
          <w:noProof/>
          <w:sz w:val="28"/>
          <w:szCs w:val="28"/>
          <w:lang w:val="tt-RU"/>
        </w:rPr>
        <w:t>Ия һәм аның белдерелүе, төр</w:t>
      </w:r>
      <w:r w:rsidRPr="00E717F2">
        <w:rPr>
          <w:noProof/>
          <w:sz w:val="28"/>
          <w:szCs w:val="28"/>
          <w:lang w:val="tt-RU"/>
        </w:rPr>
        <w:softHyphen/>
      </w:r>
      <w:r w:rsidRPr="00E717F2">
        <w:rPr>
          <w:noProof/>
          <w:spacing w:val="-1"/>
          <w:sz w:val="28"/>
          <w:szCs w:val="28"/>
          <w:lang w:val="tt-RU"/>
        </w:rPr>
        <w:t>ләре.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pacing w:val="-1"/>
          <w:sz w:val="28"/>
          <w:szCs w:val="28"/>
          <w:lang w:val="tt-RU"/>
        </w:rPr>
      </w:pPr>
      <w:r w:rsidRPr="00E717F2">
        <w:rPr>
          <w:noProof/>
          <w:spacing w:val="-1"/>
          <w:sz w:val="28"/>
          <w:szCs w:val="28"/>
          <w:lang w:val="tt-RU"/>
        </w:rPr>
        <w:t>Хәбәр һәм аның белдерелүе, төрләре. Ия белән хәбәрнең</w:t>
      </w:r>
      <w:r>
        <w:rPr>
          <w:noProof/>
          <w:spacing w:val="-1"/>
          <w:sz w:val="28"/>
          <w:szCs w:val="28"/>
          <w:lang w:val="tt-RU"/>
        </w:rPr>
        <w:t xml:space="preserve"> </w:t>
      </w:r>
      <w:r w:rsidRPr="00E717F2">
        <w:rPr>
          <w:noProof/>
          <w:spacing w:val="-1"/>
          <w:sz w:val="28"/>
          <w:szCs w:val="28"/>
          <w:lang w:val="tt-RU"/>
        </w:rPr>
        <w:t>җөмләдәге урыны.</w:t>
      </w:r>
    </w:p>
    <w:p w:rsidR="00E26CA8" w:rsidRPr="00D510B7" w:rsidRDefault="00E26CA8" w:rsidP="00E26CA8">
      <w:pPr>
        <w:spacing w:line="360" w:lineRule="auto"/>
        <w:ind w:firstLine="709"/>
        <w:jc w:val="both"/>
        <w:rPr>
          <w:b/>
          <w:sz w:val="28"/>
          <w:szCs w:val="28"/>
          <w:lang w:val="tt-RU"/>
        </w:rPr>
      </w:pPr>
      <w:r w:rsidRPr="00E717F2">
        <w:rPr>
          <w:noProof/>
          <w:sz w:val="28"/>
          <w:szCs w:val="28"/>
          <w:lang w:val="tt-RU"/>
        </w:rPr>
        <w:t>Ия белән хәбәр арасында сы</w:t>
      </w:r>
      <w:r w:rsidRPr="00E717F2">
        <w:rPr>
          <w:noProof/>
          <w:sz w:val="28"/>
          <w:szCs w:val="28"/>
          <w:lang w:val="tt-RU"/>
        </w:rPr>
        <w:softHyphen/>
      </w:r>
      <w:r w:rsidRPr="00E717F2">
        <w:rPr>
          <w:noProof/>
          <w:spacing w:val="3"/>
          <w:sz w:val="28"/>
          <w:szCs w:val="28"/>
          <w:lang w:val="tt-RU"/>
        </w:rPr>
        <w:t>зык куелу очраклары.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2.4. Гади һәм кушма җөмлә</w:t>
      </w:r>
      <w:r w:rsidR="00E352D8">
        <w:rPr>
          <w:b/>
          <w:sz w:val="28"/>
          <w:szCs w:val="28"/>
          <w:lang w:val="tt-RU"/>
        </w:rPr>
        <w:t xml:space="preserve"> </w:t>
      </w:r>
      <w:r w:rsidRPr="00E6043C">
        <w:rPr>
          <w:b/>
          <w:sz w:val="28"/>
          <w:szCs w:val="28"/>
          <w:lang w:val="tt-RU"/>
        </w:rPr>
        <w:t>(1</w:t>
      </w:r>
      <w:r w:rsidR="00872B71">
        <w:rPr>
          <w:b/>
          <w:sz w:val="28"/>
          <w:szCs w:val="28"/>
          <w:lang w:val="tt-RU"/>
        </w:rPr>
        <w:t xml:space="preserve"> / 1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Pr="00E6043C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noProof/>
          <w:spacing w:val="-3"/>
          <w:sz w:val="28"/>
          <w:szCs w:val="28"/>
          <w:lang w:val="tt-RU"/>
        </w:rPr>
        <w:t xml:space="preserve">         Гади һәм кушма җөмлә</w:t>
      </w:r>
      <w:r w:rsidRPr="00423B84">
        <w:rPr>
          <w:noProof/>
          <w:spacing w:val="-3"/>
          <w:sz w:val="28"/>
          <w:szCs w:val="28"/>
          <w:lang w:val="tt-RU"/>
        </w:rPr>
        <w:t xml:space="preserve"> турында гомуми мәгъ</w:t>
      </w:r>
      <w:r w:rsidRPr="00423B84">
        <w:rPr>
          <w:noProof/>
          <w:spacing w:val="-3"/>
          <w:sz w:val="28"/>
          <w:szCs w:val="28"/>
          <w:lang w:val="tt-RU"/>
        </w:rPr>
        <w:softHyphen/>
      </w:r>
      <w:r w:rsidRPr="00423B84">
        <w:rPr>
          <w:noProof/>
          <w:spacing w:val="2"/>
          <w:sz w:val="28"/>
          <w:szCs w:val="28"/>
          <w:lang w:val="tt-RU"/>
        </w:rPr>
        <w:t>лүмат</w:t>
      </w:r>
      <w:r>
        <w:rPr>
          <w:noProof/>
          <w:spacing w:val="2"/>
          <w:sz w:val="28"/>
          <w:szCs w:val="28"/>
          <w:lang w:val="tt-RU"/>
        </w:rPr>
        <w:t>.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2.5. Җөмләнең иярчен </w:t>
      </w:r>
      <w:r w:rsidR="00E352D8">
        <w:rPr>
          <w:b/>
          <w:sz w:val="28"/>
          <w:szCs w:val="28"/>
          <w:lang w:val="tt-RU"/>
        </w:rPr>
        <w:t>кисәкләре (15</w:t>
      </w:r>
      <w:r w:rsidR="00872B71">
        <w:rPr>
          <w:b/>
          <w:sz w:val="28"/>
          <w:szCs w:val="28"/>
          <w:lang w:val="tt-RU"/>
        </w:rPr>
        <w:t xml:space="preserve"> / 7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ab/>
      </w:r>
      <w:r w:rsidRPr="00E717F2">
        <w:rPr>
          <w:noProof/>
          <w:spacing w:val="5"/>
          <w:sz w:val="28"/>
          <w:szCs w:val="28"/>
          <w:lang w:val="tt-RU"/>
        </w:rPr>
        <w:t>Җөмләнең иярчен кисәкләре.  Аергыч,  аның белдерелүе</w:t>
      </w:r>
      <w:r>
        <w:rPr>
          <w:noProof/>
          <w:spacing w:val="5"/>
          <w:sz w:val="28"/>
          <w:szCs w:val="28"/>
          <w:lang w:val="tt-RU"/>
        </w:rPr>
        <w:t xml:space="preserve"> </w:t>
      </w:r>
      <w:r w:rsidRPr="00E717F2">
        <w:rPr>
          <w:noProof/>
          <w:spacing w:val="-1"/>
          <w:sz w:val="28"/>
          <w:szCs w:val="28"/>
          <w:lang w:val="tt-RU"/>
        </w:rPr>
        <w:t>һәм аерылмыш белән бәйләнеше.</w:t>
      </w:r>
      <w:r>
        <w:rPr>
          <w:noProof/>
          <w:spacing w:val="-1"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Тиңдәш һәм тиңдәш түгел аергычлар.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pacing w:val="2"/>
          <w:sz w:val="28"/>
          <w:szCs w:val="28"/>
          <w:lang w:val="tt-RU"/>
        </w:rPr>
      </w:pPr>
      <w:r w:rsidRPr="00E717F2">
        <w:rPr>
          <w:noProof/>
          <w:sz w:val="28"/>
          <w:szCs w:val="28"/>
          <w:lang w:val="tt-RU"/>
        </w:rPr>
        <w:t>Тәмамлык һәм аның белдерелүе. Туры һәм кыек тәмам</w:t>
      </w:r>
      <w:r w:rsidRPr="00E717F2">
        <w:rPr>
          <w:noProof/>
          <w:sz w:val="28"/>
          <w:szCs w:val="28"/>
          <w:lang w:val="tt-RU"/>
        </w:rPr>
        <w:softHyphen/>
      </w:r>
      <w:r w:rsidRPr="00E717F2">
        <w:rPr>
          <w:noProof/>
          <w:spacing w:val="2"/>
          <w:sz w:val="28"/>
          <w:szCs w:val="28"/>
          <w:lang w:val="tt-RU"/>
        </w:rPr>
        <w:t>лыклар.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pacing w:val="5"/>
          <w:sz w:val="28"/>
          <w:szCs w:val="28"/>
          <w:lang w:val="tt-RU"/>
        </w:rPr>
      </w:pPr>
      <w:r w:rsidRPr="00E717F2">
        <w:rPr>
          <w:noProof/>
          <w:spacing w:val="5"/>
          <w:sz w:val="28"/>
          <w:szCs w:val="28"/>
          <w:lang w:val="tt-RU"/>
        </w:rPr>
        <w:t>Хәл</w:t>
      </w:r>
      <w:r>
        <w:rPr>
          <w:noProof/>
          <w:spacing w:val="5"/>
          <w:sz w:val="28"/>
          <w:szCs w:val="28"/>
          <w:lang w:val="tt-RU"/>
        </w:rPr>
        <w:t xml:space="preserve">ләр </w:t>
      </w:r>
      <w:r w:rsidRPr="00E717F2">
        <w:rPr>
          <w:noProof/>
          <w:spacing w:val="5"/>
          <w:sz w:val="28"/>
          <w:szCs w:val="28"/>
          <w:lang w:val="tt-RU"/>
        </w:rPr>
        <w:t xml:space="preserve"> һәм </w:t>
      </w:r>
      <w:r>
        <w:rPr>
          <w:noProof/>
          <w:spacing w:val="5"/>
          <w:sz w:val="28"/>
          <w:szCs w:val="28"/>
          <w:lang w:val="tt-RU"/>
        </w:rPr>
        <w:t>аларның аерымлануы</w:t>
      </w:r>
      <w:r w:rsidRPr="00E717F2">
        <w:rPr>
          <w:noProof/>
          <w:spacing w:val="5"/>
          <w:sz w:val="28"/>
          <w:szCs w:val="28"/>
          <w:lang w:val="tt-RU"/>
        </w:rPr>
        <w:t xml:space="preserve">. 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pacing w:val="-1"/>
          <w:sz w:val="28"/>
          <w:szCs w:val="28"/>
          <w:lang w:val="tt-RU"/>
        </w:rPr>
      </w:pPr>
      <w:r w:rsidRPr="00E717F2">
        <w:rPr>
          <w:noProof/>
          <w:spacing w:val="5"/>
          <w:sz w:val="28"/>
          <w:szCs w:val="28"/>
          <w:lang w:val="tt-RU"/>
        </w:rPr>
        <w:t xml:space="preserve">Урын хәле. Вакыт хәле. Рәвеш </w:t>
      </w:r>
      <w:r w:rsidRPr="00E717F2">
        <w:rPr>
          <w:noProof/>
          <w:spacing w:val="-1"/>
          <w:sz w:val="28"/>
          <w:szCs w:val="28"/>
          <w:lang w:val="tt-RU"/>
        </w:rPr>
        <w:t xml:space="preserve">хәле. Күләм хәле. Сәбәп хәле. Максат хәле. Шарт хәле. Кире хәл. 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pacing w:val="1"/>
          <w:sz w:val="28"/>
          <w:szCs w:val="28"/>
          <w:lang w:val="tt-RU"/>
        </w:rPr>
      </w:pPr>
      <w:r w:rsidRPr="00E717F2">
        <w:rPr>
          <w:noProof/>
          <w:spacing w:val="2"/>
          <w:sz w:val="28"/>
          <w:szCs w:val="28"/>
          <w:lang w:val="tt-RU"/>
        </w:rPr>
        <w:t xml:space="preserve">Аныклагыч турында гомуми мәгълүмат. Аныклагычның </w:t>
      </w:r>
      <w:r w:rsidRPr="00E717F2">
        <w:rPr>
          <w:noProof/>
          <w:spacing w:val="1"/>
          <w:sz w:val="28"/>
          <w:szCs w:val="28"/>
          <w:lang w:val="tt-RU"/>
        </w:rPr>
        <w:t xml:space="preserve">аныкланмыш белән бәйләнеше. </w:t>
      </w:r>
    </w:p>
    <w:p w:rsidR="00E26CA8" w:rsidRPr="00163FB9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E717F2">
        <w:rPr>
          <w:noProof/>
          <w:spacing w:val="1"/>
          <w:sz w:val="28"/>
          <w:szCs w:val="28"/>
          <w:lang w:val="tt-RU"/>
        </w:rPr>
        <w:t>Аныклагычларның аерым</w:t>
      </w:r>
      <w:r w:rsidRPr="00E717F2">
        <w:rPr>
          <w:noProof/>
          <w:spacing w:val="3"/>
          <w:sz w:val="28"/>
          <w:szCs w:val="28"/>
          <w:lang w:val="tt-RU"/>
        </w:rPr>
        <w:t>лануы һәм алар янында тыныш билгеләре.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2.6. Җөмләнең модаль кисәкләре </w:t>
      </w:r>
      <w:r w:rsidR="00E352D8">
        <w:rPr>
          <w:b/>
          <w:sz w:val="28"/>
          <w:szCs w:val="28"/>
          <w:lang w:val="tt-RU"/>
        </w:rPr>
        <w:t>(3</w:t>
      </w:r>
      <w:r w:rsidR="00872B71">
        <w:rPr>
          <w:b/>
          <w:sz w:val="28"/>
          <w:szCs w:val="28"/>
          <w:lang w:val="tt-RU"/>
        </w:rPr>
        <w:t xml:space="preserve"> / 2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pacing w:val="1"/>
          <w:sz w:val="28"/>
          <w:szCs w:val="28"/>
          <w:lang w:val="tt-RU"/>
        </w:rPr>
      </w:pPr>
      <w:r w:rsidRPr="00E717F2">
        <w:rPr>
          <w:noProof/>
          <w:sz w:val="28"/>
          <w:szCs w:val="28"/>
          <w:lang w:val="tt-RU"/>
        </w:rPr>
        <w:t>Модаль кисәкләр. Эндәш сүз</w:t>
      </w:r>
      <w:r>
        <w:rPr>
          <w:noProof/>
          <w:sz w:val="28"/>
          <w:szCs w:val="28"/>
          <w:lang w:val="tt-RU"/>
        </w:rPr>
        <w:t xml:space="preserve">ләр, аларны куллану </w:t>
      </w:r>
      <w:r w:rsidRPr="00E717F2">
        <w:rPr>
          <w:noProof/>
          <w:spacing w:val="3"/>
          <w:sz w:val="28"/>
          <w:szCs w:val="28"/>
          <w:lang w:val="tt-RU"/>
        </w:rPr>
        <w:t>үзенчәлекләр</w:t>
      </w:r>
      <w:r>
        <w:rPr>
          <w:noProof/>
          <w:spacing w:val="3"/>
          <w:sz w:val="28"/>
          <w:szCs w:val="28"/>
          <w:lang w:val="tt-RU"/>
        </w:rPr>
        <w:t xml:space="preserve">е. Эндәш  сүзләрнең </w:t>
      </w:r>
      <w:r w:rsidRPr="00E717F2">
        <w:rPr>
          <w:noProof/>
          <w:spacing w:val="1"/>
          <w:sz w:val="28"/>
          <w:szCs w:val="28"/>
          <w:lang w:val="tt-RU"/>
        </w:rPr>
        <w:t>җөмләдәг</w:t>
      </w:r>
      <w:r>
        <w:rPr>
          <w:noProof/>
          <w:spacing w:val="1"/>
          <w:sz w:val="28"/>
          <w:szCs w:val="28"/>
          <w:lang w:val="tt-RU"/>
        </w:rPr>
        <w:t>е урыны, алар янында тыныш билгеләре.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z w:val="28"/>
          <w:szCs w:val="28"/>
          <w:lang w:val="tt-RU"/>
        </w:rPr>
      </w:pPr>
      <w:r>
        <w:rPr>
          <w:noProof/>
          <w:spacing w:val="1"/>
          <w:sz w:val="28"/>
          <w:szCs w:val="28"/>
          <w:lang w:val="tt-RU"/>
        </w:rPr>
        <w:lastRenderedPageBreak/>
        <w:t xml:space="preserve">  Кереш сүзләр, аларны</w:t>
      </w:r>
      <w:r w:rsidRPr="00E717F2">
        <w:rPr>
          <w:noProof/>
          <w:spacing w:val="1"/>
          <w:sz w:val="28"/>
          <w:szCs w:val="28"/>
          <w:lang w:val="tt-RU"/>
        </w:rPr>
        <w:t xml:space="preserve"> мәгънә ягыннан төркем</w:t>
      </w:r>
      <w:r w:rsidRPr="00E717F2">
        <w:rPr>
          <w:noProof/>
          <w:spacing w:val="1"/>
          <w:sz w:val="28"/>
          <w:szCs w:val="28"/>
          <w:lang w:val="tt-RU"/>
        </w:rPr>
        <w:softHyphen/>
      </w:r>
      <w:r w:rsidRPr="00E717F2">
        <w:rPr>
          <w:noProof/>
          <w:sz w:val="28"/>
          <w:szCs w:val="28"/>
          <w:lang w:val="tt-RU"/>
        </w:rPr>
        <w:t xml:space="preserve">ләү. </w:t>
      </w:r>
      <w:r>
        <w:rPr>
          <w:noProof/>
          <w:sz w:val="28"/>
          <w:szCs w:val="28"/>
          <w:lang w:val="tt-RU"/>
        </w:rPr>
        <w:t>К</w:t>
      </w:r>
      <w:r w:rsidRPr="00D150E2">
        <w:rPr>
          <w:noProof/>
          <w:sz w:val="28"/>
          <w:szCs w:val="28"/>
          <w:lang w:val="tt-RU"/>
        </w:rPr>
        <w:t>ереш сүзләр янында тыныш билгеләре</w:t>
      </w:r>
      <w:r w:rsidRPr="00E717F2">
        <w:rPr>
          <w:noProof/>
          <w:sz w:val="28"/>
          <w:szCs w:val="28"/>
          <w:lang w:val="tt-RU"/>
        </w:rPr>
        <w:t>.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3. Грамматик анализ төрләре </w:t>
      </w:r>
      <w:r w:rsidRPr="00E6043C">
        <w:rPr>
          <w:b/>
          <w:sz w:val="28"/>
          <w:szCs w:val="28"/>
          <w:lang w:val="tt-RU"/>
        </w:rPr>
        <w:t>(1</w:t>
      </w:r>
      <w:r w:rsidR="00872B71">
        <w:rPr>
          <w:b/>
          <w:sz w:val="28"/>
          <w:szCs w:val="28"/>
          <w:lang w:val="tt-RU"/>
        </w:rPr>
        <w:t xml:space="preserve"> / 1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jc w:val="both"/>
        <w:rPr>
          <w:noProof/>
          <w:spacing w:val="5"/>
          <w:sz w:val="28"/>
          <w:szCs w:val="28"/>
          <w:lang w:val="tt-RU"/>
        </w:rPr>
      </w:pPr>
      <w:r>
        <w:rPr>
          <w:noProof/>
          <w:spacing w:val="5"/>
          <w:sz w:val="28"/>
          <w:szCs w:val="28"/>
          <w:lang w:val="tt-RU"/>
        </w:rPr>
        <w:t xml:space="preserve">          Грамматик анализ турында гомуми төшенчә (алдагы сыйныфларда өйрәнгәннәргә нигезләнү). 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noProof/>
          <w:spacing w:val="5"/>
          <w:sz w:val="28"/>
          <w:szCs w:val="28"/>
          <w:lang w:val="tt-RU"/>
        </w:rPr>
        <w:t xml:space="preserve">          Морфологик, синтаксик, морфологик-синтаксик, синтаксик-морфологик анализ төрләре.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4. Җөмләнең баш, иярчен һәм модаль кисәкләрен кабатлау</w:t>
      </w:r>
      <w:r w:rsidR="00E352D8">
        <w:rPr>
          <w:b/>
          <w:sz w:val="28"/>
          <w:szCs w:val="28"/>
          <w:lang w:val="tt-RU"/>
        </w:rPr>
        <w:t xml:space="preserve"> (3</w:t>
      </w:r>
      <w:r w:rsidR="00872B71">
        <w:rPr>
          <w:b/>
          <w:sz w:val="28"/>
          <w:szCs w:val="28"/>
          <w:lang w:val="tt-RU"/>
        </w:rPr>
        <w:t xml:space="preserve"> / 1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7D5CF3">
        <w:rPr>
          <w:sz w:val="28"/>
          <w:szCs w:val="28"/>
          <w:lang w:val="tt-RU"/>
        </w:rPr>
        <w:t>Җөмләнең баш, иярчен һәм модаль кисәкләре</w:t>
      </w:r>
      <w:r>
        <w:rPr>
          <w:sz w:val="28"/>
          <w:szCs w:val="28"/>
          <w:lang w:val="tt-RU"/>
        </w:rPr>
        <w:t xml:space="preserve">. Алар янында тыныш билгеләре. </w:t>
      </w:r>
    </w:p>
    <w:p w:rsidR="00E26CA8" w:rsidRDefault="00E26CA8" w:rsidP="00E26CA8">
      <w:pPr>
        <w:spacing w:line="360" w:lineRule="auto"/>
        <w:ind w:firstLine="709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Грамматик анализ төрләре.</w:t>
      </w:r>
    </w:p>
    <w:p w:rsidR="00E26CA8" w:rsidRPr="00163FB9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5. Гади җөмләләрне төркемләү. Әйтү максаты ягыннан җөмлә төрләре </w:t>
      </w:r>
      <w:r w:rsidR="00E352D8">
        <w:rPr>
          <w:b/>
          <w:sz w:val="28"/>
          <w:szCs w:val="28"/>
          <w:lang w:val="tt-RU"/>
        </w:rPr>
        <w:t>(3</w:t>
      </w:r>
      <w:r w:rsidR="00872B71">
        <w:rPr>
          <w:b/>
          <w:sz w:val="28"/>
          <w:szCs w:val="28"/>
          <w:lang w:val="tt-RU"/>
        </w:rPr>
        <w:t xml:space="preserve"> / 1</w:t>
      </w:r>
      <w:r w:rsidRPr="00E6043C">
        <w:rPr>
          <w:b/>
          <w:sz w:val="28"/>
          <w:szCs w:val="28"/>
          <w:lang w:val="tt-RU"/>
        </w:rPr>
        <w:t xml:space="preserve"> сәгать)</w:t>
      </w:r>
      <w:r w:rsidR="00E352D8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z w:val="28"/>
          <w:szCs w:val="28"/>
          <w:lang w:val="tt-RU"/>
        </w:rPr>
      </w:pPr>
      <w:r w:rsidRPr="00163FB9">
        <w:rPr>
          <w:b/>
          <w:sz w:val="28"/>
          <w:szCs w:val="28"/>
          <w:lang w:val="tt-RU"/>
        </w:rPr>
        <w:tab/>
      </w:r>
      <w:r w:rsidRPr="00E717F2">
        <w:rPr>
          <w:noProof/>
          <w:spacing w:val="-5"/>
          <w:sz w:val="28"/>
          <w:szCs w:val="28"/>
          <w:lang w:val="tt-RU"/>
        </w:rPr>
        <w:t>Гади җөмлә</w:t>
      </w:r>
      <w:r>
        <w:rPr>
          <w:noProof/>
          <w:spacing w:val="-5"/>
          <w:sz w:val="28"/>
          <w:szCs w:val="28"/>
          <w:lang w:val="tt-RU"/>
        </w:rPr>
        <w:t xml:space="preserve">ләрне төркемләү. </w:t>
      </w:r>
      <w:r w:rsidRPr="00E717F2">
        <w:rPr>
          <w:noProof/>
          <w:spacing w:val="5"/>
          <w:sz w:val="28"/>
          <w:szCs w:val="28"/>
          <w:lang w:val="tt-RU"/>
        </w:rPr>
        <w:t>Әйтү максаты ягыннан җөмлә төрләре: хикәя җөмлә, со</w:t>
      </w:r>
      <w:r w:rsidRPr="00E717F2">
        <w:rPr>
          <w:noProof/>
          <w:spacing w:val="5"/>
          <w:sz w:val="28"/>
          <w:szCs w:val="28"/>
          <w:lang w:val="tt-RU"/>
        </w:rPr>
        <w:softHyphen/>
      </w:r>
      <w:r w:rsidRPr="00E717F2">
        <w:rPr>
          <w:noProof/>
          <w:sz w:val="28"/>
          <w:szCs w:val="28"/>
          <w:lang w:val="tt-RU"/>
        </w:rPr>
        <w:t>рау җөмлә, боеру җөмлә һәм тойгылы җөмләләр</w:t>
      </w:r>
      <w:r>
        <w:rPr>
          <w:noProof/>
          <w:sz w:val="28"/>
          <w:szCs w:val="28"/>
          <w:lang w:val="tt-RU"/>
        </w:rPr>
        <w:t xml:space="preserve">. 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pacing w:val="-1"/>
          <w:sz w:val="28"/>
          <w:szCs w:val="28"/>
          <w:lang w:val="tt-RU"/>
        </w:rPr>
      </w:pPr>
      <w:r w:rsidRPr="00E717F2">
        <w:rPr>
          <w:noProof/>
          <w:spacing w:val="3"/>
          <w:sz w:val="28"/>
          <w:szCs w:val="28"/>
          <w:lang w:val="tt-RU"/>
        </w:rPr>
        <w:t>Әйтү максаты ягыннан төрле җөмләләр янында куела торган ты</w:t>
      </w:r>
      <w:r w:rsidRPr="00E717F2">
        <w:rPr>
          <w:noProof/>
          <w:spacing w:val="3"/>
          <w:sz w:val="28"/>
          <w:szCs w:val="28"/>
          <w:lang w:val="tt-RU"/>
        </w:rPr>
        <w:softHyphen/>
      </w:r>
      <w:r w:rsidRPr="00E717F2">
        <w:rPr>
          <w:noProof/>
          <w:spacing w:val="-1"/>
          <w:sz w:val="28"/>
          <w:szCs w:val="28"/>
          <w:lang w:val="tt-RU"/>
        </w:rPr>
        <w:t>ныш билгеләре</w:t>
      </w:r>
      <w:r>
        <w:rPr>
          <w:noProof/>
          <w:spacing w:val="-1"/>
          <w:sz w:val="28"/>
          <w:szCs w:val="28"/>
          <w:lang w:val="tt-RU"/>
        </w:rPr>
        <w:t>.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5.1</w:t>
      </w:r>
      <w:r w:rsidRPr="002C628F">
        <w:rPr>
          <w:b/>
          <w:sz w:val="28"/>
          <w:szCs w:val="28"/>
          <w:lang w:val="tt-RU"/>
        </w:rPr>
        <w:t>.</w:t>
      </w:r>
      <w:r>
        <w:rPr>
          <w:b/>
          <w:sz w:val="28"/>
          <w:szCs w:val="28"/>
          <w:lang w:val="tt-RU"/>
        </w:rPr>
        <w:t xml:space="preserve">Раслау һәм инкяр </w:t>
      </w:r>
      <w:r w:rsidR="00E352D8">
        <w:rPr>
          <w:b/>
          <w:sz w:val="28"/>
          <w:szCs w:val="28"/>
          <w:lang w:val="tt-RU"/>
        </w:rPr>
        <w:t>җөмләләр (1</w:t>
      </w:r>
      <w:r w:rsidR="00872B71">
        <w:rPr>
          <w:b/>
          <w:sz w:val="28"/>
          <w:szCs w:val="28"/>
          <w:lang w:val="tt-RU"/>
        </w:rPr>
        <w:t xml:space="preserve"> / 1</w:t>
      </w:r>
      <w:r w:rsidRPr="00E6043C">
        <w:rPr>
          <w:b/>
          <w:sz w:val="28"/>
          <w:szCs w:val="28"/>
          <w:lang w:val="tt-RU"/>
        </w:rPr>
        <w:t xml:space="preserve"> сәгать)</w:t>
      </w:r>
      <w:r w:rsidR="00E352D8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jc w:val="both"/>
        <w:rPr>
          <w:noProof/>
          <w:spacing w:val="3"/>
          <w:sz w:val="28"/>
          <w:szCs w:val="28"/>
          <w:lang w:val="tt-RU"/>
        </w:rPr>
      </w:pPr>
      <w:r>
        <w:rPr>
          <w:noProof/>
          <w:spacing w:val="3"/>
          <w:sz w:val="28"/>
          <w:szCs w:val="28"/>
          <w:lang w:val="tt-RU"/>
        </w:rPr>
        <w:t xml:space="preserve">          Раслау һәм инкяр</w:t>
      </w:r>
      <w:r w:rsidRPr="00E717F2">
        <w:rPr>
          <w:noProof/>
          <w:spacing w:val="3"/>
          <w:sz w:val="28"/>
          <w:szCs w:val="28"/>
          <w:lang w:val="tt-RU"/>
        </w:rPr>
        <w:t xml:space="preserve"> җөмлә турында гомуми төшенчә.</w:t>
      </w:r>
    </w:p>
    <w:p w:rsidR="00E26CA8" w:rsidRPr="002C628F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noProof/>
          <w:spacing w:val="3"/>
          <w:sz w:val="28"/>
          <w:szCs w:val="28"/>
          <w:lang w:val="tt-RU"/>
        </w:rPr>
        <w:t xml:space="preserve">         </w:t>
      </w:r>
      <w:r w:rsidRPr="00E717F2">
        <w:rPr>
          <w:noProof/>
          <w:spacing w:val="3"/>
          <w:sz w:val="28"/>
          <w:szCs w:val="28"/>
          <w:lang w:val="tt-RU"/>
        </w:rPr>
        <w:t xml:space="preserve"> Ин</w:t>
      </w:r>
      <w:r w:rsidRPr="00E717F2">
        <w:rPr>
          <w:noProof/>
          <w:spacing w:val="3"/>
          <w:sz w:val="28"/>
          <w:szCs w:val="28"/>
          <w:lang w:val="tt-RU"/>
        </w:rPr>
        <w:softHyphen/>
      </w:r>
      <w:r>
        <w:rPr>
          <w:noProof/>
          <w:spacing w:val="2"/>
          <w:sz w:val="28"/>
          <w:szCs w:val="28"/>
          <w:lang w:val="tt-RU"/>
        </w:rPr>
        <w:t>кяр</w:t>
      </w:r>
      <w:r w:rsidRPr="00E717F2">
        <w:rPr>
          <w:noProof/>
          <w:spacing w:val="2"/>
          <w:sz w:val="28"/>
          <w:szCs w:val="28"/>
          <w:lang w:val="tt-RU"/>
        </w:rPr>
        <w:t xml:space="preserve"> җөмләләр</w:t>
      </w:r>
      <w:r>
        <w:rPr>
          <w:noProof/>
          <w:spacing w:val="2"/>
          <w:sz w:val="28"/>
          <w:szCs w:val="28"/>
          <w:lang w:val="tt-RU"/>
        </w:rPr>
        <w:t>не белдерүче чаралар.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5.2.Җыйнак һәм җәенке җөмләләр </w:t>
      </w:r>
      <w:r w:rsidRPr="00E6043C">
        <w:rPr>
          <w:b/>
          <w:sz w:val="28"/>
          <w:szCs w:val="28"/>
          <w:lang w:val="tt-RU"/>
        </w:rPr>
        <w:t>(1</w:t>
      </w:r>
      <w:r w:rsidR="00872B71">
        <w:rPr>
          <w:b/>
          <w:sz w:val="28"/>
          <w:szCs w:val="28"/>
          <w:lang w:val="tt-RU"/>
        </w:rPr>
        <w:t xml:space="preserve"> / 1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noProof/>
          <w:spacing w:val="3"/>
          <w:sz w:val="28"/>
          <w:szCs w:val="28"/>
          <w:lang w:val="tt-RU"/>
        </w:rPr>
        <w:t xml:space="preserve">         Җыйнак һәм җәенке җөмләләр турында  гомуми төшенчә </w:t>
      </w:r>
      <w:r w:rsidRPr="00423B84">
        <w:rPr>
          <w:noProof/>
          <w:spacing w:val="2"/>
          <w:sz w:val="28"/>
          <w:szCs w:val="28"/>
          <w:lang w:val="tt-RU"/>
        </w:rPr>
        <w:t>(башлангыч сыйныфларда үтелгәннәрне кабатлау һәм</w:t>
      </w:r>
      <w:r>
        <w:rPr>
          <w:noProof/>
          <w:spacing w:val="2"/>
          <w:sz w:val="28"/>
          <w:szCs w:val="28"/>
          <w:lang w:val="tt-RU"/>
        </w:rPr>
        <w:t xml:space="preserve"> </w:t>
      </w:r>
      <w:r w:rsidRPr="00423B84">
        <w:rPr>
          <w:noProof/>
          <w:spacing w:val="-3"/>
          <w:sz w:val="28"/>
          <w:szCs w:val="28"/>
          <w:lang w:val="tt-RU"/>
        </w:rPr>
        <w:t>тирәнәйтү).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5.3. Ике составлы һәм бер составлы </w:t>
      </w:r>
      <w:r w:rsidR="00E352D8">
        <w:rPr>
          <w:b/>
          <w:sz w:val="28"/>
          <w:szCs w:val="28"/>
          <w:lang w:val="tt-RU"/>
        </w:rPr>
        <w:t>җөмләләр (2</w:t>
      </w:r>
      <w:r w:rsidR="00872B71">
        <w:rPr>
          <w:b/>
          <w:sz w:val="28"/>
          <w:szCs w:val="28"/>
          <w:lang w:val="tt-RU"/>
        </w:rPr>
        <w:t xml:space="preserve"> / 1</w:t>
      </w:r>
      <w:r w:rsidRPr="00E6043C">
        <w:rPr>
          <w:b/>
          <w:sz w:val="28"/>
          <w:szCs w:val="28"/>
          <w:lang w:val="tt-RU"/>
        </w:rPr>
        <w:t xml:space="preserve"> сәгать)</w:t>
      </w:r>
      <w:r w:rsidR="00EE6ADA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z w:val="28"/>
          <w:szCs w:val="28"/>
          <w:lang w:val="tt-RU"/>
        </w:rPr>
      </w:pPr>
      <w:r w:rsidRPr="00E717F2">
        <w:rPr>
          <w:noProof/>
          <w:sz w:val="28"/>
          <w:szCs w:val="28"/>
          <w:lang w:val="tt-RU"/>
        </w:rPr>
        <w:t>Бер составлы җөмлә төрләре һәм аларның үзенчәлекләре.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pacing w:val="-1"/>
          <w:sz w:val="28"/>
          <w:szCs w:val="28"/>
          <w:lang w:val="tt-RU"/>
        </w:rPr>
      </w:pPr>
      <w:r>
        <w:rPr>
          <w:noProof/>
          <w:spacing w:val="-1"/>
          <w:sz w:val="28"/>
          <w:szCs w:val="28"/>
          <w:lang w:val="tt-RU"/>
        </w:rPr>
        <w:t>Бер составлы исем җөмлә.</w:t>
      </w:r>
    </w:p>
    <w:p w:rsidR="00E26CA8" w:rsidRDefault="00E26CA8" w:rsidP="00E26CA8">
      <w:pPr>
        <w:spacing w:line="360" w:lineRule="auto"/>
        <w:ind w:firstLine="709"/>
        <w:jc w:val="both"/>
        <w:rPr>
          <w:b/>
          <w:sz w:val="28"/>
          <w:szCs w:val="28"/>
          <w:lang w:val="tt-RU"/>
        </w:rPr>
      </w:pPr>
      <w:r w:rsidRPr="00AB5C18">
        <w:rPr>
          <w:noProof/>
          <w:spacing w:val="-1"/>
          <w:sz w:val="28"/>
          <w:szCs w:val="28"/>
          <w:lang w:val="tt-RU"/>
        </w:rPr>
        <w:t xml:space="preserve">Бер составлы фигыль </w:t>
      </w:r>
      <w:r>
        <w:rPr>
          <w:noProof/>
          <w:spacing w:val="1"/>
          <w:sz w:val="28"/>
          <w:szCs w:val="28"/>
          <w:lang w:val="tt-RU"/>
        </w:rPr>
        <w:t>җөмлә</w:t>
      </w:r>
      <w:r w:rsidRPr="00AB5C18">
        <w:rPr>
          <w:noProof/>
          <w:spacing w:val="1"/>
          <w:sz w:val="28"/>
          <w:szCs w:val="28"/>
          <w:lang w:val="tt-RU"/>
        </w:rPr>
        <w:t>.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5.4.Тулы һәм ким </w:t>
      </w:r>
      <w:r w:rsidR="00E352D8">
        <w:rPr>
          <w:b/>
          <w:sz w:val="28"/>
          <w:szCs w:val="28"/>
          <w:lang w:val="tt-RU"/>
        </w:rPr>
        <w:t>җөмләләр (2</w:t>
      </w:r>
      <w:r w:rsidR="00872B71">
        <w:rPr>
          <w:b/>
          <w:sz w:val="28"/>
          <w:szCs w:val="28"/>
          <w:lang w:val="tt-RU"/>
        </w:rPr>
        <w:t xml:space="preserve"> / 1</w:t>
      </w:r>
      <w:r w:rsidRPr="00E6043C">
        <w:rPr>
          <w:b/>
          <w:sz w:val="28"/>
          <w:szCs w:val="28"/>
          <w:lang w:val="tt-RU"/>
        </w:rPr>
        <w:t xml:space="preserve"> сәгать)</w:t>
      </w:r>
      <w:r w:rsidR="00E352D8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firstLine="709"/>
        <w:jc w:val="both"/>
        <w:rPr>
          <w:b/>
          <w:sz w:val="28"/>
          <w:szCs w:val="28"/>
          <w:lang w:val="tt-RU"/>
        </w:rPr>
      </w:pPr>
      <w:r w:rsidRPr="00E717F2">
        <w:rPr>
          <w:noProof/>
          <w:spacing w:val="-1"/>
          <w:sz w:val="28"/>
          <w:szCs w:val="28"/>
          <w:lang w:val="tt-RU"/>
        </w:rPr>
        <w:t>Тиешле җөмлә кисәгенең кулланылу-кулланылмавына ка</w:t>
      </w:r>
      <w:r w:rsidRPr="00E717F2">
        <w:rPr>
          <w:noProof/>
          <w:spacing w:val="-1"/>
          <w:sz w:val="28"/>
          <w:szCs w:val="28"/>
          <w:lang w:val="tt-RU"/>
        </w:rPr>
        <w:softHyphen/>
        <w:t>рап</w:t>
      </w:r>
      <w:r>
        <w:rPr>
          <w:noProof/>
          <w:spacing w:val="-1"/>
          <w:sz w:val="28"/>
          <w:szCs w:val="28"/>
          <w:lang w:val="tt-RU"/>
        </w:rPr>
        <w:t>,</w:t>
      </w:r>
      <w:r w:rsidRPr="00E717F2">
        <w:rPr>
          <w:noProof/>
          <w:spacing w:val="-1"/>
          <w:sz w:val="28"/>
          <w:szCs w:val="28"/>
          <w:lang w:val="tt-RU"/>
        </w:rPr>
        <w:t xml:space="preserve"> җөмлә</w:t>
      </w:r>
      <w:r>
        <w:rPr>
          <w:noProof/>
          <w:spacing w:val="-1"/>
          <w:sz w:val="28"/>
          <w:szCs w:val="28"/>
          <w:lang w:val="tt-RU"/>
        </w:rPr>
        <w:t xml:space="preserve"> төрләре: тулы һәм ким җөмләләр. Аларны куллану үзенчәлекләре.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 xml:space="preserve">6.Җөмлә төрләрен кабатлау </w:t>
      </w:r>
      <w:r w:rsidR="00E352D8">
        <w:rPr>
          <w:b/>
          <w:sz w:val="28"/>
          <w:szCs w:val="28"/>
          <w:lang w:val="tt-RU"/>
        </w:rPr>
        <w:t>(3</w:t>
      </w:r>
      <w:r w:rsidR="00872B71">
        <w:rPr>
          <w:b/>
          <w:sz w:val="28"/>
          <w:szCs w:val="28"/>
          <w:lang w:val="tt-RU"/>
        </w:rPr>
        <w:t xml:space="preserve"> / 1</w:t>
      </w:r>
      <w:r w:rsidRPr="00E6043C">
        <w:rPr>
          <w:b/>
          <w:sz w:val="28"/>
          <w:szCs w:val="28"/>
          <w:lang w:val="tt-RU"/>
        </w:rPr>
        <w:t xml:space="preserve"> сәгать)</w:t>
      </w:r>
      <w:r w:rsidR="00E352D8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noProof/>
          <w:sz w:val="28"/>
          <w:szCs w:val="28"/>
          <w:lang w:val="tt-RU"/>
        </w:rPr>
        <w:t xml:space="preserve">          Әйтү максаты ягыннан җөмлә төрләрен, раслау һәм инкяр, җыйнак һәм җәенке, ике һәм бер составлы, тулы һәм ким җөмләләрне куллану үзенчәлекләре.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7. 8 нче сыйныфта өйрәнгәннәрне кабатлау </w:t>
      </w:r>
      <w:r w:rsidR="00E352D8">
        <w:rPr>
          <w:b/>
          <w:sz w:val="28"/>
          <w:szCs w:val="28"/>
          <w:lang w:val="tt-RU"/>
        </w:rPr>
        <w:t>(6</w:t>
      </w:r>
      <w:r w:rsidR="00872B71">
        <w:rPr>
          <w:b/>
          <w:sz w:val="28"/>
          <w:szCs w:val="28"/>
          <w:lang w:val="tt-RU"/>
        </w:rPr>
        <w:t xml:space="preserve"> / 2</w:t>
      </w:r>
      <w:r w:rsidRPr="00E6043C">
        <w:rPr>
          <w:b/>
          <w:sz w:val="28"/>
          <w:szCs w:val="28"/>
          <w:lang w:val="tt-RU"/>
        </w:rPr>
        <w:t xml:space="preserve"> сәгать)</w:t>
      </w:r>
      <w:r w:rsidR="00E352D8"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pacing w:line="360" w:lineRule="auto"/>
        <w:ind w:firstLine="708"/>
        <w:jc w:val="both"/>
        <w:rPr>
          <w:noProof/>
          <w:sz w:val="28"/>
          <w:szCs w:val="28"/>
          <w:lang w:val="tt-RU"/>
        </w:rPr>
      </w:pPr>
      <w:r>
        <w:rPr>
          <w:noProof/>
          <w:sz w:val="28"/>
          <w:szCs w:val="28"/>
          <w:lang w:val="tt-RU"/>
        </w:rPr>
        <w:t xml:space="preserve">Гади җөмлә синтаксисы. Гади җөмләләрне төркемләү.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noProof/>
          <w:sz w:val="28"/>
          <w:szCs w:val="28"/>
          <w:lang w:val="tt-RU"/>
        </w:rPr>
        <w:t xml:space="preserve">  Җөмләдә сүзләр бәйләнеше.  </w:t>
      </w:r>
      <w:r w:rsidRPr="007D5CF3">
        <w:rPr>
          <w:sz w:val="28"/>
          <w:szCs w:val="28"/>
          <w:lang w:val="tt-RU"/>
        </w:rPr>
        <w:t>Җөмләнең</w:t>
      </w:r>
      <w:r>
        <w:rPr>
          <w:sz w:val="28"/>
          <w:szCs w:val="28"/>
          <w:lang w:val="tt-RU"/>
        </w:rPr>
        <w:t xml:space="preserve"> баш, иярчен, </w:t>
      </w:r>
      <w:r w:rsidRPr="007D5CF3">
        <w:rPr>
          <w:sz w:val="28"/>
          <w:szCs w:val="28"/>
          <w:lang w:val="tt-RU"/>
        </w:rPr>
        <w:t xml:space="preserve"> модаль</w:t>
      </w:r>
      <w:r>
        <w:rPr>
          <w:sz w:val="28"/>
          <w:szCs w:val="28"/>
          <w:lang w:val="tt-RU"/>
        </w:rPr>
        <w:t xml:space="preserve">, тиңдәш һәм аерымланган кисәкләре. Алар янында тыныш билгеләре. </w:t>
      </w:r>
    </w:p>
    <w:p w:rsidR="00E26CA8" w:rsidRDefault="00E26CA8" w:rsidP="00E26CA8">
      <w:pPr>
        <w:spacing w:line="360" w:lineRule="auto"/>
        <w:ind w:firstLine="709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Грамматик анализ төрләре.</w:t>
      </w:r>
    </w:p>
    <w:p w:rsidR="00E26CA8" w:rsidRPr="0032460A" w:rsidRDefault="00E352D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8. Бәйләнешле сөйләм үстерү (1</w:t>
      </w:r>
      <w:r w:rsidR="00E26CA8">
        <w:rPr>
          <w:b/>
          <w:sz w:val="28"/>
          <w:szCs w:val="28"/>
          <w:lang w:val="tt-RU"/>
        </w:rPr>
        <w:t>5</w:t>
      </w:r>
      <w:r w:rsidR="00872B71">
        <w:rPr>
          <w:b/>
          <w:sz w:val="28"/>
          <w:szCs w:val="28"/>
          <w:lang w:val="tt-RU"/>
        </w:rPr>
        <w:t xml:space="preserve"> / 7</w:t>
      </w:r>
      <w:r w:rsidR="00E26CA8" w:rsidRPr="00E6043C">
        <w:rPr>
          <w:b/>
          <w:sz w:val="28"/>
          <w:szCs w:val="28"/>
          <w:lang w:val="tt-RU"/>
        </w:rPr>
        <w:t xml:space="preserve"> сәгать)</w:t>
      </w:r>
      <w:r>
        <w:rPr>
          <w:b/>
          <w:sz w:val="28"/>
          <w:szCs w:val="28"/>
          <w:lang w:val="tt-RU"/>
        </w:rPr>
        <w:t xml:space="preserve"> </w:t>
      </w: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210"/>
        <w:jc w:val="both"/>
        <w:rPr>
          <w:noProof/>
          <w:color w:val="000000"/>
          <w:sz w:val="28"/>
          <w:szCs w:val="28"/>
          <w:lang w:val="tt-RU"/>
        </w:rPr>
      </w:pPr>
      <w:r>
        <w:rPr>
          <w:noProof/>
          <w:color w:val="000000"/>
          <w:sz w:val="28"/>
          <w:szCs w:val="28"/>
          <w:lang w:val="tt-RU"/>
        </w:rPr>
        <w:t xml:space="preserve">      1. </w:t>
      </w:r>
      <w:r w:rsidRPr="000D7DE9">
        <w:rPr>
          <w:noProof/>
          <w:color w:val="000000"/>
          <w:sz w:val="28"/>
          <w:szCs w:val="28"/>
          <w:lang w:val="tt-RU"/>
        </w:rPr>
        <w:t>Әдәби әсәр героена адресланган хат язу.</w:t>
      </w: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210"/>
        <w:jc w:val="both"/>
        <w:rPr>
          <w:noProof/>
          <w:color w:val="000000"/>
          <w:spacing w:val="2"/>
          <w:sz w:val="28"/>
          <w:szCs w:val="28"/>
          <w:lang w:val="tt-RU"/>
        </w:rPr>
      </w:pPr>
      <w:r>
        <w:rPr>
          <w:noProof/>
          <w:color w:val="000000"/>
          <w:sz w:val="28"/>
          <w:szCs w:val="28"/>
          <w:lang w:val="tt-RU"/>
        </w:rPr>
        <w:t xml:space="preserve">      2.</w:t>
      </w:r>
      <w:r w:rsidRPr="000D7DE9">
        <w:rPr>
          <w:noProof/>
          <w:color w:val="000000"/>
          <w:spacing w:val="2"/>
          <w:sz w:val="28"/>
          <w:szCs w:val="28"/>
          <w:lang w:val="tt-RU"/>
        </w:rPr>
        <w:t xml:space="preserve">Тормышта үрнәк булырдай берәр кеше турында очерк язу. </w:t>
      </w: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210"/>
        <w:jc w:val="both"/>
        <w:rPr>
          <w:b/>
          <w:bCs/>
          <w:noProof/>
          <w:color w:val="000000"/>
          <w:spacing w:val="-12"/>
          <w:sz w:val="28"/>
          <w:szCs w:val="28"/>
          <w:lang w:val="tt-RU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9098280</wp:posOffset>
                </wp:positionH>
                <wp:positionV relativeFrom="paragraph">
                  <wp:posOffset>496570</wp:posOffset>
                </wp:positionV>
                <wp:extent cx="0" cy="2225040"/>
                <wp:effectExtent l="17145" t="12700" r="11430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504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6.4pt,39.1pt" to="716.4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" o:allowincell="f" strokeweight="1.45pt">
                <w10:wrap anchorx="margin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9147175</wp:posOffset>
                </wp:positionH>
                <wp:positionV relativeFrom="paragraph">
                  <wp:posOffset>496570</wp:posOffset>
                </wp:positionV>
                <wp:extent cx="0" cy="2164080"/>
                <wp:effectExtent l="18415" t="12700" r="1968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408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0.25pt,39.1pt" to="720.25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" o:allowincell="f" strokeweight="1.7pt">
                <w10:wrap anchorx="margin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9232265</wp:posOffset>
                </wp:positionH>
                <wp:positionV relativeFrom="paragraph">
                  <wp:posOffset>1484630</wp:posOffset>
                </wp:positionV>
                <wp:extent cx="0" cy="511810"/>
                <wp:effectExtent l="8255" t="10160" r="1079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8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95pt,116.9pt" to="726.95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9074150</wp:posOffset>
                </wp:positionH>
                <wp:positionV relativeFrom="paragraph">
                  <wp:posOffset>4959350</wp:posOffset>
                </wp:positionV>
                <wp:extent cx="0" cy="1852930"/>
                <wp:effectExtent l="12065" t="17780" r="16510" b="152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293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4.5pt,390.5pt" to="714.5pt,5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" o:allowincell="f" strokeweight="1.45pt">
                <w10:wrap anchorx="margin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9213850</wp:posOffset>
                </wp:positionH>
                <wp:positionV relativeFrom="paragraph">
                  <wp:posOffset>6458585</wp:posOffset>
                </wp:positionV>
                <wp:extent cx="0" cy="377825"/>
                <wp:effectExtent l="8890" t="12065" r="1016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5.5pt,508.55pt" to="725.5pt,5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" o:allowincell="f" strokeweight=".5pt">
                <w10:wrap anchorx="margin"/>
              </v:line>
            </w:pict>
          </mc:Fallback>
        </mc:AlternateContent>
      </w:r>
      <w:r>
        <w:rPr>
          <w:noProof/>
          <w:color w:val="000000"/>
          <w:spacing w:val="2"/>
          <w:sz w:val="28"/>
          <w:szCs w:val="28"/>
          <w:lang w:val="tt-RU"/>
        </w:rPr>
        <w:t xml:space="preserve">      3. </w:t>
      </w:r>
      <w:r w:rsidRPr="000D7DE9">
        <w:rPr>
          <w:noProof/>
          <w:color w:val="000000"/>
          <w:sz w:val="28"/>
          <w:szCs w:val="28"/>
          <w:lang w:val="tt-RU"/>
        </w:rPr>
        <w:t xml:space="preserve">Концертка яки театрга баргач алган тәэсирләр турында </w:t>
      </w:r>
      <w:r w:rsidRPr="000D7DE9">
        <w:rPr>
          <w:noProof/>
          <w:color w:val="000000"/>
          <w:spacing w:val="-1"/>
          <w:sz w:val="28"/>
          <w:szCs w:val="28"/>
          <w:lang w:val="tt-RU"/>
        </w:rPr>
        <w:t>сөйләшү, диалогик һәм монологик сөйләм үрнәкләре табу.</w:t>
      </w: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210"/>
        <w:jc w:val="both"/>
        <w:rPr>
          <w:b/>
          <w:bCs/>
          <w:noProof/>
          <w:color w:val="000000"/>
          <w:spacing w:val="-12"/>
          <w:sz w:val="28"/>
          <w:szCs w:val="28"/>
          <w:lang w:val="tt-RU"/>
        </w:rPr>
      </w:pPr>
      <w:r>
        <w:rPr>
          <w:bCs/>
          <w:noProof/>
          <w:color w:val="000000"/>
          <w:spacing w:val="-12"/>
          <w:sz w:val="28"/>
          <w:szCs w:val="28"/>
          <w:lang w:val="tt-RU"/>
        </w:rPr>
        <w:t xml:space="preserve">        </w:t>
      </w:r>
      <w:r w:rsidRPr="00240541">
        <w:rPr>
          <w:bCs/>
          <w:noProof/>
          <w:color w:val="000000"/>
          <w:spacing w:val="-12"/>
          <w:sz w:val="28"/>
          <w:szCs w:val="28"/>
          <w:lang w:val="tt-RU"/>
        </w:rPr>
        <w:t>4.</w:t>
      </w:r>
      <w:r>
        <w:rPr>
          <w:bCs/>
          <w:noProof/>
          <w:color w:val="000000"/>
          <w:spacing w:val="-12"/>
          <w:sz w:val="28"/>
          <w:szCs w:val="28"/>
          <w:lang w:val="tt-RU"/>
        </w:rPr>
        <w:t xml:space="preserve"> </w:t>
      </w:r>
      <w:r w:rsidRPr="000D7DE9">
        <w:rPr>
          <w:noProof/>
          <w:color w:val="000000"/>
          <w:spacing w:val="5"/>
          <w:sz w:val="28"/>
          <w:szCs w:val="28"/>
          <w:lang w:val="tt-RU"/>
        </w:rPr>
        <w:t>Татар һәм рус телләрендәге кушма җөмләләрне төзе</w:t>
      </w:r>
      <w:r w:rsidRPr="000D7DE9">
        <w:rPr>
          <w:noProof/>
          <w:color w:val="000000"/>
          <w:spacing w:val="5"/>
          <w:sz w:val="28"/>
          <w:szCs w:val="28"/>
          <w:lang w:val="tt-RU"/>
        </w:rPr>
        <w:softHyphen/>
      </w:r>
      <w:r>
        <w:rPr>
          <w:noProof/>
          <w:color w:val="000000"/>
          <w:sz w:val="28"/>
          <w:szCs w:val="28"/>
          <w:lang w:val="tt-RU"/>
        </w:rPr>
        <w:t xml:space="preserve">лешләре,  </w:t>
      </w:r>
      <w:r w:rsidRPr="000D7DE9">
        <w:rPr>
          <w:noProof/>
          <w:color w:val="000000"/>
          <w:sz w:val="28"/>
          <w:szCs w:val="28"/>
          <w:lang w:val="tt-RU"/>
        </w:rPr>
        <w:t>бәйләүче   чаралары   һәм   функцияләре   ягыннан чагыштыру.</w:t>
      </w: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210"/>
        <w:jc w:val="both"/>
        <w:rPr>
          <w:b/>
          <w:bCs/>
          <w:noProof/>
          <w:color w:val="000000"/>
          <w:spacing w:val="-12"/>
          <w:sz w:val="28"/>
          <w:szCs w:val="28"/>
          <w:lang w:val="tt-RU"/>
        </w:rPr>
      </w:pPr>
      <w:r w:rsidRPr="00240541">
        <w:rPr>
          <w:bCs/>
          <w:noProof/>
          <w:color w:val="000000"/>
          <w:spacing w:val="-12"/>
          <w:sz w:val="28"/>
          <w:szCs w:val="28"/>
          <w:lang w:val="tt-RU"/>
        </w:rPr>
        <w:t xml:space="preserve">        5.</w:t>
      </w:r>
      <w:r>
        <w:rPr>
          <w:bCs/>
          <w:noProof/>
          <w:color w:val="000000"/>
          <w:spacing w:val="-12"/>
          <w:sz w:val="28"/>
          <w:szCs w:val="28"/>
          <w:lang w:val="tt-RU"/>
        </w:rPr>
        <w:t xml:space="preserve"> </w:t>
      </w:r>
      <w:r w:rsidRPr="000D7DE9">
        <w:rPr>
          <w:noProof/>
          <w:color w:val="000000"/>
          <w:sz w:val="28"/>
          <w:szCs w:val="28"/>
          <w:lang w:val="tt-RU"/>
        </w:rPr>
        <w:t>Әдәби геройларга характеристика язарга өйрәнү.</w:t>
      </w: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210"/>
        <w:jc w:val="both"/>
        <w:rPr>
          <w:b/>
          <w:bCs/>
          <w:noProof/>
          <w:color w:val="000000"/>
          <w:spacing w:val="-12"/>
          <w:sz w:val="28"/>
          <w:szCs w:val="28"/>
          <w:lang w:val="tt-RU"/>
        </w:rPr>
      </w:pPr>
      <w:r w:rsidRPr="00636EB6">
        <w:rPr>
          <w:bCs/>
          <w:noProof/>
          <w:color w:val="000000"/>
          <w:spacing w:val="-12"/>
          <w:sz w:val="28"/>
          <w:szCs w:val="28"/>
          <w:lang w:val="tt-RU"/>
        </w:rPr>
        <w:t xml:space="preserve">        6.</w:t>
      </w:r>
      <w:r>
        <w:rPr>
          <w:bCs/>
          <w:noProof/>
          <w:color w:val="000000"/>
          <w:spacing w:val="-12"/>
          <w:sz w:val="28"/>
          <w:szCs w:val="28"/>
          <w:lang w:val="tt-RU"/>
        </w:rPr>
        <w:t xml:space="preserve"> </w:t>
      </w:r>
      <w:r w:rsidRPr="000D7DE9">
        <w:rPr>
          <w:noProof/>
          <w:color w:val="000000"/>
          <w:sz w:val="28"/>
          <w:szCs w:val="28"/>
          <w:lang w:val="tt-RU"/>
        </w:rPr>
        <w:t>Татар телендәге сүз тәртибе үзенчәлекләрен чагылдыр</w:t>
      </w:r>
      <w:r w:rsidRPr="000D7DE9">
        <w:rPr>
          <w:noProof/>
          <w:color w:val="000000"/>
          <w:sz w:val="28"/>
          <w:szCs w:val="28"/>
          <w:lang w:val="tt-RU"/>
        </w:rPr>
        <w:softHyphen/>
      </w:r>
      <w:r w:rsidRPr="000D7DE9">
        <w:rPr>
          <w:noProof/>
          <w:color w:val="000000"/>
          <w:spacing w:val="1"/>
          <w:sz w:val="28"/>
          <w:szCs w:val="28"/>
          <w:lang w:val="tt-RU"/>
        </w:rPr>
        <w:t>ган кыска текстларны тәрҗемә итү күнегүләрен үтәү.</w:t>
      </w: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210"/>
        <w:jc w:val="both"/>
        <w:rPr>
          <w:b/>
          <w:bCs/>
          <w:noProof/>
          <w:color w:val="000000"/>
          <w:spacing w:val="-12"/>
          <w:sz w:val="28"/>
          <w:szCs w:val="28"/>
          <w:lang w:val="tt-RU"/>
        </w:rPr>
      </w:pPr>
      <w:r>
        <w:rPr>
          <w:bCs/>
          <w:noProof/>
          <w:color w:val="000000"/>
          <w:spacing w:val="-12"/>
          <w:sz w:val="28"/>
          <w:szCs w:val="28"/>
          <w:lang w:val="tt-RU"/>
        </w:rPr>
        <w:t xml:space="preserve">        </w:t>
      </w:r>
      <w:r w:rsidRPr="00636EB6">
        <w:rPr>
          <w:bCs/>
          <w:noProof/>
          <w:color w:val="000000"/>
          <w:spacing w:val="-12"/>
          <w:sz w:val="28"/>
          <w:szCs w:val="28"/>
          <w:lang w:val="tt-RU"/>
        </w:rPr>
        <w:t>7.</w:t>
      </w:r>
      <w:r>
        <w:rPr>
          <w:bCs/>
          <w:noProof/>
          <w:color w:val="000000"/>
          <w:spacing w:val="-12"/>
          <w:sz w:val="28"/>
          <w:szCs w:val="28"/>
          <w:lang w:val="tt-RU"/>
        </w:rPr>
        <w:t xml:space="preserve"> </w:t>
      </w:r>
      <w:r w:rsidRPr="000D7DE9">
        <w:rPr>
          <w:noProof/>
          <w:color w:val="000000"/>
          <w:spacing w:val="-4"/>
          <w:sz w:val="28"/>
          <w:szCs w:val="28"/>
        </w:rPr>
        <w:t>Экологик темага сочинение элементлары булган изложе</w:t>
      </w:r>
      <w:r w:rsidRPr="000D7DE9">
        <w:rPr>
          <w:noProof/>
          <w:color w:val="000000"/>
          <w:spacing w:val="-1"/>
          <w:sz w:val="28"/>
          <w:szCs w:val="28"/>
        </w:rPr>
        <w:t>ниеләр язу.</w:t>
      </w:r>
    </w:p>
    <w:p w:rsidR="00E26CA8" w:rsidRPr="00D510B7" w:rsidRDefault="00E26CA8" w:rsidP="00E26CA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tt-RU" w:eastAsia="en-US"/>
        </w:rPr>
      </w:pPr>
      <w:r>
        <w:rPr>
          <w:bCs/>
          <w:noProof/>
          <w:color w:val="000000"/>
          <w:spacing w:val="-12"/>
          <w:sz w:val="28"/>
          <w:szCs w:val="28"/>
          <w:lang w:val="tt-RU"/>
        </w:rPr>
        <w:t xml:space="preserve">           </w:t>
      </w:r>
      <w:r w:rsidRPr="00D510B7">
        <w:rPr>
          <w:bCs/>
          <w:noProof/>
          <w:color w:val="000000"/>
          <w:spacing w:val="-12"/>
          <w:sz w:val="28"/>
          <w:szCs w:val="28"/>
          <w:lang w:val="tt-RU"/>
        </w:rPr>
        <w:t>8.</w:t>
      </w:r>
      <w:r>
        <w:rPr>
          <w:bCs/>
          <w:noProof/>
          <w:color w:val="000000"/>
          <w:spacing w:val="-12"/>
          <w:sz w:val="28"/>
          <w:szCs w:val="28"/>
          <w:lang w:val="tt-RU"/>
        </w:rPr>
        <w:t xml:space="preserve"> </w:t>
      </w:r>
      <w:r w:rsidRPr="00D510B7">
        <w:rPr>
          <w:noProof/>
          <w:sz w:val="28"/>
          <w:szCs w:val="28"/>
          <w:lang w:val="tt-RU"/>
        </w:rPr>
        <w:t>Картиналар буенча сочинениеләр язу (</w:t>
      </w:r>
      <w:r w:rsidRPr="00D510B7">
        <w:rPr>
          <w:rFonts w:eastAsiaTheme="minorHAnsi"/>
          <w:iCs/>
          <w:sz w:val="28"/>
          <w:szCs w:val="28"/>
          <w:lang w:val="tt-RU" w:eastAsia="en-US"/>
        </w:rPr>
        <w:t>Фәридә Хәсьянова «</w:t>
      </w:r>
      <w:r w:rsidRPr="00D510B7">
        <w:rPr>
          <w:rFonts w:eastAsiaTheme="minorHAnsi"/>
          <w:sz w:val="28"/>
          <w:szCs w:val="28"/>
          <w:lang w:val="tt-RU" w:eastAsia="en-US"/>
        </w:rPr>
        <w:t xml:space="preserve">Матур өй», </w:t>
      </w:r>
      <w:r w:rsidRPr="00D510B7">
        <w:rPr>
          <w:rFonts w:eastAsiaTheme="minorHAnsi"/>
          <w:iCs/>
          <w:sz w:val="28"/>
          <w:szCs w:val="28"/>
          <w:lang w:val="tt-RU" w:eastAsia="en-US"/>
        </w:rPr>
        <w:t>Станислав Жуковский</w:t>
      </w:r>
      <w:r w:rsidRPr="00D510B7">
        <w:rPr>
          <w:rFonts w:eastAsiaTheme="minorHAnsi"/>
          <w:sz w:val="28"/>
          <w:szCs w:val="28"/>
          <w:lang w:val="tt-RU" w:eastAsia="en-US"/>
        </w:rPr>
        <w:t xml:space="preserve"> «Рояльле кунак бүлмәсе», </w:t>
      </w:r>
      <w:r w:rsidRPr="00D510B7">
        <w:rPr>
          <w:rFonts w:eastAsiaTheme="minorHAnsi"/>
          <w:iCs/>
          <w:sz w:val="28"/>
          <w:szCs w:val="28"/>
          <w:lang w:val="tt-RU" w:eastAsia="en-US"/>
        </w:rPr>
        <w:t>Наил Галимов «</w:t>
      </w:r>
      <w:r w:rsidRPr="00D510B7">
        <w:rPr>
          <w:rFonts w:eastAsiaTheme="minorHAnsi"/>
          <w:sz w:val="28"/>
          <w:szCs w:val="28"/>
          <w:lang w:val="tt-RU" w:eastAsia="en-US"/>
        </w:rPr>
        <w:t>Ялгызлык»).</w:t>
      </w: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210"/>
        <w:jc w:val="both"/>
        <w:rPr>
          <w:b/>
          <w:bCs/>
          <w:noProof/>
          <w:color w:val="000000"/>
          <w:spacing w:val="-12"/>
          <w:sz w:val="28"/>
          <w:szCs w:val="28"/>
          <w:lang w:val="tt-RU"/>
        </w:rPr>
      </w:pPr>
      <w:r>
        <w:rPr>
          <w:bCs/>
          <w:noProof/>
          <w:color w:val="000000"/>
          <w:spacing w:val="-12"/>
          <w:sz w:val="28"/>
          <w:szCs w:val="28"/>
          <w:lang w:val="tt-RU"/>
        </w:rPr>
        <w:t xml:space="preserve">        9</w:t>
      </w:r>
      <w:r w:rsidRPr="00636EB6">
        <w:rPr>
          <w:bCs/>
          <w:noProof/>
          <w:color w:val="000000"/>
          <w:spacing w:val="-12"/>
          <w:sz w:val="28"/>
          <w:szCs w:val="28"/>
          <w:lang w:val="tt-RU"/>
        </w:rPr>
        <w:t>.</w:t>
      </w:r>
      <w:r w:rsidRPr="000D7DE9">
        <w:rPr>
          <w:noProof/>
          <w:color w:val="000000"/>
          <w:spacing w:val="-2"/>
          <w:sz w:val="28"/>
          <w:szCs w:val="28"/>
          <w:lang w:val="tt-RU"/>
        </w:rPr>
        <w:t>Үтелгән темаларга таянып, грамматик биремле диктант</w:t>
      </w:r>
      <w:r w:rsidRPr="000D7DE9">
        <w:rPr>
          <w:noProof/>
          <w:color w:val="000000"/>
          <w:spacing w:val="-2"/>
          <w:sz w:val="28"/>
          <w:szCs w:val="28"/>
          <w:lang w:val="tt-RU"/>
        </w:rPr>
        <w:softHyphen/>
      </w:r>
      <w:r w:rsidRPr="000D7DE9">
        <w:rPr>
          <w:noProof/>
          <w:color w:val="000000"/>
          <w:sz w:val="28"/>
          <w:szCs w:val="28"/>
          <w:lang w:val="tt-RU"/>
        </w:rPr>
        <w:t>лар язу.</w:t>
      </w: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210"/>
        <w:jc w:val="both"/>
        <w:rPr>
          <w:noProof/>
          <w:color w:val="000000"/>
          <w:spacing w:val="-1"/>
          <w:sz w:val="28"/>
          <w:szCs w:val="28"/>
          <w:lang w:val="tt-RU"/>
        </w:rPr>
      </w:pPr>
      <w:r>
        <w:rPr>
          <w:bCs/>
          <w:noProof/>
          <w:color w:val="000000"/>
          <w:spacing w:val="-12"/>
          <w:sz w:val="28"/>
          <w:szCs w:val="28"/>
          <w:lang w:val="tt-RU"/>
        </w:rPr>
        <w:t xml:space="preserve">      10</w:t>
      </w:r>
      <w:r w:rsidRPr="00636EB6">
        <w:rPr>
          <w:bCs/>
          <w:noProof/>
          <w:color w:val="000000"/>
          <w:spacing w:val="-12"/>
          <w:sz w:val="28"/>
          <w:szCs w:val="28"/>
          <w:lang w:val="tt-RU"/>
        </w:rPr>
        <w:t>.</w:t>
      </w:r>
      <w:r>
        <w:rPr>
          <w:bCs/>
          <w:noProof/>
          <w:color w:val="000000"/>
          <w:spacing w:val="-12"/>
          <w:sz w:val="28"/>
          <w:szCs w:val="28"/>
          <w:lang w:val="tt-RU"/>
        </w:rPr>
        <w:t xml:space="preserve"> </w:t>
      </w:r>
      <w:r w:rsidRPr="000D7DE9">
        <w:rPr>
          <w:noProof/>
          <w:color w:val="000000"/>
          <w:spacing w:val="-2"/>
          <w:sz w:val="28"/>
          <w:szCs w:val="28"/>
          <w:lang w:val="tt-RU"/>
        </w:rPr>
        <w:t>Дәрестән тыш укылган әдәби әсәрләргә таянып, сочине</w:t>
      </w:r>
      <w:r w:rsidRPr="000D7DE9">
        <w:rPr>
          <w:noProof/>
          <w:color w:val="000000"/>
          <w:spacing w:val="-2"/>
          <w:sz w:val="28"/>
          <w:szCs w:val="28"/>
          <w:lang w:val="tt-RU"/>
        </w:rPr>
        <w:softHyphen/>
      </w:r>
      <w:r w:rsidRPr="000D7DE9">
        <w:rPr>
          <w:noProof/>
          <w:color w:val="000000"/>
          <w:spacing w:val="-1"/>
          <w:sz w:val="28"/>
          <w:szCs w:val="28"/>
          <w:lang w:val="tt-RU"/>
        </w:rPr>
        <w:t>ниеләр язу</w:t>
      </w:r>
      <w:r>
        <w:rPr>
          <w:noProof/>
          <w:color w:val="000000"/>
          <w:spacing w:val="-1"/>
          <w:sz w:val="28"/>
          <w:szCs w:val="28"/>
          <w:lang w:val="tt-RU"/>
        </w:rPr>
        <w:t xml:space="preserve">. </w:t>
      </w:r>
    </w:p>
    <w:p w:rsidR="00E26CA8" w:rsidRPr="004A59F2" w:rsidRDefault="00E26CA8" w:rsidP="00E26CA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216" w:right="14"/>
        <w:jc w:val="both"/>
        <w:rPr>
          <w:noProof/>
          <w:spacing w:val="-14"/>
          <w:sz w:val="28"/>
          <w:szCs w:val="28"/>
          <w:lang w:val="tt-RU"/>
        </w:rPr>
      </w:pPr>
      <w:r>
        <w:rPr>
          <w:noProof/>
          <w:color w:val="000000"/>
          <w:spacing w:val="-1"/>
          <w:sz w:val="28"/>
          <w:szCs w:val="28"/>
          <w:lang w:val="tt-RU"/>
        </w:rPr>
        <w:t xml:space="preserve">     11. </w:t>
      </w:r>
      <w:r w:rsidRPr="004A59F2">
        <w:rPr>
          <w:noProof/>
          <w:sz w:val="28"/>
          <w:szCs w:val="28"/>
          <w:lang w:val="tt-RU"/>
        </w:rPr>
        <w:t>Индивидуаль һәм төркемнәрдә проектлау-тикшеренү эше башкару.</w:t>
      </w: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210"/>
        <w:jc w:val="both"/>
        <w:rPr>
          <w:noProof/>
          <w:color w:val="000000"/>
          <w:spacing w:val="-1"/>
          <w:sz w:val="28"/>
          <w:szCs w:val="28"/>
          <w:lang w:val="tt-RU"/>
        </w:rPr>
      </w:pP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210"/>
        <w:jc w:val="both"/>
        <w:rPr>
          <w:noProof/>
          <w:color w:val="000000"/>
          <w:spacing w:val="-1"/>
          <w:sz w:val="28"/>
          <w:szCs w:val="28"/>
          <w:lang w:val="tt-RU"/>
        </w:rPr>
      </w:pPr>
    </w:p>
    <w:p w:rsidR="00E26CA8" w:rsidRPr="009F1392" w:rsidRDefault="00E26CA8" w:rsidP="00E26CA8">
      <w:pPr>
        <w:spacing w:line="360" w:lineRule="auto"/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9 нчы</w:t>
      </w:r>
      <w:r w:rsidRPr="009F1392">
        <w:rPr>
          <w:b/>
          <w:sz w:val="28"/>
          <w:szCs w:val="28"/>
          <w:lang w:val="tt-RU"/>
        </w:rPr>
        <w:t xml:space="preserve"> сыйныф</w:t>
      </w:r>
    </w:p>
    <w:p w:rsidR="00E26CA8" w:rsidRPr="00E6043C" w:rsidRDefault="00E26CA8" w:rsidP="00E26CA8">
      <w:pPr>
        <w:spacing w:line="360" w:lineRule="auto"/>
        <w:ind w:left="360"/>
        <w:jc w:val="center"/>
        <w:rPr>
          <w:b/>
          <w:sz w:val="28"/>
          <w:szCs w:val="28"/>
          <w:lang w:val="tt-RU"/>
        </w:rPr>
      </w:pPr>
      <w:r w:rsidRPr="00E6043C">
        <w:rPr>
          <w:b/>
          <w:sz w:val="28"/>
          <w:szCs w:val="28"/>
          <w:lang w:val="tt-RU"/>
        </w:rPr>
        <w:t>(68</w:t>
      </w:r>
      <w:r w:rsidR="00872B71">
        <w:rPr>
          <w:b/>
          <w:sz w:val="28"/>
          <w:szCs w:val="28"/>
          <w:lang w:val="tt-RU"/>
        </w:rPr>
        <w:t xml:space="preserve"> / 34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ind w:left="360"/>
        <w:jc w:val="both"/>
        <w:rPr>
          <w:b/>
          <w:sz w:val="28"/>
          <w:szCs w:val="28"/>
          <w:lang w:val="tt-RU"/>
        </w:rPr>
      </w:pP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1. Гади җөмлә синтаксисын </w:t>
      </w:r>
      <w:r w:rsidRPr="00E6043C">
        <w:rPr>
          <w:b/>
          <w:sz w:val="28"/>
          <w:szCs w:val="28"/>
          <w:lang w:val="tt-RU"/>
        </w:rPr>
        <w:t>кабатлау   (4</w:t>
      </w:r>
      <w:r w:rsidR="00872B71">
        <w:rPr>
          <w:b/>
          <w:sz w:val="28"/>
          <w:szCs w:val="28"/>
          <w:lang w:val="tt-RU"/>
        </w:rPr>
        <w:t xml:space="preserve"> / 2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sz w:val="28"/>
          <w:szCs w:val="28"/>
          <w:lang w:val="tt-RU"/>
        </w:rPr>
      </w:pPr>
      <w:r>
        <w:rPr>
          <w:noProof/>
          <w:sz w:val="28"/>
          <w:szCs w:val="28"/>
          <w:lang w:val="tt-RU"/>
        </w:rPr>
        <w:t xml:space="preserve"> Гади җөмлә синтаксисы. Гади җөмләләрне төркемләү.  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noProof/>
          <w:sz w:val="28"/>
          <w:szCs w:val="28"/>
          <w:lang w:val="tt-RU"/>
        </w:rPr>
        <w:t xml:space="preserve">Җөмләдә сүзләр бәйләнеше.  </w:t>
      </w:r>
      <w:r w:rsidRPr="007D5CF3">
        <w:rPr>
          <w:sz w:val="28"/>
          <w:szCs w:val="28"/>
          <w:lang w:val="tt-RU"/>
        </w:rPr>
        <w:t>Җөмләнең</w:t>
      </w:r>
      <w:r>
        <w:rPr>
          <w:sz w:val="28"/>
          <w:szCs w:val="28"/>
          <w:lang w:val="tt-RU"/>
        </w:rPr>
        <w:t xml:space="preserve"> баш, иярчен, </w:t>
      </w:r>
      <w:r w:rsidRPr="007D5CF3">
        <w:rPr>
          <w:sz w:val="28"/>
          <w:szCs w:val="28"/>
          <w:lang w:val="tt-RU"/>
        </w:rPr>
        <w:t xml:space="preserve"> модаль</w:t>
      </w:r>
      <w:r>
        <w:rPr>
          <w:sz w:val="28"/>
          <w:szCs w:val="28"/>
          <w:lang w:val="tt-RU"/>
        </w:rPr>
        <w:t xml:space="preserve">, тиңдәш һәм аерымланган кисәкләре. Алар янында тыныш билгеләре.  </w:t>
      </w:r>
    </w:p>
    <w:p w:rsidR="00E26CA8" w:rsidRDefault="00E26CA8" w:rsidP="00E26CA8">
      <w:pPr>
        <w:spacing w:line="360" w:lineRule="auto"/>
        <w:ind w:firstLine="709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Грамматик анализ төрләре.</w:t>
      </w:r>
    </w:p>
    <w:p w:rsidR="00E26CA8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 w:rsidRPr="00636EB6">
        <w:rPr>
          <w:b/>
          <w:sz w:val="28"/>
          <w:szCs w:val="28"/>
          <w:lang w:val="tt-RU"/>
        </w:rPr>
        <w:t xml:space="preserve">2. Кушма җөмлә синтаксисы һәм </w:t>
      </w:r>
      <w:r>
        <w:rPr>
          <w:b/>
          <w:sz w:val="28"/>
          <w:szCs w:val="28"/>
          <w:lang w:val="tt-RU"/>
        </w:rPr>
        <w:t xml:space="preserve">пунктуация </w:t>
      </w:r>
      <w:r w:rsidRPr="00E6043C">
        <w:rPr>
          <w:b/>
          <w:sz w:val="28"/>
          <w:szCs w:val="28"/>
          <w:lang w:val="tt-RU"/>
        </w:rPr>
        <w:t>(2</w:t>
      </w:r>
      <w:r>
        <w:rPr>
          <w:b/>
          <w:sz w:val="28"/>
          <w:szCs w:val="28"/>
          <w:lang w:val="tt-RU"/>
        </w:rPr>
        <w:t>0</w:t>
      </w:r>
      <w:r w:rsidR="00872B71">
        <w:rPr>
          <w:b/>
          <w:sz w:val="28"/>
          <w:szCs w:val="28"/>
          <w:lang w:val="tt-RU"/>
        </w:rPr>
        <w:t xml:space="preserve"> / 10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ind w:firstLine="709"/>
        <w:jc w:val="both"/>
        <w:rPr>
          <w:noProof/>
          <w:color w:val="000000"/>
          <w:spacing w:val="-1"/>
          <w:sz w:val="28"/>
          <w:szCs w:val="28"/>
          <w:lang w:val="tt-RU"/>
        </w:rPr>
      </w:pPr>
      <w:r w:rsidRPr="00393447">
        <w:rPr>
          <w:sz w:val="28"/>
          <w:szCs w:val="28"/>
          <w:lang w:val="tt-RU"/>
        </w:rPr>
        <w:t>Кушма җөмлә турында төшенчә</w:t>
      </w:r>
      <w:r>
        <w:rPr>
          <w:sz w:val="28"/>
          <w:szCs w:val="28"/>
          <w:lang w:val="tt-RU"/>
        </w:rPr>
        <w:t xml:space="preserve">. </w:t>
      </w:r>
      <w:r>
        <w:rPr>
          <w:noProof/>
          <w:color w:val="000000"/>
          <w:spacing w:val="-1"/>
          <w:sz w:val="28"/>
          <w:szCs w:val="28"/>
          <w:lang w:val="tt-RU"/>
        </w:rPr>
        <w:t>Тезмә кушма җөмлә.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Теркәгечле һәм теркәгечсез  тезмә кушма җөмләләр. Алар янында тыныш билгеләре.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Күп тезмәле кушма җөмлә.</w:t>
      </w:r>
    </w:p>
    <w:p w:rsidR="00E26CA8" w:rsidRDefault="00E26CA8" w:rsidP="00E26CA8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Иярченле кушма җөмләләр турында төшенчә. Синтетик һәм аналитик иярчен җөмләләрнең үзенчәлекләре, аларның синонимлыгы.Мөнәсәбәтле сүзләрнең һәм ияртүче теркәгечләрнең үзенчәлекләре.</w:t>
      </w:r>
    </w:p>
    <w:p w:rsidR="00E26CA8" w:rsidRPr="000228F9" w:rsidRDefault="00E26CA8" w:rsidP="00E26CA8">
      <w:pPr>
        <w:spacing w:line="360" w:lineRule="auto"/>
        <w:ind w:firstLine="709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Иярченле кушма җөмләләрдә тыныш билгеләре.</w:t>
      </w: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Иярчен җөмләләрнең мәг</w:t>
      </w:r>
      <w:r w:rsidRPr="00386C16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нә ягыннан төрләре.</w:t>
      </w: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Иярчен ия һәм иярчен хәбәр җөмләләр. </w:t>
      </w: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Иярчен тәмамлык җөмлә. </w:t>
      </w:r>
    </w:p>
    <w:p w:rsidR="00E26CA8" w:rsidRPr="00386C16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Иярчен аергыч җөмлә.</w:t>
      </w:r>
    </w:p>
    <w:p w:rsidR="00E26CA8" w:rsidRPr="00386C16" w:rsidRDefault="00E26CA8" w:rsidP="00E26CA8">
      <w:pPr>
        <w:shd w:val="clear" w:color="auto" w:fill="FFFFFF"/>
        <w:tabs>
          <w:tab w:val="left" w:pos="547"/>
        </w:tabs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Иярчен вакыт җөмлә.</w:t>
      </w: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21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Иярчен урын  җөмлә.</w:t>
      </w:r>
    </w:p>
    <w:p w:rsidR="00E26CA8" w:rsidRPr="00386C16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21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Иярчен рәвеш җөмлә.</w:t>
      </w:r>
    </w:p>
    <w:p w:rsidR="00E26CA8" w:rsidRDefault="00E26CA8" w:rsidP="00E26CA8">
      <w:pPr>
        <w:shd w:val="clear" w:color="auto" w:fill="FFFFFF"/>
        <w:tabs>
          <w:tab w:val="left" w:pos="547"/>
        </w:tabs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Иярчен күләм җөмлә.</w:t>
      </w:r>
    </w:p>
    <w:p w:rsidR="00E26CA8" w:rsidRPr="00386C16" w:rsidRDefault="00E26CA8" w:rsidP="00E26CA8">
      <w:pPr>
        <w:shd w:val="clear" w:color="auto" w:fill="FFFFFF"/>
        <w:tabs>
          <w:tab w:val="left" w:pos="284"/>
          <w:tab w:val="left" w:pos="547"/>
        </w:tabs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Иярчен сәбәп җөмлә.</w:t>
      </w:r>
    </w:p>
    <w:p w:rsidR="00E26CA8" w:rsidRPr="00386C16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21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Иярчен максат җөмлә.</w:t>
      </w:r>
    </w:p>
    <w:p w:rsidR="00E26CA8" w:rsidRPr="00386C16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21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Иярчен шарт җөмлә.</w:t>
      </w:r>
    </w:p>
    <w:p w:rsidR="00E26CA8" w:rsidRPr="004A59F2" w:rsidRDefault="00E26CA8" w:rsidP="00E26CA8">
      <w:pPr>
        <w:shd w:val="clear" w:color="auto" w:fill="FFFFFF"/>
        <w:tabs>
          <w:tab w:val="left" w:pos="547"/>
        </w:tabs>
        <w:spacing w:line="360" w:lineRule="auto"/>
        <w:ind w:left="6" w:firstLine="21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Иярчен кире җөмлә.</w:t>
      </w:r>
      <w:r>
        <w:rPr>
          <w:lang w:val="tt-RU"/>
        </w:rPr>
        <w:tab/>
      </w:r>
    </w:p>
    <w:p w:rsidR="00E26CA8" w:rsidRDefault="00E26CA8" w:rsidP="00E26CA8">
      <w:pPr>
        <w:spacing w:line="360" w:lineRule="auto"/>
        <w:jc w:val="both"/>
        <w:rPr>
          <w:lang w:val="tt-RU"/>
        </w:rPr>
      </w:pPr>
      <w:r w:rsidRPr="00322C0D">
        <w:rPr>
          <w:b/>
          <w:sz w:val="28"/>
          <w:szCs w:val="28"/>
          <w:lang w:val="tt-RU"/>
        </w:rPr>
        <w:t>3. Кушма җөмлә төрләрен һәм тыныш билгеләрен кабатлау</w:t>
      </w:r>
      <w:r>
        <w:rPr>
          <w:b/>
          <w:sz w:val="28"/>
          <w:szCs w:val="28"/>
          <w:lang w:val="tt-RU"/>
        </w:rPr>
        <w:t xml:space="preserve"> </w:t>
      </w:r>
      <w:r w:rsidRPr="00E6043C">
        <w:rPr>
          <w:b/>
          <w:sz w:val="28"/>
          <w:szCs w:val="28"/>
          <w:lang w:val="tt-RU"/>
        </w:rPr>
        <w:t>(7</w:t>
      </w:r>
      <w:r w:rsidR="00872B71">
        <w:rPr>
          <w:b/>
          <w:sz w:val="28"/>
          <w:szCs w:val="28"/>
          <w:lang w:val="tt-RU"/>
        </w:rPr>
        <w:t xml:space="preserve"> / 4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4</w:t>
      </w:r>
      <w:r w:rsidRPr="002134A1">
        <w:rPr>
          <w:b/>
          <w:sz w:val="28"/>
          <w:szCs w:val="28"/>
          <w:lang w:val="tt-RU"/>
        </w:rPr>
        <w:t>. Текст синтаксисы</w:t>
      </w:r>
      <w:r>
        <w:rPr>
          <w:b/>
          <w:sz w:val="28"/>
          <w:szCs w:val="28"/>
          <w:lang w:val="tt-RU"/>
        </w:rPr>
        <w:t xml:space="preserve"> </w:t>
      </w:r>
      <w:r w:rsidRPr="00E6043C">
        <w:rPr>
          <w:b/>
          <w:sz w:val="28"/>
          <w:szCs w:val="28"/>
          <w:lang w:val="tt-RU"/>
        </w:rPr>
        <w:t>(5</w:t>
      </w:r>
      <w:r w:rsidR="00872B71">
        <w:rPr>
          <w:b/>
          <w:sz w:val="28"/>
          <w:szCs w:val="28"/>
          <w:lang w:val="tt-RU"/>
        </w:rPr>
        <w:t xml:space="preserve"> / 2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Текст турында төшенчә.</w:t>
      </w:r>
    </w:p>
    <w:p w:rsidR="00E26CA8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Туры һәм кыек сөйләм.</w:t>
      </w:r>
    </w:p>
    <w:p w:rsidR="00E26CA8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Туры сөйләм төрләре.</w:t>
      </w:r>
    </w:p>
    <w:p w:rsidR="00E26CA8" w:rsidRDefault="00E26CA8" w:rsidP="00E26CA8">
      <w:pPr>
        <w:spacing w:line="360" w:lineRule="auto"/>
        <w:jc w:val="both"/>
        <w:rPr>
          <w:lang w:val="tt-RU"/>
        </w:rPr>
      </w:pPr>
      <w:r>
        <w:rPr>
          <w:sz w:val="28"/>
          <w:szCs w:val="28"/>
          <w:lang w:val="tt-RU"/>
        </w:rPr>
        <w:t>Туры сөйләм янында тыныш билгеләре.</w:t>
      </w:r>
    </w:p>
    <w:p w:rsidR="00E26CA8" w:rsidRPr="00322C0D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5</w:t>
      </w:r>
      <w:r w:rsidRPr="00322C0D">
        <w:rPr>
          <w:b/>
          <w:sz w:val="28"/>
          <w:szCs w:val="28"/>
          <w:lang w:val="tt-RU"/>
        </w:rPr>
        <w:t>. Стилистика һәм сөйләм кул</w:t>
      </w:r>
      <w:r w:rsidRPr="00322C0D">
        <w:rPr>
          <w:b/>
          <w:sz w:val="28"/>
          <w:szCs w:val="28"/>
        </w:rPr>
        <w:t>ь</w:t>
      </w:r>
      <w:r w:rsidRPr="00322C0D">
        <w:rPr>
          <w:b/>
          <w:sz w:val="28"/>
          <w:szCs w:val="28"/>
          <w:lang w:val="tt-RU"/>
        </w:rPr>
        <w:t>турасы</w:t>
      </w:r>
      <w:r>
        <w:rPr>
          <w:b/>
          <w:sz w:val="28"/>
          <w:szCs w:val="28"/>
          <w:lang w:val="tt-RU"/>
        </w:rPr>
        <w:t xml:space="preserve"> </w:t>
      </w:r>
      <w:r w:rsidRPr="00E6043C">
        <w:rPr>
          <w:b/>
          <w:sz w:val="28"/>
          <w:szCs w:val="28"/>
          <w:lang w:val="tt-RU"/>
        </w:rPr>
        <w:t>(12</w:t>
      </w:r>
      <w:r w:rsidR="00872B71">
        <w:rPr>
          <w:b/>
          <w:sz w:val="28"/>
          <w:szCs w:val="28"/>
          <w:lang w:val="tt-RU"/>
        </w:rPr>
        <w:t xml:space="preserve"> / 6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Pr="00322C0D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 w:rsidRPr="00322C0D">
        <w:rPr>
          <w:sz w:val="28"/>
          <w:szCs w:val="28"/>
          <w:lang w:val="tt-RU"/>
        </w:rPr>
        <w:t>Әдәби һәм язма сөйләм стильләре турында төшенчә.</w:t>
      </w:r>
    </w:p>
    <w:p w:rsidR="00E26CA8" w:rsidRPr="00322C0D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 w:rsidRPr="00322C0D">
        <w:rPr>
          <w:sz w:val="28"/>
          <w:szCs w:val="28"/>
          <w:lang w:val="tt-RU"/>
        </w:rPr>
        <w:t>Сөйләм стиле.</w:t>
      </w:r>
    </w:p>
    <w:p w:rsidR="00E26CA8" w:rsidRPr="00322C0D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 w:rsidRPr="00322C0D">
        <w:rPr>
          <w:sz w:val="28"/>
          <w:szCs w:val="28"/>
          <w:lang w:val="tt-RU"/>
        </w:rPr>
        <w:t>Хат стиле.</w:t>
      </w:r>
    </w:p>
    <w:p w:rsidR="00E26CA8" w:rsidRPr="00322C0D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 w:rsidRPr="00322C0D">
        <w:rPr>
          <w:sz w:val="28"/>
          <w:szCs w:val="28"/>
          <w:lang w:val="tt-RU"/>
        </w:rPr>
        <w:t>Язма сөйләм стильләре. Фәнни стиль.</w:t>
      </w:r>
    </w:p>
    <w:p w:rsidR="00E26CA8" w:rsidRPr="00322C0D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 w:rsidRPr="00322C0D">
        <w:rPr>
          <w:sz w:val="28"/>
          <w:szCs w:val="28"/>
          <w:lang w:val="tt-RU"/>
        </w:rPr>
        <w:t>Рәсми стиль.</w:t>
      </w:r>
    </w:p>
    <w:p w:rsidR="00E26CA8" w:rsidRPr="00322C0D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 w:rsidRPr="00322C0D">
        <w:rPr>
          <w:sz w:val="28"/>
          <w:szCs w:val="28"/>
          <w:lang w:val="tt-RU"/>
        </w:rPr>
        <w:t>Публи</w:t>
      </w:r>
      <w:r w:rsidRPr="00322C0D">
        <w:rPr>
          <w:sz w:val="28"/>
          <w:szCs w:val="28"/>
        </w:rPr>
        <w:t>ц</w:t>
      </w:r>
      <w:r w:rsidRPr="00322C0D">
        <w:rPr>
          <w:sz w:val="28"/>
          <w:szCs w:val="28"/>
          <w:lang w:val="tt-RU"/>
        </w:rPr>
        <w:t>истик стиль.</w:t>
      </w:r>
    </w:p>
    <w:p w:rsidR="00E26CA8" w:rsidRPr="00322C0D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 w:rsidRPr="00322C0D">
        <w:rPr>
          <w:sz w:val="28"/>
          <w:szCs w:val="28"/>
          <w:lang w:val="tt-RU"/>
        </w:rPr>
        <w:t xml:space="preserve">Матур әдәбият стиле. </w:t>
      </w:r>
    </w:p>
    <w:p w:rsidR="00E26CA8" w:rsidRPr="00322C0D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 w:rsidRPr="00322C0D">
        <w:rPr>
          <w:sz w:val="28"/>
          <w:szCs w:val="28"/>
          <w:lang w:val="tt-RU"/>
        </w:rPr>
        <w:t>Сөйләм культурасы.</w:t>
      </w:r>
    </w:p>
    <w:p w:rsidR="00E26CA8" w:rsidRPr="00322C0D" w:rsidRDefault="00E26CA8" w:rsidP="00E26CA8">
      <w:pPr>
        <w:spacing w:line="360" w:lineRule="auto"/>
        <w:jc w:val="both"/>
        <w:rPr>
          <w:sz w:val="28"/>
          <w:szCs w:val="28"/>
          <w:lang w:val="tt-RU"/>
        </w:rPr>
      </w:pPr>
      <w:r w:rsidRPr="00322C0D">
        <w:rPr>
          <w:sz w:val="28"/>
          <w:szCs w:val="28"/>
          <w:lang w:val="tt-RU"/>
        </w:rPr>
        <w:t xml:space="preserve">Калькалар. </w:t>
      </w:r>
      <w:r w:rsidRPr="00322C0D">
        <w:rPr>
          <w:sz w:val="28"/>
          <w:szCs w:val="28"/>
          <w:lang w:val="tt-RU"/>
        </w:rPr>
        <w:tab/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6</w:t>
      </w:r>
      <w:r w:rsidRPr="00322C0D">
        <w:rPr>
          <w:b/>
          <w:sz w:val="28"/>
          <w:szCs w:val="28"/>
          <w:lang w:val="tt-RU"/>
        </w:rPr>
        <w:t>. 5-9 нчы сыйныфларда өйрәнгәннәрне кабатлау</w:t>
      </w:r>
      <w:r w:rsidR="00872B71">
        <w:rPr>
          <w:b/>
          <w:sz w:val="28"/>
          <w:szCs w:val="28"/>
          <w:lang w:val="tt-RU"/>
        </w:rPr>
        <w:t xml:space="preserve"> </w:t>
      </w:r>
      <w:r w:rsidRPr="00E6043C">
        <w:rPr>
          <w:b/>
          <w:sz w:val="28"/>
          <w:szCs w:val="28"/>
          <w:lang w:val="tt-RU"/>
        </w:rPr>
        <w:t>(7</w:t>
      </w:r>
      <w:r w:rsidR="00872B71">
        <w:rPr>
          <w:b/>
          <w:sz w:val="28"/>
          <w:szCs w:val="28"/>
          <w:lang w:val="tt-RU"/>
        </w:rPr>
        <w:t xml:space="preserve"> / 4</w:t>
      </w:r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Pr="000202AD" w:rsidRDefault="00E26CA8" w:rsidP="00E26CA8">
      <w:pPr>
        <w:spacing w:line="360" w:lineRule="auto"/>
        <w:ind w:firstLine="709"/>
        <w:jc w:val="both"/>
        <w:rPr>
          <w:b/>
          <w:sz w:val="28"/>
          <w:szCs w:val="28"/>
          <w:lang w:val="tt-RU"/>
        </w:rPr>
      </w:pPr>
      <w:r w:rsidRPr="000202AD">
        <w:rPr>
          <w:sz w:val="28"/>
          <w:szCs w:val="28"/>
          <w:lang w:val="tt-RU"/>
        </w:rPr>
        <w:t>Фонетика, орфоэпия, графика һәм орфография; лексикология;</w:t>
      </w:r>
      <w:r>
        <w:rPr>
          <w:sz w:val="28"/>
          <w:szCs w:val="28"/>
          <w:lang w:val="tt-RU"/>
        </w:rPr>
        <w:t xml:space="preserve"> </w:t>
      </w:r>
      <w:r w:rsidRPr="000202AD">
        <w:rPr>
          <w:sz w:val="28"/>
          <w:szCs w:val="28"/>
          <w:lang w:val="tt-RU"/>
        </w:rPr>
        <w:t>сүз төзелеше һәм сүз ясалышы; морфология, синтаксис һәм пунктуация</w:t>
      </w:r>
      <w:r>
        <w:rPr>
          <w:sz w:val="28"/>
          <w:szCs w:val="28"/>
          <w:lang w:val="tt-RU"/>
        </w:rPr>
        <w:t>.</w:t>
      </w:r>
    </w:p>
    <w:p w:rsidR="00E26CA8" w:rsidRDefault="00E26CA8" w:rsidP="00E26CA8">
      <w:pPr>
        <w:spacing w:line="360" w:lineRule="auto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7</w:t>
      </w:r>
      <w:r w:rsidRPr="00322C0D">
        <w:rPr>
          <w:b/>
          <w:sz w:val="28"/>
          <w:szCs w:val="28"/>
          <w:lang w:val="tt-RU"/>
        </w:rPr>
        <w:t xml:space="preserve">. Бәйләнешле сөйләм үстерү </w:t>
      </w:r>
      <w:r>
        <w:rPr>
          <w:b/>
          <w:sz w:val="28"/>
          <w:szCs w:val="28"/>
          <w:lang w:val="tt-RU"/>
        </w:rPr>
        <w:t>(13</w:t>
      </w:r>
      <w:r w:rsidR="00872B71">
        <w:rPr>
          <w:b/>
          <w:sz w:val="28"/>
          <w:szCs w:val="28"/>
          <w:lang w:val="tt-RU"/>
        </w:rPr>
        <w:t xml:space="preserve"> / 6</w:t>
      </w:r>
      <w:bookmarkStart w:id="0" w:name="_GoBack"/>
      <w:bookmarkEnd w:id="0"/>
      <w:r w:rsidRPr="00E6043C">
        <w:rPr>
          <w:b/>
          <w:sz w:val="28"/>
          <w:szCs w:val="28"/>
          <w:lang w:val="tt-RU"/>
        </w:rPr>
        <w:t xml:space="preserve"> сәгать)</w:t>
      </w:r>
    </w:p>
    <w:p w:rsidR="00E26CA8" w:rsidRPr="00393447" w:rsidRDefault="00E26CA8" w:rsidP="00E26CA8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322"/>
        <w:jc w:val="both"/>
        <w:rPr>
          <w:noProof/>
          <w:spacing w:val="-22"/>
          <w:sz w:val="28"/>
          <w:szCs w:val="28"/>
          <w:lang w:val="tt-RU"/>
        </w:rPr>
      </w:pPr>
      <w:r w:rsidRPr="00393447">
        <w:rPr>
          <w:noProof/>
          <w:spacing w:val="-6"/>
          <w:sz w:val="28"/>
          <w:szCs w:val="28"/>
          <w:lang w:val="tt-RU"/>
        </w:rPr>
        <w:t xml:space="preserve">Туган телне камил белүнең зарурлыгы турында сыйныф алдында </w:t>
      </w:r>
      <w:r w:rsidRPr="00393447">
        <w:rPr>
          <w:noProof/>
          <w:sz w:val="28"/>
          <w:szCs w:val="28"/>
          <w:lang w:val="tt-RU"/>
        </w:rPr>
        <w:t>чыгыш ясау.</w:t>
      </w:r>
    </w:p>
    <w:p w:rsidR="00E26CA8" w:rsidRPr="004B7C81" w:rsidRDefault="00E26CA8" w:rsidP="00E26CA8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322"/>
        <w:jc w:val="both"/>
        <w:rPr>
          <w:noProof/>
          <w:spacing w:val="-10"/>
          <w:sz w:val="28"/>
          <w:szCs w:val="28"/>
          <w:lang w:val="tt-RU"/>
        </w:rPr>
      </w:pPr>
      <w:r>
        <w:rPr>
          <w:noProof/>
          <w:sz w:val="28"/>
          <w:szCs w:val="28"/>
          <w:lang w:val="tt-RU"/>
        </w:rPr>
        <w:t xml:space="preserve"> </w:t>
      </w:r>
      <w:r w:rsidRPr="004B7C81">
        <w:rPr>
          <w:noProof/>
          <w:sz w:val="28"/>
          <w:szCs w:val="28"/>
          <w:lang w:val="tt-RU"/>
        </w:rPr>
        <w:t>Соңгы вакытта булган берәр вакыйга турында фикер алышу, диалогик һәм монологик сөйләм үрнәкләре табу.</w:t>
      </w:r>
    </w:p>
    <w:p w:rsidR="00E26CA8" w:rsidRPr="004B7C81" w:rsidRDefault="00E26CA8" w:rsidP="00E26CA8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left="322"/>
        <w:jc w:val="both"/>
        <w:rPr>
          <w:noProof/>
          <w:spacing w:val="-13"/>
          <w:sz w:val="28"/>
          <w:szCs w:val="28"/>
          <w:lang w:val="tt-RU"/>
        </w:rPr>
      </w:pPr>
      <w:r>
        <w:rPr>
          <w:noProof/>
          <w:spacing w:val="-4"/>
          <w:sz w:val="28"/>
          <w:szCs w:val="28"/>
          <w:lang w:val="tt-RU"/>
        </w:rPr>
        <w:t xml:space="preserve"> </w:t>
      </w:r>
      <w:r w:rsidRPr="004B7C81">
        <w:rPr>
          <w:noProof/>
          <w:spacing w:val="-4"/>
          <w:sz w:val="28"/>
          <w:szCs w:val="28"/>
          <w:lang w:val="tt-RU"/>
        </w:rPr>
        <w:t>Яраткан берәр шагыйрь иҗатына кыскача күзәтү ясау.</w:t>
      </w:r>
    </w:p>
    <w:p w:rsidR="00E26CA8" w:rsidRPr="004B7C81" w:rsidRDefault="00E26CA8" w:rsidP="00E26CA8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left="322"/>
        <w:jc w:val="both"/>
        <w:rPr>
          <w:noProof/>
          <w:spacing w:val="-13"/>
          <w:sz w:val="28"/>
          <w:szCs w:val="28"/>
          <w:lang w:val="tt-RU"/>
        </w:rPr>
      </w:pPr>
      <w:r>
        <w:rPr>
          <w:noProof/>
          <w:spacing w:val="-4"/>
          <w:sz w:val="28"/>
          <w:szCs w:val="28"/>
          <w:lang w:val="tt-RU"/>
        </w:rPr>
        <w:t xml:space="preserve"> </w:t>
      </w:r>
      <w:r w:rsidRPr="004B7C81">
        <w:rPr>
          <w:noProof/>
          <w:spacing w:val="-4"/>
          <w:sz w:val="28"/>
          <w:szCs w:val="28"/>
          <w:lang w:val="tt-RU"/>
        </w:rPr>
        <w:t>Бирелгән сюжет буенча хикәя төзеп язу.</w:t>
      </w:r>
    </w:p>
    <w:p w:rsidR="00E26CA8" w:rsidRPr="000432E6" w:rsidRDefault="00E26CA8" w:rsidP="00E26CA8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left="322"/>
        <w:jc w:val="both"/>
        <w:rPr>
          <w:noProof/>
          <w:spacing w:val="-15"/>
          <w:sz w:val="28"/>
          <w:szCs w:val="28"/>
          <w:lang w:val="tt-RU"/>
        </w:rPr>
      </w:pPr>
      <w:r>
        <w:rPr>
          <w:noProof/>
          <w:spacing w:val="-4"/>
          <w:sz w:val="28"/>
          <w:szCs w:val="28"/>
          <w:lang w:val="tt-RU"/>
        </w:rPr>
        <w:t xml:space="preserve"> </w:t>
      </w:r>
      <w:r w:rsidRPr="000432E6">
        <w:rPr>
          <w:noProof/>
          <w:spacing w:val="-4"/>
          <w:sz w:val="28"/>
          <w:szCs w:val="28"/>
          <w:lang w:val="tt-RU"/>
        </w:rPr>
        <w:t>Берәр әхлакый темага анкета уздыру өчен, сораулар төзү.</w:t>
      </w:r>
    </w:p>
    <w:p w:rsidR="00E26CA8" w:rsidRPr="002B47BD" w:rsidRDefault="00E26CA8" w:rsidP="00E26CA8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322"/>
        <w:jc w:val="both"/>
        <w:rPr>
          <w:noProof/>
          <w:spacing w:val="-15"/>
          <w:sz w:val="28"/>
          <w:szCs w:val="28"/>
          <w:lang w:val="tt-RU"/>
        </w:rPr>
      </w:pPr>
      <w:r>
        <w:rPr>
          <w:noProof/>
          <w:spacing w:val="-5"/>
          <w:sz w:val="28"/>
          <w:szCs w:val="28"/>
          <w:lang w:val="tt-RU"/>
        </w:rPr>
        <w:t xml:space="preserve"> </w:t>
      </w:r>
      <w:r w:rsidRPr="002B47BD">
        <w:rPr>
          <w:noProof/>
          <w:spacing w:val="-5"/>
          <w:sz w:val="28"/>
          <w:szCs w:val="28"/>
          <w:lang w:val="tt-RU"/>
        </w:rPr>
        <w:t xml:space="preserve">Татар һәм рус телләрендәге җөмлә төзелешен чагыштырып, бер </w:t>
      </w:r>
      <w:r w:rsidRPr="002B47BD">
        <w:rPr>
          <w:noProof/>
          <w:spacing w:val="-4"/>
          <w:sz w:val="28"/>
          <w:szCs w:val="28"/>
          <w:lang w:val="tt-RU"/>
        </w:rPr>
        <w:t>телдән икенче телгә тәрҗемә итү күнегүләре эшләү.</w:t>
      </w:r>
    </w:p>
    <w:p w:rsidR="00E26CA8" w:rsidRPr="002B47BD" w:rsidRDefault="00E26CA8" w:rsidP="00E26CA8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322"/>
        <w:jc w:val="both"/>
        <w:rPr>
          <w:noProof/>
          <w:spacing w:val="-18"/>
          <w:sz w:val="28"/>
          <w:szCs w:val="28"/>
          <w:lang w:val="tt-RU"/>
        </w:rPr>
      </w:pPr>
      <w:r>
        <w:rPr>
          <w:noProof/>
          <w:spacing w:val="-2"/>
          <w:sz w:val="28"/>
          <w:szCs w:val="28"/>
          <w:lang w:val="tt-RU"/>
        </w:rPr>
        <w:t xml:space="preserve"> </w:t>
      </w:r>
      <w:r w:rsidRPr="002B47BD">
        <w:rPr>
          <w:noProof/>
          <w:spacing w:val="-2"/>
          <w:sz w:val="28"/>
          <w:szCs w:val="28"/>
          <w:lang w:val="tt-RU"/>
        </w:rPr>
        <w:t xml:space="preserve">9 нчы сыйныфта өйрәнелгән кушма җөмлә синтаксисы буенча </w:t>
      </w:r>
      <w:r w:rsidRPr="002B47BD">
        <w:rPr>
          <w:noProof/>
          <w:sz w:val="28"/>
          <w:szCs w:val="28"/>
          <w:lang w:val="tt-RU"/>
        </w:rPr>
        <w:t>биремнәр кертелгән диктантлар язу.</w:t>
      </w:r>
    </w:p>
    <w:p w:rsidR="00E26CA8" w:rsidRPr="000202AD" w:rsidRDefault="00E26CA8" w:rsidP="00E26CA8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322"/>
        <w:jc w:val="both"/>
        <w:rPr>
          <w:noProof/>
          <w:spacing w:val="-18"/>
          <w:sz w:val="28"/>
          <w:szCs w:val="28"/>
          <w:lang w:val="tt-RU"/>
        </w:rPr>
      </w:pPr>
      <w:r>
        <w:rPr>
          <w:noProof/>
          <w:sz w:val="28"/>
          <w:szCs w:val="28"/>
          <w:lang w:val="tt-RU"/>
        </w:rPr>
        <w:t xml:space="preserve"> Картиналар буенча сочинениеләр язу. (Равил Заһидуллин «Курайчы», </w:t>
      </w:r>
      <w:r>
        <w:rPr>
          <w:noProof/>
          <w:sz w:val="28"/>
          <w:szCs w:val="28"/>
          <w:lang w:val="tt-RU"/>
        </w:rPr>
        <w:lastRenderedPageBreak/>
        <w:t xml:space="preserve">Аркадий </w:t>
      </w:r>
      <w:r w:rsidRPr="000202AD">
        <w:rPr>
          <w:noProof/>
          <w:sz w:val="28"/>
          <w:szCs w:val="28"/>
          <w:lang w:val="tt-RU"/>
        </w:rPr>
        <w:t>Пластов «Чишм</w:t>
      </w:r>
      <w:r>
        <w:rPr>
          <w:noProof/>
          <w:sz w:val="28"/>
          <w:szCs w:val="28"/>
          <w:lang w:val="tt-RU"/>
        </w:rPr>
        <w:t>ә</w:t>
      </w:r>
      <w:r w:rsidRPr="000202AD">
        <w:rPr>
          <w:noProof/>
          <w:sz w:val="28"/>
          <w:szCs w:val="28"/>
          <w:lang w:val="tt-RU"/>
        </w:rPr>
        <w:t>»</w:t>
      </w:r>
      <w:r>
        <w:rPr>
          <w:noProof/>
          <w:sz w:val="28"/>
          <w:szCs w:val="28"/>
          <w:lang w:val="tt-RU"/>
        </w:rPr>
        <w:t xml:space="preserve">, Әмир Мәҗитов </w:t>
      </w:r>
      <w:r w:rsidRPr="000202AD">
        <w:rPr>
          <w:noProof/>
          <w:sz w:val="28"/>
          <w:szCs w:val="28"/>
          <w:lang w:val="tt-RU"/>
        </w:rPr>
        <w:t>«Малай»,</w:t>
      </w:r>
      <w:r>
        <w:rPr>
          <w:noProof/>
          <w:sz w:val="28"/>
          <w:szCs w:val="28"/>
          <w:lang w:val="tt-RU"/>
        </w:rPr>
        <w:t xml:space="preserve"> Ольга Воробьёва </w:t>
      </w:r>
      <w:r w:rsidRPr="000202AD">
        <w:rPr>
          <w:noProof/>
          <w:sz w:val="28"/>
          <w:szCs w:val="28"/>
          <w:lang w:val="tt-RU"/>
        </w:rPr>
        <w:t>«</w:t>
      </w:r>
      <w:r>
        <w:rPr>
          <w:noProof/>
          <w:sz w:val="28"/>
          <w:szCs w:val="28"/>
          <w:lang w:val="tt-RU"/>
        </w:rPr>
        <w:t>Сирень</w:t>
      </w:r>
      <w:r w:rsidRPr="000202AD">
        <w:rPr>
          <w:noProof/>
          <w:sz w:val="28"/>
          <w:szCs w:val="28"/>
          <w:lang w:val="tt-RU"/>
        </w:rPr>
        <w:t>»</w:t>
      </w:r>
      <w:r>
        <w:rPr>
          <w:noProof/>
          <w:sz w:val="28"/>
          <w:szCs w:val="28"/>
          <w:lang w:val="tt-RU"/>
        </w:rPr>
        <w:t>).</w:t>
      </w:r>
    </w:p>
    <w:p w:rsidR="00E26CA8" w:rsidRPr="003F6275" w:rsidRDefault="00E26CA8" w:rsidP="00E26CA8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322"/>
        <w:jc w:val="both"/>
        <w:rPr>
          <w:noProof/>
          <w:spacing w:val="-13"/>
          <w:sz w:val="28"/>
          <w:szCs w:val="28"/>
          <w:lang w:val="tt-RU"/>
        </w:rPr>
      </w:pPr>
      <w:r w:rsidRPr="003F6275">
        <w:rPr>
          <w:noProof/>
          <w:sz w:val="28"/>
          <w:szCs w:val="28"/>
          <w:lang w:val="tt-RU"/>
        </w:rPr>
        <w:t>Төрле эш кәгазьләре (белдерү, гариза, ышаныч кәгазе һ.б.) үрнәкләрен язу.</w:t>
      </w:r>
    </w:p>
    <w:p w:rsidR="00E26CA8" w:rsidRPr="002B47BD" w:rsidRDefault="00E26CA8" w:rsidP="00E26CA8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left="322"/>
        <w:jc w:val="both"/>
        <w:rPr>
          <w:noProof/>
          <w:spacing w:val="-16"/>
          <w:sz w:val="28"/>
          <w:szCs w:val="28"/>
          <w:lang w:val="tt-RU"/>
        </w:rPr>
      </w:pPr>
      <w:r>
        <w:rPr>
          <w:noProof/>
          <w:spacing w:val="-4"/>
          <w:sz w:val="28"/>
          <w:szCs w:val="28"/>
          <w:lang w:val="tt-RU"/>
        </w:rPr>
        <w:t xml:space="preserve"> </w:t>
      </w:r>
      <w:r w:rsidRPr="002B47BD">
        <w:rPr>
          <w:noProof/>
          <w:spacing w:val="-4"/>
          <w:sz w:val="28"/>
          <w:szCs w:val="28"/>
          <w:lang w:val="tt-RU"/>
        </w:rPr>
        <w:t>Иптәшеңнең язма эшенә телдән яки язмача бәяләмә бирү.</w:t>
      </w:r>
    </w:p>
    <w:p w:rsidR="00E26CA8" w:rsidRPr="002B47BD" w:rsidRDefault="00E26CA8" w:rsidP="00E26CA8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left="322"/>
        <w:jc w:val="both"/>
        <w:rPr>
          <w:noProof/>
          <w:spacing w:val="-16"/>
          <w:sz w:val="28"/>
          <w:szCs w:val="28"/>
          <w:lang w:val="tt-RU"/>
        </w:rPr>
      </w:pPr>
      <w:r>
        <w:rPr>
          <w:noProof/>
          <w:sz w:val="28"/>
          <w:szCs w:val="28"/>
          <w:lang w:val="tt-RU"/>
        </w:rPr>
        <w:t xml:space="preserve"> </w:t>
      </w:r>
      <w:r w:rsidRPr="004A59F2">
        <w:rPr>
          <w:noProof/>
          <w:sz w:val="28"/>
          <w:szCs w:val="28"/>
          <w:lang w:val="tt-RU"/>
        </w:rPr>
        <w:t>Индивидуаль һәм төркемнәрдә проектлау-тикшеренү эше башкару.</w:t>
      </w:r>
    </w:p>
    <w:p w:rsidR="00584F61" w:rsidRPr="00E26CA8" w:rsidRDefault="00584F61">
      <w:pPr>
        <w:rPr>
          <w:lang w:val="tt-RU"/>
        </w:rPr>
      </w:pPr>
    </w:p>
    <w:sectPr w:rsidR="00584F61" w:rsidRPr="00E2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487D"/>
    <w:multiLevelType w:val="singleLevel"/>
    <w:tmpl w:val="590A64E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760D2907"/>
    <w:multiLevelType w:val="singleLevel"/>
    <w:tmpl w:val="699269F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76C95336"/>
    <w:multiLevelType w:val="hybridMultilevel"/>
    <w:tmpl w:val="1EC4BFFA"/>
    <w:lvl w:ilvl="0" w:tplc="4C908E56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00"/>
    <w:rsid w:val="00001C0C"/>
    <w:rsid w:val="00001EC5"/>
    <w:rsid w:val="0000297F"/>
    <w:rsid w:val="000035ED"/>
    <w:rsid w:val="000036A9"/>
    <w:rsid w:val="00003ACC"/>
    <w:rsid w:val="00003CC8"/>
    <w:rsid w:val="00003F8C"/>
    <w:rsid w:val="0000482A"/>
    <w:rsid w:val="000053D2"/>
    <w:rsid w:val="00006654"/>
    <w:rsid w:val="00006CDA"/>
    <w:rsid w:val="00006D69"/>
    <w:rsid w:val="00007D0B"/>
    <w:rsid w:val="000102F8"/>
    <w:rsid w:val="00010ABE"/>
    <w:rsid w:val="00011ABF"/>
    <w:rsid w:val="00012FC6"/>
    <w:rsid w:val="000133F1"/>
    <w:rsid w:val="00013F1F"/>
    <w:rsid w:val="000140ED"/>
    <w:rsid w:val="0001439E"/>
    <w:rsid w:val="000152A1"/>
    <w:rsid w:val="000152D5"/>
    <w:rsid w:val="00015D08"/>
    <w:rsid w:val="0001619D"/>
    <w:rsid w:val="00016301"/>
    <w:rsid w:val="00017534"/>
    <w:rsid w:val="00017657"/>
    <w:rsid w:val="00017823"/>
    <w:rsid w:val="0001794D"/>
    <w:rsid w:val="000202E6"/>
    <w:rsid w:val="00020D23"/>
    <w:rsid w:val="000210F2"/>
    <w:rsid w:val="000214C6"/>
    <w:rsid w:val="00022FB6"/>
    <w:rsid w:val="00024BC1"/>
    <w:rsid w:val="00025382"/>
    <w:rsid w:val="00025936"/>
    <w:rsid w:val="00025B94"/>
    <w:rsid w:val="00027205"/>
    <w:rsid w:val="000279A6"/>
    <w:rsid w:val="0003065D"/>
    <w:rsid w:val="00031370"/>
    <w:rsid w:val="0003149D"/>
    <w:rsid w:val="000316A3"/>
    <w:rsid w:val="00031C6F"/>
    <w:rsid w:val="00032426"/>
    <w:rsid w:val="00032C64"/>
    <w:rsid w:val="00032EC8"/>
    <w:rsid w:val="00033CF5"/>
    <w:rsid w:val="0003407D"/>
    <w:rsid w:val="000350A5"/>
    <w:rsid w:val="00035CEC"/>
    <w:rsid w:val="00036140"/>
    <w:rsid w:val="000367F5"/>
    <w:rsid w:val="000369CF"/>
    <w:rsid w:val="00036B80"/>
    <w:rsid w:val="00036EEA"/>
    <w:rsid w:val="000378B4"/>
    <w:rsid w:val="00040489"/>
    <w:rsid w:val="0004061B"/>
    <w:rsid w:val="000406A8"/>
    <w:rsid w:val="000411BE"/>
    <w:rsid w:val="00042A9B"/>
    <w:rsid w:val="00043A47"/>
    <w:rsid w:val="00044A6A"/>
    <w:rsid w:val="00046266"/>
    <w:rsid w:val="000466E0"/>
    <w:rsid w:val="0004780E"/>
    <w:rsid w:val="000517E6"/>
    <w:rsid w:val="000531E8"/>
    <w:rsid w:val="00053E52"/>
    <w:rsid w:val="00054104"/>
    <w:rsid w:val="00054148"/>
    <w:rsid w:val="0005554B"/>
    <w:rsid w:val="00056C65"/>
    <w:rsid w:val="00057D91"/>
    <w:rsid w:val="00057D9C"/>
    <w:rsid w:val="000601B3"/>
    <w:rsid w:val="00060EFF"/>
    <w:rsid w:val="00061D47"/>
    <w:rsid w:val="00061D87"/>
    <w:rsid w:val="00063CCD"/>
    <w:rsid w:val="00064DB5"/>
    <w:rsid w:val="00064E12"/>
    <w:rsid w:val="00066AFE"/>
    <w:rsid w:val="00067107"/>
    <w:rsid w:val="00070355"/>
    <w:rsid w:val="00070B6C"/>
    <w:rsid w:val="00070C05"/>
    <w:rsid w:val="00071CC2"/>
    <w:rsid w:val="00072B25"/>
    <w:rsid w:val="0007322E"/>
    <w:rsid w:val="000737CA"/>
    <w:rsid w:val="00073EE4"/>
    <w:rsid w:val="000748C6"/>
    <w:rsid w:val="0007494E"/>
    <w:rsid w:val="0007550A"/>
    <w:rsid w:val="00075848"/>
    <w:rsid w:val="00075931"/>
    <w:rsid w:val="000770E3"/>
    <w:rsid w:val="00077752"/>
    <w:rsid w:val="000777C3"/>
    <w:rsid w:val="00080267"/>
    <w:rsid w:val="000817EA"/>
    <w:rsid w:val="00081B18"/>
    <w:rsid w:val="00081DE0"/>
    <w:rsid w:val="00082F25"/>
    <w:rsid w:val="0008341B"/>
    <w:rsid w:val="000837D2"/>
    <w:rsid w:val="00084058"/>
    <w:rsid w:val="000845EC"/>
    <w:rsid w:val="000847B9"/>
    <w:rsid w:val="000857C3"/>
    <w:rsid w:val="000857CB"/>
    <w:rsid w:val="00086141"/>
    <w:rsid w:val="00086692"/>
    <w:rsid w:val="00086CC3"/>
    <w:rsid w:val="00087BA3"/>
    <w:rsid w:val="00092A84"/>
    <w:rsid w:val="00093B65"/>
    <w:rsid w:val="00093C99"/>
    <w:rsid w:val="000940B3"/>
    <w:rsid w:val="000941AE"/>
    <w:rsid w:val="000945C4"/>
    <w:rsid w:val="00094FB0"/>
    <w:rsid w:val="0009654A"/>
    <w:rsid w:val="00097934"/>
    <w:rsid w:val="0009798B"/>
    <w:rsid w:val="000A1220"/>
    <w:rsid w:val="000A1650"/>
    <w:rsid w:val="000A1A4D"/>
    <w:rsid w:val="000A1B59"/>
    <w:rsid w:val="000A1C89"/>
    <w:rsid w:val="000A2096"/>
    <w:rsid w:val="000A3B00"/>
    <w:rsid w:val="000A442D"/>
    <w:rsid w:val="000A522A"/>
    <w:rsid w:val="000A69B5"/>
    <w:rsid w:val="000A6BED"/>
    <w:rsid w:val="000A6CCD"/>
    <w:rsid w:val="000A7961"/>
    <w:rsid w:val="000A7FD8"/>
    <w:rsid w:val="000B04D5"/>
    <w:rsid w:val="000B086F"/>
    <w:rsid w:val="000B0BE7"/>
    <w:rsid w:val="000B1A84"/>
    <w:rsid w:val="000B21AD"/>
    <w:rsid w:val="000B25A6"/>
    <w:rsid w:val="000B30E1"/>
    <w:rsid w:val="000B3608"/>
    <w:rsid w:val="000B484E"/>
    <w:rsid w:val="000B48A1"/>
    <w:rsid w:val="000B59A6"/>
    <w:rsid w:val="000B5D3C"/>
    <w:rsid w:val="000B5DBD"/>
    <w:rsid w:val="000B61E4"/>
    <w:rsid w:val="000B62A5"/>
    <w:rsid w:val="000B6C5C"/>
    <w:rsid w:val="000B74E3"/>
    <w:rsid w:val="000C03B9"/>
    <w:rsid w:val="000C0544"/>
    <w:rsid w:val="000C10FC"/>
    <w:rsid w:val="000C1F27"/>
    <w:rsid w:val="000C1FDA"/>
    <w:rsid w:val="000C2032"/>
    <w:rsid w:val="000C2801"/>
    <w:rsid w:val="000C2ADC"/>
    <w:rsid w:val="000C3C79"/>
    <w:rsid w:val="000C46E5"/>
    <w:rsid w:val="000C49C3"/>
    <w:rsid w:val="000C6294"/>
    <w:rsid w:val="000C6531"/>
    <w:rsid w:val="000C71C4"/>
    <w:rsid w:val="000C761F"/>
    <w:rsid w:val="000D0DF0"/>
    <w:rsid w:val="000D1A23"/>
    <w:rsid w:val="000D1C1E"/>
    <w:rsid w:val="000D1C49"/>
    <w:rsid w:val="000D22B0"/>
    <w:rsid w:val="000D2EDD"/>
    <w:rsid w:val="000D3B1E"/>
    <w:rsid w:val="000D3C33"/>
    <w:rsid w:val="000D4BB1"/>
    <w:rsid w:val="000D4C82"/>
    <w:rsid w:val="000D62FB"/>
    <w:rsid w:val="000D6CCA"/>
    <w:rsid w:val="000D6D94"/>
    <w:rsid w:val="000D77A2"/>
    <w:rsid w:val="000E036A"/>
    <w:rsid w:val="000E0E83"/>
    <w:rsid w:val="000E2421"/>
    <w:rsid w:val="000E29C1"/>
    <w:rsid w:val="000E39F1"/>
    <w:rsid w:val="000E508E"/>
    <w:rsid w:val="000E55DC"/>
    <w:rsid w:val="000E61A0"/>
    <w:rsid w:val="000E76AE"/>
    <w:rsid w:val="000E76BC"/>
    <w:rsid w:val="000E7C1D"/>
    <w:rsid w:val="000F028E"/>
    <w:rsid w:val="000F0CAE"/>
    <w:rsid w:val="000F1AED"/>
    <w:rsid w:val="000F1B72"/>
    <w:rsid w:val="000F2BFD"/>
    <w:rsid w:val="000F3C9C"/>
    <w:rsid w:val="000F4FB2"/>
    <w:rsid w:val="000F5478"/>
    <w:rsid w:val="000F5794"/>
    <w:rsid w:val="000F57B6"/>
    <w:rsid w:val="000F6B89"/>
    <w:rsid w:val="000F79FB"/>
    <w:rsid w:val="001007CC"/>
    <w:rsid w:val="001008A0"/>
    <w:rsid w:val="00100BB7"/>
    <w:rsid w:val="0010103A"/>
    <w:rsid w:val="0010116E"/>
    <w:rsid w:val="0010159D"/>
    <w:rsid w:val="001019CD"/>
    <w:rsid w:val="00102833"/>
    <w:rsid w:val="00102E53"/>
    <w:rsid w:val="00103F3A"/>
    <w:rsid w:val="001040D5"/>
    <w:rsid w:val="00104281"/>
    <w:rsid w:val="0010463D"/>
    <w:rsid w:val="0010484F"/>
    <w:rsid w:val="00104987"/>
    <w:rsid w:val="001069FB"/>
    <w:rsid w:val="00107E18"/>
    <w:rsid w:val="001116D8"/>
    <w:rsid w:val="001136A1"/>
    <w:rsid w:val="00114838"/>
    <w:rsid w:val="00114A84"/>
    <w:rsid w:val="0011584B"/>
    <w:rsid w:val="001166DD"/>
    <w:rsid w:val="00117360"/>
    <w:rsid w:val="00117A96"/>
    <w:rsid w:val="00117F3B"/>
    <w:rsid w:val="001201BE"/>
    <w:rsid w:val="0012051B"/>
    <w:rsid w:val="00120A7C"/>
    <w:rsid w:val="00120BD9"/>
    <w:rsid w:val="00121365"/>
    <w:rsid w:val="00122372"/>
    <w:rsid w:val="00123BD5"/>
    <w:rsid w:val="00124509"/>
    <w:rsid w:val="00125336"/>
    <w:rsid w:val="00125D3A"/>
    <w:rsid w:val="001267D8"/>
    <w:rsid w:val="00127827"/>
    <w:rsid w:val="00127B33"/>
    <w:rsid w:val="00130680"/>
    <w:rsid w:val="001308B1"/>
    <w:rsid w:val="00134678"/>
    <w:rsid w:val="00134C3F"/>
    <w:rsid w:val="00134EAB"/>
    <w:rsid w:val="0013522B"/>
    <w:rsid w:val="00135B12"/>
    <w:rsid w:val="00136180"/>
    <w:rsid w:val="00136261"/>
    <w:rsid w:val="001369D4"/>
    <w:rsid w:val="00140865"/>
    <w:rsid w:val="00141150"/>
    <w:rsid w:val="001411A3"/>
    <w:rsid w:val="001418F0"/>
    <w:rsid w:val="0014260A"/>
    <w:rsid w:val="00142FA0"/>
    <w:rsid w:val="00143DF2"/>
    <w:rsid w:val="00145BA5"/>
    <w:rsid w:val="00145C8D"/>
    <w:rsid w:val="00145E6E"/>
    <w:rsid w:val="00146AD7"/>
    <w:rsid w:val="00150459"/>
    <w:rsid w:val="00150523"/>
    <w:rsid w:val="00151049"/>
    <w:rsid w:val="001513C7"/>
    <w:rsid w:val="00151C63"/>
    <w:rsid w:val="0015237A"/>
    <w:rsid w:val="0015254B"/>
    <w:rsid w:val="00152B5A"/>
    <w:rsid w:val="001538CC"/>
    <w:rsid w:val="001545B3"/>
    <w:rsid w:val="001545E2"/>
    <w:rsid w:val="00156EAB"/>
    <w:rsid w:val="00157948"/>
    <w:rsid w:val="0016014F"/>
    <w:rsid w:val="0016111A"/>
    <w:rsid w:val="00161942"/>
    <w:rsid w:val="00163A25"/>
    <w:rsid w:val="00163A72"/>
    <w:rsid w:val="00165013"/>
    <w:rsid w:val="00165269"/>
    <w:rsid w:val="00165DCA"/>
    <w:rsid w:val="00167676"/>
    <w:rsid w:val="0016797C"/>
    <w:rsid w:val="00170EE7"/>
    <w:rsid w:val="00171626"/>
    <w:rsid w:val="00171A07"/>
    <w:rsid w:val="00172B9A"/>
    <w:rsid w:val="001739B4"/>
    <w:rsid w:val="0017435C"/>
    <w:rsid w:val="00176585"/>
    <w:rsid w:val="00176B74"/>
    <w:rsid w:val="00177767"/>
    <w:rsid w:val="00177E2D"/>
    <w:rsid w:val="0018002C"/>
    <w:rsid w:val="00180FCA"/>
    <w:rsid w:val="001814B2"/>
    <w:rsid w:val="0018254C"/>
    <w:rsid w:val="00182A4D"/>
    <w:rsid w:val="00182CE3"/>
    <w:rsid w:val="00182CE9"/>
    <w:rsid w:val="00183108"/>
    <w:rsid w:val="001831AC"/>
    <w:rsid w:val="001831CB"/>
    <w:rsid w:val="00184245"/>
    <w:rsid w:val="00184EA6"/>
    <w:rsid w:val="001851B8"/>
    <w:rsid w:val="00185BF4"/>
    <w:rsid w:val="00185C0E"/>
    <w:rsid w:val="00187C00"/>
    <w:rsid w:val="0019017E"/>
    <w:rsid w:val="001902A7"/>
    <w:rsid w:val="001903BE"/>
    <w:rsid w:val="0019052F"/>
    <w:rsid w:val="00190701"/>
    <w:rsid w:val="00191009"/>
    <w:rsid w:val="00191483"/>
    <w:rsid w:val="00191A95"/>
    <w:rsid w:val="00192850"/>
    <w:rsid w:val="0019339F"/>
    <w:rsid w:val="00193500"/>
    <w:rsid w:val="00196E54"/>
    <w:rsid w:val="00196EB5"/>
    <w:rsid w:val="00197649"/>
    <w:rsid w:val="001A08A5"/>
    <w:rsid w:val="001A0DB9"/>
    <w:rsid w:val="001A105B"/>
    <w:rsid w:val="001A2874"/>
    <w:rsid w:val="001A3737"/>
    <w:rsid w:val="001A3851"/>
    <w:rsid w:val="001A4231"/>
    <w:rsid w:val="001A4679"/>
    <w:rsid w:val="001A5075"/>
    <w:rsid w:val="001A51F2"/>
    <w:rsid w:val="001A57F7"/>
    <w:rsid w:val="001A6E80"/>
    <w:rsid w:val="001B002D"/>
    <w:rsid w:val="001B0712"/>
    <w:rsid w:val="001B0941"/>
    <w:rsid w:val="001B0E33"/>
    <w:rsid w:val="001B213E"/>
    <w:rsid w:val="001B265A"/>
    <w:rsid w:val="001B294B"/>
    <w:rsid w:val="001B3ECE"/>
    <w:rsid w:val="001B41FB"/>
    <w:rsid w:val="001B4616"/>
    <w:rsid w:val="001B505E"/>
    <w:rsid w:val="001B6DA6"/>
    <w:rsid w:val="001B7A32"/>
    <w:rsid w:val="001B7E5A"/>
    <w:rsid w:val="001C1F53"/>
    <w:rsid w:val="001C2685"/>
    <w:rsid w:val="001C2904"/>
    <w:rsid w:val="001C3B84"/>
    <w:rsid w:val="001C485F"/>
    <w:rsid w:val="001C5D32"/>
    <w:rsid w:val="001C5D77"/>
    <w:rsid w:val="001C6600"/>
    <w:rsid w:val="001C66CA"/>
    <w:rsid w:val="001C6782"/>
    <w:rsid w:val="001C6A85"/>
    <w:rsid w:val="001D086F"/>
    <w:rsid w:val="001D0CC9"/>
    <w:rsid w:val="001D138F"/>
    <w:rsid w:val="001D18F5"/>
    <w:rsid w:val="001D1C70"/>
    <w:rsid w:val="001D21DA"/>
    <w:rsid w:val="001D2987"/>
    <w:rsid w:val="001D30AF"/>
    <w:rsid w:val="001D32E7"/>
    <w:rsid w:val="001D3463"/>
    <w:rsid w:val="001D3FAD"/>
    <w:rsid w:val="001D4D8C"/>
    <w:rsid w:val="001D5224"/>
    <w:rsid w:val="001D5DCD"/>
    <w:rsid w:val="001D7150"/>
    <w:rsid w:val="001E1433"/>
    <w:rsid w:val="001E1A92"/>
    <w:rsid w:val="001E5D3A"/>
    <w:rsid w:val="001E6BAB"/>
    <w:rsid w:val="001E709F"/>
    <w:rsid w:val="001E7447"/>
    <w:rsid w:val="001E7A75"/>
    <w:rsid w:val="001F00AD"/>
    <w:rsid w:val="001F3244"/>
    <w:rsid w:val="001F34E6"/>
    <w:rsid w:val="001F3556"/>
    <w:rsid w:val="001F3D29"/>
    <w:rsid w:val="001F6B9C"/>
    <w:rsid w:val="001F6FD0"/>
    <w:rsid w:val="0020271E"/>
    <w:rsid w:val="00202A73"/>
    <w:rsid w:val="002035DA"/>
    <w:rsid w:val="00203FF4"/>
    <w:rsid w:val="00204359"/>
    <w:rsid w:val="00204641"/>
    <w:rsid w:val="00204986"/>
    <w:rsid w:val="00204A2F"/>
    <w:rsid w:val="00204DE0"/>
    <w:rsid w:val="00205925"/>
    <w:rsid w:val="00205D48"/>
    <w:rsid w:val="002108C5"/>
    <w:rsid w:val="00210DAC"/>
    <w:rsid w:val="002110C8"/>
    <w:rsid w:val="002115F8"/>
    <w:rsid w:val="002127EE"/>
    <w:rsid w:val="00213AD9"/>
    <w:rsid w:val="00215607"/>
    <w:rsid w:val="00215B2B"/>
    <w:rsid w:val="00215F7B"/>
    <w:rsid w:val="00216BC1"/>
    <w:rsid w:val="00216CBB"/>
    <w:rsid w:val="002174EB"/>
    <w:rsid w:val="00217FA0"/>
    <w:rsid w:val="0022026A"/>
    <w:rsid w:val="0022084B"/>
    <w:rsid w:val="002211D1"/>
    <w:rsid w:val="002212C7"/>
    <w:rsid w:val="00221758"/>
    <w:rsid w:val="002222F0"/>
    <w:rsid w:val="00223571"/>
    <w:rsid w:val="0022628E"/>
    <w:rsid w:val="0022676C"/>
    <w:rsid w:val="0022707C"/>
    <w:rsid w:val="00227805"/>
    <w:rsid w:val="0023059A"/>
    <w:rsid w:val="002309A9"/>
    <w:rsid w:val="00231596"/>
    <w:rsid w:val="002319F3"/>
    <w:rsid w:val="002321F7"/>
    <w:rsid w:val="00232C0E"/>
    <w:rsid w:val="002346EB"/>
    <w:rsid w:val="0023511B"/>
    <w:rsid w:val="00235D2F"/>
    <w:rsid w:val="00236F36"/>
    <w:rsid w:val="0024032E"/>
    <w:rsid w:val="00240670"/>
    <w:rsid w:val="00241C54"/>
    <w:rsid w:val="0024273F"/>
    <w:rsid w:val="00242CAB"/>
    <w:rsid w:val="00243B53"/>
    <w:rsid w:val="002444B9"/>
    <w:rsid w:val="00244B50"/>
    <w:rsid w:val="00244C99"/>
    <w:rsid w:val="002462A8"/>
    <w:rsid w:val="0024638C"/>
    <w:rsid w:val="0024662B"/>
    <w:rsid w:val="00246F18"/>
    <w:rsid w:val="002475F0"/>
    <w:rsid w:val="00252A98"/>
    <w:rsid w:val="002530A6"/>
    <w:rsid w:val="0025413F"/>
    <w:rsid w:val="00254E66"/>
    <w:rsid w:val="002550A0"/>
    <w:rsid w:val="002550E9"/>
    <w:rsid w:val="002551B8"/>
    <w:rsid w:val="00257BEA"/>
    <w:rsid w:val="00257BFA"/>
    <w:rsid w:val="00257F4E"/>
    <w:rsid w:val="002614A9"/>
    <w:rsid w:val="002615AB"/>
    <w:rsid w:val="00262CD6"/>
    <w:rsid w:val="00263110"/>
    <w:rsid w:val="00263510"/>
    <w:rsid w:val="0026362D"/>
    <w:rsid w:val="00266631"/>
    <w:rsid w:val="0026712E"/>
    <w:rsid w:val="00267CEF"/>
    <w:rsid w:val="002706A3"/>
    <w:rsid w:val="002706A4"/>
    <w:rsid w:val="00270A94"/>
    <w:rsid w:val="0027182A"/>
    <w:rsid w:val="002722A4"/>
    <w:rsid w:val="0027283B"/>
    <w:rsid w:val="00272D03"/>
    <w:rsid w:val="00273C88"/>
    <w:rsid w:val="002748D3"/>
    <w:rsid w:val="00275427"/>
    <w:rsid w:val="00275702"/>
    <w:rsid w:val="00275779"/>
    <w:rsid w:val="00276238"/>
    <w:rsid w:val="002769BD"/>
    <w:rsid w:val="00276C37"/>
    <w:rsid w:val="00276EF9"/>
    <w:rsid w:val="00277452"/>
    <w:rsid w:val="00277709"/>
    <w:rsid w:val="00277C5E"/>
    <w:rsid w:val="002800E7"/>
    <w:rsid w:val="002817E4"/>
    <w:rsid w:val="00281EE5"/>
    <w:rsid w:val="00282058"/>
    <w:rsid w:val="00282995"/>
    <w:rsid w:val="00284094"/>
    <w:rsid w:val="00284780"/>
    <w:rsid w:val="002851EF"/>
    <w:rsid w:val="00285DCD"/>
    <w:rsid w:val="00290A3E"/>
    <w:rsid w:val="00290FBD"/>
    <w:rsid w:val="002912E5"/>
    <w:rsid w:val="0029317A"/>
    <w:rsid w:val="00293EF1"/>
    <w:rsid w:val="00296D4C"/>
    <w:rsid w:val="002A027A"/>
    <w:rsid w:val="002A18BA"/>
    <w:rsid w:val="002A1D3D"/>
    <w:rsid w:val="002A246D"/>
    <w:rsid w:val="002A277E"/>
    <w:rsid w:val="002A2FE1"/>
    <w:rsid w:val="002A5628"/>
    <w:rsid w:val="002A7B43"/>
    <w:rsid w:val="002B0B1A"/>
    <w:rsid w:val="002B0B48"/>
    <w:rsid w:val="002B139A"/>
    <w:rsid w:val="002B1F01"/>
    <w:rsid w:val="002B2B5E"/>
    <w:rsid w:val="002B3A8D"/>
    <w:rsid w:val="002B6334"/>
    <w:rsid w:val="002B6857"/>
    <w:rsid w:val="002B72F5"/>
    <w:rsid w:val="002B777F"/>
    <w:rsid w:val="002C0218"/>
    <w:rsid w:val="002C07D8"/>
    <w:rsid w:val="002C0865"/>
    <w:rsid w:val="002C1186"/>
    <w:rsid w:val="002C166A"/>
    <w:rsid w:val="002C1772"/>
    <w:rsid w:val="002C230E"/>
    <w:rsid w:val="002C2474"/>
    <w:rsid w:val="002C3CB9"/>
    <w:rsid w:val="002C4B8F"/>
    <w:rsid w:val="002C7528"/>
    <w:rsid w:val="002C776E"/>
    <w:rsid w:val="002D00CF"/>
    <w:rsid w:val="002D0FC2"/>
    <w:rsid w:val="002D1545"/>
    <w:rsid w:val="002D255E"/>
    <w:rsid w:val="002D3AF1"/>
    <w:rsid w:val="002D3CF8"/>
    <w:rsid w:val="002D3E84"/>
    <w:rsid w:val="002D3E86"/>
    <w:rsid w:val="002D4780"/>
    <w:rsid w:val="002D5410"/>
    <w:rsid w:val="002D779A"/>
    <w:rsid w:val="002E0EDE"/>
    <w:rsid w:val="002E163E"/>
    <w:rsid w:val="002E242A"/>
    <w:rsid w:val="002E2F41"/>
    <w:rsid w:val="002E38CE"/>
    <w:rsid w:val="002E3EF7"/>
    <w:rsid w:val="002E49D3"/>
    <w:rsid w:val="002E4A0B"/>
    <w:rsid w:val="002E4C36"/>
    <w:rsid w:val="002E55A7"/>
    <w:rsid w:val="002E5629"/>
    <w:rsid w:val="002E5A17"/>
    <w:rsid w:val="002E5B2F"/>
    <w:rsid w:val="002E60A2"/>
    <w:rsid w:val="002E63EF"/>
    <w:rsid w:val="002E66AC"/>
    <w:rsid w:val="002E6E24"/>
    <w:rsid w:val="002E737C"/>
    <w:rsid w:val="002F0EC8"/>
    <w:rsid w:val="002F1654"/>
    <w:rsid w:val="002F209B"/>
    <w:rsid w:val="002F571F"/>
    <w:rsid w:val="002F5747"/>
    <w:rsid w:val="002F62DD"/>
    <w:rsid w:val="002F6513"/>
    <w:rsid w:val="002F6A5B"/>
    <w:rsid w:val="002F6C7C"/>
    <w:rsid w:val="002F6CCA"/>
    <w:rsid w:val="002F7A89"/>
    <w:rsid w:val="002F7D88"/>
    <w:rsid w:val="002F7DDA"/>
    <w:rsid w:val="00301CBF"/>
    <w:rsid w:val="00303D14"/>
    <w:rsid w:val="00304E28"/>
    <w:rsid w:val="00305B27"/>
    <w:rsid w:val="003063EE"/>
    <w:rsid w:val="00306F83"/>
    <w:rsid w:val="00307030"/>
    <w:rsid w:val="00307FCF"/>
    <w:rsid w:val="00310492"/>
    <w:rsid w:val="00311CBD"/>
    <w:rsid w:val="00312388"/>
    <w:rsid w:val="0031269A"/>
    <w:rsid w:val="00312FD0"/>
    <w:rsid w:val="003130B8"/>
    <w:rsid w:val="003147F5"/>
    <w:rsid w:val="00314D58"/>
    <w:rsid w:val="00315590"/>
    <w:rsid w:val="00315C4F"/>
    <w:rsid w:val="00315F90"/>
    <w:rsid w:val="00316BEB"/>
    <w:rsid w:val="00320B7C"/>
    <w:rsid w:val="003216AE"/>
    <w:rsid w:val="00322463"/>
    <w:rsid w:val="00323819"/>
    <w:rsid w:val="00323C6D"/>
    <w:rsid w:val="00323E4D"/>
    <w:rsid w:val="00325A8B"/>
    <w:rsid w:val="00326050"/>
    <w:rsid w:val="0032681E"/>
    <w:rsid w:val="00326E0A"/>
    <w:rsid w:val="00327F48"/>
    <w:rsid w:val="003305FD"/>
    <w:rsid w:val="00330623"/>
    <w:rsid w:val="0033196F"/>
    <w:rsid w:val="0033366D"/>
    <w:rsid w:val="00333A7B"/>
    <w:rsid w:val="00333C58"/>
    <w:rsid w:val="0033439E"/>
    <w:rsid w:val="00334AA5"/>
    <w:rsid w:val="00334BF5"/>
    <w:rsid w:val="00335953"/>
    <w:rsid w:val="0033610E"/>
    <w:rsid w:val="003375D7"/>
    <w:rsid w:val="0033772B"/>
    <w:rsid w:val="0034128F"/>
    <w:rsid w:val="00341A69"/>
    <w:rsid w:val="0034281F"/>
    <w:rsid w:val="00342B0B"/>
    <w:rsid w:val="00342F22"/>
    <w:rsid w:val="00343465"/>
    <w:rsid w:val="00343835"/>
    <w:rsid w:val="003438EF"/>
    <w:rsid w:val="00344C58"/>
    <w:rsid w:val="00344C7C"/>
    <w:rsid w:val="003458D3"/>
    <w:rsid w:val="00345B6D"/>
    <w:rsid w:val="00345CA3"/>
    <w:rsid w:val="00345FCC"/>
    <w:rsid w:val="003475ED"/>
    <w:rsid w:val="003478EE"/>
    <w:rsid w:val="00350EB2"/>
    <w:rsid w:val="0035138A"/>
    <w:rsid w:val="00354833"/>
    <w:rsid w:val="003552AD"/>
    <w:rsid w:val="0035633F"/>
    <w:rsid w:val="003620F9"/>
    <w:rsid w:val="00363300"/>
    <w:rsid w:val="00363E6E"/>
    <w:rsid w:val="00365217"/>
    <w:rsid w:val="00365235"/>
    <w:rsid w:val="00366144"/>
    <w:rsid w:val="00366506"/>
    <w:rsid w:val="00367F0E"/>
    <w:rsid w:val="00370352"/>
    <w:rsid w:val="0037181B"/>
    <w:rsid w:val="003718A0"/>
    <w:rsid w:val="003722A6"/>
    <w:rsid w:val="00372568"/>
    <w:rsid w:val="00372A3E"/>
    <w:rsid w:val="00372C71"/>
    <w:rsid w:val="00372DBD"/>
    <w:rsid w:val="003737DD"/>
    <w:rsid w:val="00373C66"/>
    <w:rsid w:val="003742B2"/>
    <w:rsid w:val="003753D5"/>
    <w:rsid w:val="003760B0"/>
    <w:rsid w:val="003766BD"/>
    <w:rsid w:val="0037718D"/>
    <w:rsid w:val="00377AF5"/>
    <w:rsid w:val="00377B98"/>
    <w:rsid w:val="00377D9B"/>
    <w:rsid w:val="003806D7"/>
    <w:rsid w:val="00380A82"/>
    <w:rsid w:val="0038195F"/>
    <w:rsid w:val="003831CB"/>
    <w:rsid w:val="003833CF"/>
    <w:rsid w:val="0038370D"/>
    <w:rsid w:val="00383BCE"/>
    <w:rsid w:val="00384891"/>
    <w:rsid w:val="00384DE2"/>
    <w:rsid w:val="003850CA"/>
    <w:rsid w:val="0038518C"/>
    <w:rsid w:val="00385859"/>
    <w:rsid w:val="00385C72"/>
    <w:rsid w:val="003866E2"/>
    <w:rsid w:val="00386CDC"/>
    <w:rsid w:val="00387B82"/>
    <w:rsid w:val="00390546"/>
    <w:rsid w:val="00391180"/>
    <w:rsid w:val="00391458"/>
    <w:rsid w:val="00391A9D"/>
    <w:rsid w:val="00391E96"/>
    <w:rsid w:val="0039257C"/>
    <w:rsid w:val="00392FC4"/>
    <w:rsid w:val="00393BB1"/>
    <w:rsid w:val="00393DCC"/>
    <w:rsid w:val="0039444D"/>
    <w:rsid w:val="0039507E"/>
    <w:rsid w:val="00395BF2"/>
    <w:rsid w:val="00395D33"/>
    <w:rsid w:val="00396149"/>
    <w:rsid w:val="00396C27"/>
    <w:rsid w:val="00397557"/>
    <w:rsid w:val="003A0017"/>
    <w:rsid w:val="003A05B5"/>
    <w:rsid w:val="003A0A0C"/>
    <w:rsid w:val="003A0DFF"/>
    <w:rsid w:val="003A1564"/>
    <w:rsid w:val="003A1848"/>
    <w:rsid w:val="003A1E5C"/>
    <w:rsid w:val="003A3193"/>
    <w:rsid w:val="003A3618"/>
    <w:rsid w:val="003A3C2E"/>
    <w:rsid w:val="003A4C61"/>
    <w:rsid w:val="003A6069"/>
    <w:rsid w:val="003A6220"/>
    <w:rsid w:val="003A63B7"/>
    <w:rsid w:val="003A6AA7"/>
    <w:rsid w:val="003A7ABA"/>
    <w:rsid w:val="003B0CB1"/>
    <w:rsid w:val="003B0FC7"/>
    <w:rsid w:val="003B196B"/>
    <w:rsid w:val="003B2004"/>
    <w:rsid w:val="003B2376"/>
    <w:rsid w:val="003B24C4"/>
    <w:rsid w:val="003B2DBB"/>
    <w:rsid w:val="003B33B8"/>
    <w:rsid w:val="003B38A7"/>
    <w:rsid w:val="003B3B60"/>
    <w:rsid w:val="003B3D7F"/>
    <w:rsid w:val="003B3E70"/>
    <w:rsid w:val="003B4512"/>
    <w:rsid w:val="003B55DE"/>
    <w:rsid w:val="003B5CB1"/>
    <w:rsid w:val="003B6328"/>
    <w:rsid w:val="003B67A3"/>
    <w:rsid w:val="003B7404"/>
    <w:rsid w:val="003C1132"/>
    <w:rsid w:val="003C1754"/>
    <w:rsid w:val="003C1A89"/>
    <w:rsid w:val="003C1DA9"/>
    <w:rsid w:val="003C28D2"/>
    <w:rsid w:val="003C3D04"/>
    <w:rsid w:val="003C56B5"/>
    <w:rsid w:val="003C7AC0"/>
    <w:rsid w:val="003C7D99"/>
    <w:rsid w:val="003D0D2A"/>
    <w:rsid w:val="003D1F08"/>
    <w:rsid w:val="003D1F48"/>
    <w:rsid w:val="003D23CB"/>
    <w:rsid w:val="003D2E21"/>
    <w:rsid w:val="003D34A1"/>
    <w:rsid w:val="003D3E81"/>
    <w:rsid w:val="003D3E90"/>
    <w:rsid w:val="003D43D0"/>
    <w:rsid w:val="003D45B2"/>
    <w:rsid w:val="003D50B7"/>
    <w:rsid w:val="003D5C78"/>
    <w:rsid w:val="003D6570"/>
    <w:rsid w:val="003D6599"/>
    <w:rsid w:val="003D7739"/>
    <w:rsid w:val="003D78FB"/>
    <w:rsid w:val="003D7D27"/>
    <w:rsid w:val="003E010C"/>
    <w:rsid w:val="003E0267"/>
    <w:rsid w:val="003E03B7"/>
    <w:rsid w:val="003E1188"/>
    <w:rsid w:val="003E14EC"/>
    <w:rsid w:val="003E1E7B"/>
    <w:rsid w:val="003E231C"/>
    <w:rsid w:val="003E25AA"/>
    <w:rsid w:val="003E3A9C"/>
    <w:rsid w:val="003E413F"/>
    <w:rsid w:val="003E42D3"/>
    <w:rsid w:val="003E48CB"/>
    <w:rsid w:val="003E4C11"/>
    <w:rsid w:val="003E4FCD"/>
    <w:rsid w:val="003E5409"/>
    <w:rsid w:val="003E5ABC"/>
    <w:rsid w:val="003E68E5"/>
    <w:rsid w:val="003E7461"/>
    <w:rsid w:val="003E75C5"/>
    <w:rsid w:val="003E7C31"/>
    <w:rsid w:val="003E7D4B"/>
    <w:rsid w:val="003E7D52"/>
    <w:rsid w:val="003F0E79"/>
    <w:rsid w:val="003F2037"/>
    <w:rsid w:val="003F206F"/>
    <w:rsid w:val="003F23D2"/>
    <w:rsid w:val="003F2CDB"/>
    <w:rsid w:val="003F4E12"/>
    <w:rsid w:val="003F521E"/>
    <w:rsid w:val="003F5E74"/>
    <w:rsid w:val="003F604C"/>
    <w:rsid w:val="003F65EF"/>
    <w:rsid w:val="003F6CF9"/>
    <w:rsid w:val="003F7043"/>
    <w:rsid w:val="003F74B4"/>
    <w:rsid w:val="003F773E"/>
    <w:rsid w:val="003F7CE4"/>
    <w:rsid w:val="00400C97"/>
    <w:rsid w:val="00401035"/>
    <w:rsid w:val="004012B6"/>
    <w:rsid w:val="004012CA"/>
    <w:rsid w:val="0040147C"/>
    <w:rsid w:val="004025C6"/>
    <w:rsid w:val="00403B53"/>
    <w:rsid w:val="00403B5B"/>
    <w:rsid w:val="00404AD1"/>
    <w:rsid w:val="0040731B"/>
    <w:rsid w:val="00407808"/>
    <w:rsid w:val="00407E1F"/>
    <w:rsid w:val="004127F2"/>
    <w:rsid w:val="00414583"/>
    <w:rsid w:val="0041529D"/>
    <w:rsid w:val="0041568E"/>
    <w:rsid w:val="00416607"/>
    <w:rsid w:val="0041674A"/>
    <w:rsid w:val="004169BC"/>
    <w:rsid w:val="00417636"/>
    <w:rsid w:val="00417739"/>
    <w:rsid w:val="004201DE"/>
    <w:rsid w:val="0042058D"/>
    <w:rsid w:val="00421564"/>
    <w:rsid w:val="00421905"/>
    <w:rsid w:val="0042326C"/>
    <w:rsid w:val="00424103"/>
    <w:rsid w:val="004249B2"/>
    <w:rsid w:val="00424B4F"/>
    <w:rsid w:val="00424C29"/>
    <w:rsid w:val="00424F01"/>
    <w:rsid w:val="004251A7"/>
    <w:rsid w:val="004255DB"/>
    <w:rsid w:val="004265FB"/>
    <w:rsid w:val="0042676D"/>
    <w:rsid w:val="00426B55"/>
    <w:rsid w:val="00427422"/>
    <w:rsid w:val="00427A24"/>
    <w:rsid w:val="00430011"/>
    <w:rsid w:val="00430EF8"/>
    <w:rsid w:val="004312DC"/>
    <w:rsid w:val="0043221C"/>
    <w:rsid w:val="004325CE"/>
    <w:rsid w:val="00432965"/>
    <w:rsid w:val="004337DC"/>
    <w:rsid w:val="00433AED"/>
    <w:rsid w:val="00433AF1"/>
    <w:rsid w:val="00434A36"/>
    <w:rsid w:val="00434AEA"/>
    <w:rsid w:val="00435628"/>
    <w:rsid w:val="004379DF"/>
    <w:rsid w:val="00437A2D"/>
    <w:rsid w:val="0044004A"/>
    <w:rsid w:val="00440DF6"/>
    <w:rsid w:val="00441F7F"/>
    <w:rsid w:val="00442119"/>
    <w:rsid w:val="00442900"/>
    <w:rsid w:val="004431A5"/>
    <w:rsid w:val="00443BDA"/>
    <w:rsid w:val="00444B49"/>
    <w:rsid w:val="00444CCA"/>
    <w:rsid w:val="0044560C"/>
    <w:rsid w:val="0044630E"/>
    <w:rsid w:val="00447A00"/>
    <w:rsid w:val="00451A22"/>
    <w:rsid w:val="00451A4A"/>
    <w:rsid w:val="00451F05"/>
    <w:rsid w:val="004520CD"/>
    <w:rsid w:val="00452D45"/>
    <w:rsid w:val="0045375D"/>
    <w:rsid w:val="00453BFD"/>
    <w:rsid w:val="0045408F"/>
    <w:rsid w:val="004545B8"/>
    <w:rsid w:val="004549EE"/>
    <w:rsid w:val="00457D24"/>
    <w:rsid w:val="00461867"/>
    <w:rsid w:val="004618C4"/>
    <w:rsid w:val="00461A42"/>
    <w:rsid w:val="00461B3F"/>
    <w:rsid w:val="00461F56"/>
    <w:rsid w:val="00462B31"/>
    <w:rsid w:val="004639BC"/>
    <w:rsid w:val="0046512E"/>
    <w:rsid w:val="00465152"/>
    <w:rsid w:val="004654EE"/>
    <w:rsid w:val="004657AF"/>
    <w:rsid w:val="004658E2"/>
    <w:rsid w:val="004663B1"/>
    <w:rsid w:val="0046649B"/>
    <w:rsid w:val="004676D0"/>
    <w:rsid w:val="00470860"/>
    <w:rsid w:val="00470A91"/>
    <w:rsid w:val="00470AC2"/>
    <w:rsid w:val="00470B07"/>
    <w:rsid w:val="00470EF4"/>
    <w:rsid w:val="00471073"/>
    <w:rsid w:val="00471A46"/>
    <w:rsid w:val="00471ADA"/>
    <w:rsid w:val="0047272F"/>
    <w:rsid w:val="00473F4F"/>
    <w:rsid w:val="00474A32"/>
    <w:rsid w:val="00475803"/>
    <w:rsid w:val="00476EF5"/>
    <w:rsid w:val="00477CDB"/>
    <w:rsid w:val="0048131A"/>
    <w:rsid w:val="004813A1"/>
    <w:rsid w:val="00481A40"/>
    <w:rsid w:val="004837C9"/>
    <w:rsid w:val="00483976"/>
    <w:rsid w:val="00483D80"/>
    <w:rsid w:val="00484278"/>
    <w:rsid w:val="004843D4"/>
    <w:rsid w:val="00484692"/>
    <w:rsid w:val="00484BF8"/>
    <w:rsid w:val="00484FD0"/>
    <w:rsid w:val="00486505"/>
    <w:rsid w:val="0048690E"/>
    <w:rsid w:val="004873CA"/>
    <w:rsid w:val="00487954"/>
    <w:rsid w:val="004900D8"/>
    <w:rsid w:val="0049102A"/>
    <w:rsid w:val="00492072"/>
    <w:rsid w:val="004928FC"/>
    <w:rsid w:val="00492A91"/>
    <w:rsid w:val="00492E7B"/>
    <w:rsid w:val="00493019"/>
    <w:rsid w:val="0049327E"/>
    <w:rsid w:val="004956BB"/>
    <w:rsid w:val="0049598E"/>
    <w:rsid w:val="0049707F"/>
    <w:rsid w:val="00497300"/>
    <w:rsid w:val="004973B7"/>
    <w:rsid w:val="004973FE"/>
    <w:rsid w:val="00497970"/>
    <w:rsid w:val="004A0CF6"/>
    <w:rsid w:val="004A27CC"/>
    <w:rsid w:val="004A2A49"/>
    <w:rsid w:val="004A2D53"/>
    <w:rsid w:val="004A39E1"/>
    <w:rsid w:val="004A4127"/>
    <w:rsid w:val="004A42C5"/>
    <w:rsid w:val="004A62D1"/>
    <w:rsid w:val="004A6479"/>
    <w:rsid w:val="004A6F59"/>
    <w:rsid w:val="004B06F9"/>
    <w:rsid w:val="004B09C6"/>
    <w:rsid w:val="004B1E17"/>
    <w:rsid w:val="004B1EED"/>
    <w:rsid w:val="004B2A7D"/>
    <w:rsid w:val="004B2F4B"/>
    <w:rsid w:val="004B3B7E"/>
    <w:rsid w:val="004B3DDD"/>
    <w:rsid w:val="004B4FC0"/>
    <w:rsid w:val="004B627C"/>
    <w:rsid w:val="004B661B"/>
    <w:rsid w:val="004B68B2"/>
    <w:rsid w:val="004B769E"/>
    <w:rsid w:val="004B7860"/>
    <w:rsid w:val="004B7D65"/>
    <w:rsid w:val="004C03B1"/>
    <w:rsid w:val="004C1284"/>
    <w:rsid w:val="004C1348"/>
    <w:rsid w:val="004C2B9E"/>
    <w:rsid w:val="004C391E"/>
    <w:rsid w:val="004C4025"/>
    <w:rsid w:val="004C421B"/>
    <w:rsid w:val="004C4884"/>
    <w:rsid w:val="004C4A32"/>
    <w:rsid w:val="004C4FDA"/>
    <w:rsid w:val="004C62BE"/>
    <w:rsid w:val="004C690A"/>
    <w:rsid w:val="004D01F8"/>
    <w:rsid w:val="004D0717"/>
    <w:rsid w:val="004D0C57"/>
    <w:rsid w:val="004D0FD2"/>
    <w:rsid w:val="004D1298"/>
    <w:rsid w:val="004D2E6A"/>
    <w:rsid w:val="004D36D0"/>
    <w:rsid w:val="004D36D4"/>
    <w:rsid w:val="004D3F2C"/>
    <w:rsid w:val="004D3FC6"/>
    <w:rsid w:val="004D46B5"/>
    <w:rsid w:val="004D4A08"/>
    <w:rsid w:val="004D4BB6"/>
    <w:rsid w:val="004D4D71"/>
    <w:rsid w:val="004D6890"/>
    <w:rsid w:val="004D7121"/>
    <w:rsid w:val="004D7458"/>
    <w:rsid w:val="004D763E"/>
    <w:rsid w:val="004E00D3"/>
    <w:rsid w:val="004E05BB"/>
    <w:rsid w:val="004E1EBF"/>
    <w:rsid w:val="004E2046"/>
    <w:rsid w:val="004E21BC"/>
    <w:rsid w:val="004E28F2"/>
    <w:rsid w:val="004E508D"/>
    <w:rsid w:val="004E5AD0"/>
    <w:rsid w:val="004E6C56"/>
    <w:rsid w:val="004F017A"/>
    <w:rsid w:val="004F0A65"/>
    <w:rsid w:val="004F0D1D"/>
    <w:rsid w:val="004F1E3D"/>
    <w:rsid w:val="004F281B"/>
    <w:rsid w:val="004F3B66"/>
    <w:rsid w:val="004F4A70"/>
    <w:rsid w:val="004F4F6B"/>
    <w:rsid w:val="004F6215"/>
    <w:rsid w:val="004F645A"/>
    <w:rsid w:val="0050047C"/>
    <w:rsid w:val="00500C93"/>
    <w:rsid w:val="00501B2D"/>
    <w:rsid w:val="00501B36"/>
    <w:rsid w:val="00502C39"/>
    <w:rsid w:val="005031E1"/>
    <w:rsid w:val="00503F67"/>
    <w:rsid w:val="00504E6A"/>
    <w:rsid w:val="005050FC"/>
    <w:rsid w:val="0050608E"/>
    <w:rsid w:val="005065B0"/>
    <w:rsid w:val="005069A0"/>
    <w:rsid w:val="00506A94"/>
    <w:rsid w:val="00506D60"/>
    <w:rsid w:val="00510C6F"/>
    <w:rsid w:val="005112AF"/>
    <w:rsid w:val="00511A45"/>
    <w:rsid w:val="005126AF"/>
    <w:rsid w:val="00513847"/>
    <w:rsid w:val="00513ED9"/>
    <w:rsid w:val="0051487D"/>
    <w:rsid w:val="00514ED0"/>
    <w:rsid w:val="0051505F"/>
    <w:rsid w:val="00515203"/>
    <w:rsid w:val="005153D8"/>
    <w:rsid w:val="00515595"/>
    <w:rsid w:val="00515E97"/>
    <w:rsid w:val="005218BD"/>
    <w:rsid w:val="0052197C"/>
    <w:rsid w:val="00521BAF"/>
    <w:rsid w:val="0052345E"/>
    <w:rsid w:val="00523B72"/>
    <w:rsid w:val="0052432E"/>
    <w:rsid w:val="005243A0"/>
    <w:rsid w:val="00525904"/>
    <w:rsid w:val="00526378"/>
    <w:rsid w:val="0052638A"/>
    <w:rsid w:val="00526392"/>
    <w:rsid w:val="0052679D"/>
    <w:rsid w:val="00526963"/>
    <w:rsid w:val="00527DDD"/>
    <w:rsid w:val="00531005"/>
    <w:rsid w:val="005313AA"/>
    <w:rsid w:val="005316C8"/>
    <w:rsid w:val="00531924"/>
    <w:rsid w:val="00531DF5"/>
    <w:rsid w:val="00532483"/>
    <w:rsid w:val="005326DC"/>
    <w:rsid w:val="00533AB5"/>
    <w:rsid w:val="00533AF8"/>
    <w:rsid w:val="0053584E"/>
    <w:rsid w:val="00536375"/>
    <w:rsid w:val="005363E3"/>
    <w:rsid w:val="00536A99"/>
    <w:rsid w:val="005374BD"/>
    <w:rsid w:val="0053787D"/>
    <w:rsid w:val="00537E55"/>
    <w:rsid w:val="00537F6C"/>
    <w:rsid w:val="00540A3D"/>
    <w:rsid w:val="00541150"/>
    <w:rsid w:val="005411FD"/>
    <w:rsid w:val="00542D5C"/>
    <w:rsid w:val="00542FD7"/>
    <w:rsid w:val="0054390E"/>
    <w:rsid w:val="00543A56"/>
    <w:rsid w:val="00543DA7"/>
    <w:rsid w:val="00544B7B"/>
    <w:rsid w:val="00544C1A"/>
    <w:rsid w:val="0054545E"/>
    <w:rsid w:val="0054569F"/>
    <w:rsid w:val="00545855"/>
    <w:rsid w:val="005477B4"/>
    <w:rsid w:val="005515C2"/>
    <w:rsid w:val="00552C49"/>
    <w:rsid w:val="005532E7"/>
    <w:rsid w:val="00553CF3"/>
    <w:rsid w:val="005541BE"/>
    <w:rsid w:val="0055436C"/>
    <w:rsid w:val="00555415"/>
    <w:rsid w:val="005557E4"/>
    <w:rsid w:val="00555E5E"/>
    <w:rsid w:val="005577DF"/>
    <w:rsid w:val="005578FE"/>
    <w:rsid w:val="00557ECD"/>
    <w:rsid w:val="0056032D"/>
    <w:rsid w:val="005603E3"/>
    <w:rsid w:val="00560758"/>
    <w:rsid w:val="005608CB"/>
    <w:rsid w:val="00561858"/>
    <w:rsid w:val="00561BE5"/>
    <w:rsid w:val="005623A8"/>
    <w:rsid w:val="005638A7"/>
    <w:rsid w:val="005642BE"/>
    <w:rsid w:val="00565AA2"/>
    <w:rsid w:val="00566559"/>
    <w:rsid w:val="00566B65"/>
    <w:rsid w:val="00567134"/>
    <w:rsid w:val="00567695"/>
    <w:rsid w:val="0057060B"/>
    <w:rsid w:val="00570774"/>
    <w:rsid w:val="00573F8D"/>
    <w:rsid w:val="005742D9"/>
    <w:rsid w:val="00574A68"/>
    <w:rsid w:val="0057570D"/>
    <w:rsid w:val="00575BFD"/>
    <w:rsid w:val="00576275"/>
    <w:rsid w:val="00577146"/>
    <w:rsid w:val="00577306"/>
    <w:rsid w:val="00577981"/>
    <w:rsid w:val="00580164"/>
    <w:rsid w:val="00580C04"/>
    <w:rsid w:val="005813D9"/>
    <w:rsid w:val="00583066"/>
    <w:rsid w:val="00583BD3"/>
    <w:rsid w:val="00583CD1"/>
    <w:rsid w:val="00584101"/>
    <w:rsid w:val="0058434D"/>
    <w:rsid w:val="00584F61"/>
    <w:rsid w:val="00585C4A"/>
    <w:rsid w:val="0058662B"/>
    <w:rsid w:val="0058682B"/>
    <w:rsid w:val="0058710E"/>
    <w:rsid w:val="00587202"/>
    <w:rsid w:val="00587EC4"/>
    <w:rsid w:val="00587FF7"/>
    <w:rsid w:val="005900D8"/>
    <w:rsid w:val="005905EB"/>
    <w:rsid w:val="00590859"/>
    <w:rsid w:val="00590E3C"/>
    <w:rsid w:val="005917DD"/>
    <w:rsid w:val="00591A85"/>
    <w:rsid w:val="00591CB0"/>
    <w:rsid w:val="00591D9C"/>
    <w:rsid w:val="00593583"/>
    <w:rsid w:val="0059419E"/>
    <w:rsid w:val="0059516B"/>
    <w:rsid w:val="00595EF1"/>
    <w:rsid w:val="00596090"/>
    <w:rsid w:val="00596D43"/>
    <w:rsid w:val="00597CD3"/>
    <w:rsid w:val="005A1E7D"/>
    <w:rsid w:val="005A2328"/>
    <w:rsid w:val="005A2718"/>
    <w:rsid w:val="005A534E"/>
    <w:rsid w:val="005A5DF4"/>
    <w:rsid w:val="005A5FAC"/>
    <w:rsid w:val="005A6857"/>
    <w:rsid w:val="005A6CFB"/>
    <w:rsid w:val="005A7B0E"/>
    <w:rsid w:val="005A7C4F"/>
    <w:rsid w:val="005B0ABD"/>
    <w:rsid w:val="005B0B96"/>
    <w:rsid w:val="005B18C0"/>
    <w:rsid w:val="005B3D52"/>
    <w:rsid w:val="005B3E3C"/>
    <w:rsid w:val="005B5420"/>
    <w:rsid w:val="005B5A40"/>
    <w:rsid w:val="005B5CFB"/>
    <w:rsid w:val="005B7F32"/>
    <w:rsid w:val="005B7F6B"/>
    <w:rsid w:val="005C0054"/>
    <w:rsid w:val="005C0319"/>
    <w:rsid w:val="005C0838"/>
    <w:rsid w:val="005C1481"/>
    <w:rsid w:val="005C16D6"/>
    <w:rsid w:val="005C24D8"/>
    <w:rsid w:val="005C50B8"/>
    <w:rsid w:val="005C7F3F"/>
    <w:rsid w:val="005D1428"/>
    <w:rsid w:val="005D16D9"/>
    <w:rsid w:val="005D17CE"/>
    <w:rsid w:val="005D1B81"/>
    <w:rsid w:val="005D1F96"/>
    <w:rsid w:val="005D2944"/>
    <w:rsid w:val="005D5C34"/>
    <w:rsid w:val="005D5E97"/>
    <w:rsid w:val="005D66A4"/>
    <w:rsid w:val="005D7C6F"/>
    <w:rsid w:val="005E1CB7"/>
    <w:rsid w:val="005E22D0"/>
    <w:rsid w:val="005E31FA"/>
    <w:rsid w:val="005E334C"/>
    <w:rsid w:val="005E50F4"/>
    <w:rsid w:val="005E5425"/>
    <w:rsid w:val="005E5512"/>
    <w:rsid w:val="005E5AC0"/>
    <w:rsid w:val="005E6D47"/>
    <w:rsid w:val="005E6EA5"/>
    <w:rsid w:val="005F1CBB"/>
    <w:rsid w:val="005F2011"/>
    <w:rsid w:val="005F26A8"/>
    <w:rsid w:val="005F3066"/>
    <w:rsid w:val="005F336B"/>
    <w:rsid w:val="005F3581"/>
    <w:rsid w:val="005F3D31"/>
    <w:rsid w:val="005F3D8D"/>
    <w:rsid w:val="005F4456"/>
    <w:rsid w:val="005F45EA"/>
    <w:rsid w:val="005F4BF2"/>
    <w:rsid w:val="005F629D"/>
    <w:rsid w:val="005F64B2"/>
    <w:rsid w:val="005F6777"/>
    <w:rsid w:val="005F680A"/>
    <w:rsid w:val="006001F0"/>
    <w:rsid w:val="00600415"/>
    <w:rsid w:val="00600A0D"/>
    <w:rsid w:val="0060171C"/>
    <w:rsid w:val="00601CBD"/>
    <w:rsid w:val="00602835"/>
    <w:rsid w:val="00602AD9"/>
    <w:rsid w:val="00602C31"/>
    <w:rsid w:val="00603B7F"/>
    <w:rsid w:val="0060491D"/>
    <w:rsid w:val="00604C14"/>
    <w:rsid w:val="00604C33"/>
    <w:rsid w:val="00604D65"/>
    <w:rsid w:val="006057B3"/>
    <w:rsid w:val="00605EF0"/>
    <w:rsid w:val="006077E1"/>
    <w:rsid w:val="00607B7A"/>
    <w:rsid w:val="006104F6"/>
    <w:rsid w:val="006118A1"/>
    <w:rsid w:val="006120B5"/>
    <w:rsid w:val="00613A43"/>
    <w:rsid w:val="00614025"/>
    <w:rsid w:val="00614C94"/>
    <w:rsid w:val="006150AF"/>
    <w:rsid w:val="00616B18"/>
    <w:rsid w:val="00616B99"/>
    <w:rsid w:val="00617B38"/>
    <w:rsid w:val="00620B8F"/>
    <w:rsid w:val="00621628"/>
    <w:rsid w:val="00621D3B"/>
    <w:rsid w:val="00621EE3"/>
    <w:rsid w:val="00622012"/>
    <w:rsid w:val="0062253B"/>
    <w:rsid w:val="00622C0D"/>
    <w:rsid w:val="00622D26"/>
    <w:rsid w:val="0062415C"/>
    <w:rsid w:val="0062451A"/>
    <w:rsid w:val="0062620C"/>
    <w:rsid w:val="00626508"/>
    <w:rsid w:val="00627187"/>
    <w:rsid w:val="00627243"/>
    <w:rsid w:val="006301E6"/>
    <w:rsid w:val="00631026"/>
    <w:rsid w:val="0063116A"/>
    <w:rsid w:val="0063118E"/>
    <w:rsid w:val="006314E7"/>
    <w:rsid w:val="006316B9"/>
    <w:rsid w:val="006316F8"/>
    <w:rsid w:val="006325DA"/>
    <w:rsid w:val="00632FE9"/>
    <w:rsid w:val="006330E3"/>
    <w:rsid w:val="00633913"/>
    <w:rsid w:val="00634640"/>
    <w:rsid w:val="00635767"/>
    <w:rsid w:val="00636B4B"/>
    <w:rsid w:val="0063740E"/>
    <w:rsid w:val="006377C7"/>
    <w:rsid w:val="00640188"/>
    <w:rsid w:val="00640A27"/>
    <w:rsid w:val="00640B26"/>
    <w:rsid w:val="00640D6E"/>
    <w:rsid w:val="00641469"/>
    <w:rsid w:val="0064218F"/>
    <w:rsid w:val="00642451"/>
    <w:rsid w:val="00642596"/>
    <w:rsid w:val="00643078"/>
    <w:rsid w:val="00643BF4"/>
    <w:rsid w:val="00643E1A"/>
    <w:rsid w:val="00644BF3"/>
    <w:rsid w:val="0064503A"/>
    <w:rsid w:val="006453E7"/>
    <w:rsid w:val="00645488"/>
    <w:rsid w:val="006459BD"/>
    <w:rsid w:val="0064654C"/>
    <w:rsid w:val="006472D5"/>
    <w:rsid w:val="006478E0"/>
    <w:rsid w:val="00647C44"/>
    <w:rsid w:val="006511A7"/>
    <w:rsid w:val="006516CC"/>
    <w:rsid w:val="00651E39"/>
    <w:rsid w:val="00651EF9"/>
    <w:rsid w:val="00651F50"/>
    <w:rsid w:val="006524A9"/>
    <w:rsid w:val="00653C0C"/>
    <w:rsid w:val="00653D8D"/>
    <w:rsid w:val="00653FF0"/>
    <w:rsid w:val="0065438F"/>
    <w:rsid w:val="00655176"/>
    <w:rsid w:val="00655A20"/>
    <w:rsid w:val="00655FE2"/>
    <w:rsid w:val="00661221"/>
    <w:rsid w:val="006620EA"/>
    <w:rsid w:val="006632E6"/>
    <w:rsid w:val="00663A77"/>
    <w:rsid w:val="0066460D"/>
    <w:rsid w:val="006649D6"/>
    <w:rsid w:val="00665584"/>
    <w:rsid w:val="006657A7"/>
    <w:rsid w:val="00665964"/>
    <w:rsid w:val="006665C3"/>
    <w:rsid w:val="006675C3"/>
    <w:rsid w:val="006675FE"/>
    <w:rsid w:val="00667DA4"/>
    <w:rsid w:val="006705B2"/>
    <w:rsid w:val="00670D98"/>
    <w:rsid w:val="00671124"/>
    <w:rsid w:val="00671E47"/>
    <w:rsid w:val="00673760"/>
    <w:rsid w:val="00673F1F"/>
    <w:rsid w:val="006743BB"/>
    <w:rsid w:val="00674705"/>
    <w:rsid w:val="0067481C"/>
    <w:rsid w:val="00675619"/>
    <w:rsid w:val="00675913"/>
    <w:rsid w:val="00676428"/>
    <w:rsid w:val="00676887"/>
    <w:rsid w:val="00677075"/>
    <w:rsid w:val="006772A8"/>
    <w:rsid w:val="006777B5"/>
    <w:rsid w:val="00677D8C"/>
    <w:rsid w:val="00680098"/>
    <w:rsid w:val="0068018F"/>
    <w:rsid w:val="0068079A"/>
    <w:rsid w:val="00680ADF"/>
    <w:rsid w:val="0068212D"/>
    <w:rsid w:val="0068250C"/>
    <w:rsid w:val="00682808"/>
    <w:rsid w:val="00682CAD"/>
    <w:rsid w:val="00682EC1"/>
    <w:rsid w:val="00684122"/>
    <w:rsid w:val="006848D6"/>
    <w:rsid w:val="0068526A"/>
    <w:rsid w:val="0068669D"/>
    <w:rsid w:val="00687B75"/>
    <w:rsid w:val="00690C29"/>
    <w:rsid w:val="00691F34"/>
    <w:rsid w:val="00693024"/>
    <w:rsid w:val="006937DA"/>
    <w:rsid w:val="00693803"/>
    <w:rsid w:val="00694B00"/>
    <w:rsid w:val="006951D5"/>
    <w:rsid w:val="00696058"/>
    <w:rsid w:val="0069637E"/>
    <w:rsid w:val="0069647C"/>
    <w:rsid w:val="006967A2"/>
    <w:rsid w:val="00696ADB"/>
    <w:rsid w:val="00696C6A"/>
    <w:rsid w:val="00696E86"/>
    <w:rsid w:val="00697178"/>
    <w:rsid w:val="00697869"/>
    <w:rsid w:val="006A0F39"/>
    <w:rsid w:val="006A1281"/>
    <w:rsid w:val="006A1DBC"/>
    <w:rsid w:val="006A2642"/>
    <w:rsid w:val="006A28C1"/>
    <w:rsid w:val="006A2EA6"/>
    <w:rsid w:val="006A35CD"/>
    <w:rsid w:val="006A38D5"/>
    <w:rsid w:val="006A3E3E"/>
    <w:rsid w:val="006A44B5"/>
    <w:rsid w:val="006A45FA"/>
    <w:rsid w:val="006A4983"/>
    <w:rsid w:val="006A5450"/>
    <w:rsid w:val="006A5601"/>
    <w:rsid w:val="006A580C"/>
    <w:rsid w:val="006A79D3"/>
    <w:rsid w:val="006A7BF1"/>
    <w:rsid w:val="006A7C39"/>
    <w:rsid w:val="006B10F0"/>
    <w:rsid w:val="006B161C"/>
    <w:rsid w:val="006B288E"/>
    <w:rsid w:val="006B2E21"/>
    <w:rsid w:val="006B340B"/>
    <w:rsid w:val="006B40EA"/>
    <w:rsid w:val="006B427D"/>
    <w:rsid w:val="006B4B2B"/>
    <w:rsid w:val="006B4D91"/>
    <w:rsid w:val="006B52FD"/>
    <w:rsid w:val="006B6DE4"/>
    <w:rsid w:val="006B70FE"/>
    <w:rsid w:val="006B723B"/>
    <w:rsid w:val="006B7329"/>
    <w:rsid w:val="006C113C"/>
    <w:rsid w:val="006C14A2"/>
    <w:rsid w:val="006C1B5C"/>
    <w:rsid w:val="006C20C8"/>
    <w:rsid w:val="006C251C"/>
    <w:rsid w:val="006C30FA"/>
    <w:rsid w:val="006C4E76"/>
    <w:rsid w:val="006C5B9F"/>
    <w:rsid w:val="006C5E4D"/>
    <w:rsid w:val="006C611C"/>
    <w:rsid w:val="006C6C12"/>
    <w:rsid w:val="006C74F3"/>
    <w:rsid w:val="006C751F"/>
    <w:rsid w:val="006D0568"/>
    <w:rsid w:val="006D0E37"/>
    <w:rsid w:val="006D25CE"/>
    <w:rsid w:val="006D2712"/>
    <w:rsid w:val="006D2813"/>
    <w:rsid w:val="006D2CA7"/>
    <w:rsid w:val="006D2ED9"/>
    <w:rsid w:val="006D3D88"/>
    <w:rsid w:val="006D404B"/>
    <w:rsid w:val="006D4110"/>
    <w:rsid w:val="006D4B4D"/>
    <w:rsid w:val="006D4E09"/>
    <w:rsid w:val="006D5324"/>
    <w:rsid w:val="006D5DA4"/>
    <w:rsid w:val="006D68A4"/>
    <w:rsid w:val="006D7159"/>
    <w:rsid w:val="006D7807"/>
    <w:rsid w:val="006D7F93"/>
    <w:rsid w:val="006E044F"/>
    <w:rsid w:val="006E2F74"/>
    <w:rsid w:val="006E3577"/>
    <w:rsid w:val="006E3E56"/>
    <w:rsid w:val="006E48BA"/>
    <w:rsid w:val="006E5743"/>
    <w:rsid w:val="006E5DCF"/>
    <w:rsid w:val="006E656B"/>
    <w:rsid w:val="006E70F3"/>
    <w:rsid w:val="006E7542"/>
    <w:rsid w:val="006E7867"/>
    <w:rsid w:val="006E7D94"/>
    <w:rsid w:val="006F0B1D"/>
    <w:rsid w:val="006F0E9D"/>
    <w:rsid w:val="006F1D4D"/>
    <w:rsid w:val="006F2B40"/>
    <w:rsid w:val="006F33F9"/>
    <w:rsid w:val="006F3409"/>
    <w:rsid w:val="006F3884"/>
    <w:rsid w:val="006F5174"/>
    <w:rsid w:val="006F6ACC"/>
    <w:rsid w:val="006F6BDC"/>
    <w:rsid w:val="006F712A"/>
    <w:rsid w:val="00700188"/>
    <w:rsid w:val="0070103E"/>
    <w:rsid w:val="00701894"/>
    <w:rsid w:val="00701A49"/>
    <w:rsid w:val="007041F5"/>
    <w:rsid w:val="00705142"/>
    <w:rsid w:val="00705471"/>
    <w:rsid w:val="0070563C"/>
    <w:rsid w:val="00705714"/>
    <w:rsid w:val="00705BDA"/>
    <w:rsid w:val="007115BF"/>
    <w:rsid w:val="00711604"/>
    <w:rsid w:val="007125BA"/>
    <w:rsid w:val="00712FAE"/>
    <w:rsid w:val="00713C57"/>
    <w:rsid w:val="007144A4"/>
    <w:rsid w:val="00714795"/>
    <w:rsid w:val="00716248"/>
    <w:rsid w:val="00716878"/>
    <w:rsid w:val="00716C73"/>
    <w:rsid w:val="00717F72"/>
    <w:rsid w:val="007200F8"/>
    <w:rsid w:val="00720522"/>
    <w:rsid w:val="00720F85"/>
    <w:rsid w:val="007210B0"/>
    <w:rsid w:val="00721768"/>
    <w:rsid w:val="00721D7B"/>
    <w:rsid w:val="00722371"/>
    <w:rsid w:val="007233AC"/>
    <w:rsid w:val="00723BD5"/>
    <w:rsid w:val="007244DE"/>
    <w:rsid w:val="00725C47"/>
    <w:rsid w:val="007270B3"/>
    <w:rsid w:val="00727901"/>
    <w:rsid w:val="007303F2"/>
    <w:rsid w:val="00730785"/>
    <w:rsid w:val="00730F81"/>
    <w:rsid w:val="0073109D"/>
    <w:rsid w:val="0073275A"/>
    <w:rsid w:val="00733D4E"/>
    <w:rsid w:val="0073415D"/>
    <w:rsid w:val="007346E9"/>
    <w:rsid w:val="007350B0"/>
    <w:rsid w:val="00735980"/>
    <w:rsid w:val="0073626B"/>
    <w:rsid w:val="00736562"/>
    <w:rsid w:val="00737043"/>
    <w:rsid w:val="0073713B"/>
    <w:rsid w:val="007428CB"/>
    <w:rsid w:val="00743953"/>
    <w:rsid w:val="00743986"/>
    <w:rsid w:val="00743D8F"/>
    <w:rsid w:val="00744E04"/>
    <w:rsid w:val="00746327"/>
    <w:rsid w:val="00750AAA"/>
    <w:rsid w:val="00750D7A"/>
    <w:rsid w:val="00754556"/>
    <w:rsid w:val="00754BC5"/>
    <w:rsid w:val="00755429"/>
    <w:rsid w:val="00755CC1"/>
    <w:rsid w:val="0075619B"/>
    <w:rsid w:val="0075646F"/>
    <w:rsid w:val="00756481"/>
    <w:rsid w:val="007578DE"/>
    <w:rsid w:val="00757FDD"/>
    <w:rsid w:val="007605F2"/>
    <w:rsid w:val="007610DB"/>
    <w:rsid w:val="007611E5"/>
    <w:rsid w:val="007616F0"/>
    <w:rsid w:val="0076240B"/>
    <w:rsid w:val="00763756"/>
    <w:rsid w:val="00763CB3"/>
    <w:rsid w:val="0076528A"/>
    <w:rsid w:val="007659BA"/>
    <w:rsid w:val="00766B83"/>
    <w:rsid w:val="00767382"/>
    <w:rsid w:val="007676ED"/>
    <w:rsid w:val="00767B9C"/>
    <w:rsid w:val="00767C4E"/>
    <w:rsid w:val="0077010A"/>
    <w:rsid w:val="00771892"/>
    <w:rsid w:val="00771B03"/>
    <w:rsid w:val="007734D0"/>
    <w:rsid w:val="00773EDA"/>
    <w:rsid w:val="007746E8"/>
    <w:rsid w:val="00774E52"/>
    <w:rsid w:val="007760EF"/>
    <w:rsid w:val="00776725"/>
    <w:rsid w:val="007802F3"/>
    <w:rsid w:val="00780AF4"/>
    <w:rsid w:val="00780E76"/>
    <w:rsid w:val="0078152E"/>
    <w:rsid w:val="0078212C"/>
    <w:rsid w:val="00784EF0"/>
    <w:rsid w:val="007862C2"/>
    <w:rsid w:val="00786526"/>
    <w:rsid w:val="00786623"/>
    <w:rsid w:val="00786D11"/>
    <w:rsid w:val="00786D37"/>
    <w:rsid w:val="00786E36"/>
    <w:rsid w:val="007874BD"/>
    <w:rsid w:val="00787DFD"/>
    <w:rsid w:val="0079008C"/>
    <w:rsid w:val="00790298"/>
    <w:rsid w:val="0079153B"/>
    <w:rsid w:val="00791EC8"/>
    <w:rsid w:val="00792484"/>
    <w:rsid w:val="0079279C"/>
    <w:rsid w:val="00792C48"/>
    <w:rsid w:val="00792C58"/>
    <w:rsid w:val="00793E22"/>
    <w:rsid w:val="00793E66"/>
    <w:rsid w:val="00794462"/>
    <w:rsid w:val="0079551E"/>
    <w:rsid w:val="00795745"/>
    <w:rsid w:val="00795B69"/>
    <w:rsid w:val="0079618E"/>
    <w:rsid w:val="007961BE"/>
    <w:rsid w:val="0079635C"/>
    <w:rsid w:val="00797A92"/>
    <w:rsid w:val="007A08CE"/>
    <w:rsid w:val="007A11A6"/>
    <w:rsid w:val="007A1652"/>
    <w:rsid w:val="007A1C20"/>
    <w:rsid w:val="007A23DA"/>
    <w:rsid w:val="007A251C"/>
    <w:rsid w:val="007A425F"/>
    <w:rsid w:val="007A576C"/>
    <w:rsid w:val="007A5842"/>
    <w:rsid w:val="007A5F10"/>
    <w:rsid w:val="007A697B"/>
    <w:rsid w:val="007A751B"/>
    <w:rsid w:val="007A7EEF"/>
    <w:rsid w:val="007B04CB"/>
    <w:rsid w:val="007B1227"/>
    <w:rsid w:val="007B293A"/>
    <w:rsid w:val="007B2EAA"/>
    <w:rsid w:val="007B37E6"/>
    <w:rsid w:val="007B3AFE"/>
    <w:rsid w:val="007B3F04"/>
    <w:rsid w:val="007B41E4"/>
    <w:rsid w:val="007B528E"/>
    <w:rsid w:val="007B56BF"/>
    <w:rsid w:val="007B6769"/>
    <w:rsid w:val="007B75D3"/>
    <w:rsid w:val="007C084E"/>
    <w:rsid w:val="007C0EC3"/>
    <w:rsid w:val="007C17D3"/>
    <w:rsid w:val="007C1F06"/>
    <w:rsid w:val="007C29EE"/>
    <w:rsid w:val="007C2EC2"/>
    <w:rsid w:val="007C35D5"/>
    <w:rsid w:val="007C3D39"/>
    <w:rsid w:val="007C47B3"/>
    <w:rsid w:val="007C5D94"/>
    <w:rsid w:val="007C629E"/>
    <w:rsid w:val="007C6D3F"/>
    <w:rsid w:val="007D035F"/>
    <w:rsid w:val="007D0892"/>
    <w:rsid w:val="007D0DF0"/>
    <w:rsid w:val="007D1094"/>
    <w:rsid w:val="007D135D"/>
    <w:rsid w:val="007D168F"/>
    <w:rsid w:val="007D16B7"/>
    <w:rsid w:val="007D1807"/>
    <w:rsid w:val="007D2866"/>
    <w:rsid w:val="007D347D"/>
    <w:rsid w:val="007D39A0"/>
    <w:rsid w:val="007D4220"/>
    <w:rsid w:val="007D4B3D"/>
    <w:rsid w:val="007D4BD4"/>
    <w:rsid w:val="007D4DDE"/>
    <w:rsid w:val="007D64BA"/>
    <w:rsid w:val="007D7418"/>
    <w:rsid w:val="007D7C2C"/>
    <w:rsid w:val="007E0E31"/>
    <w:rsid w:val="007E103D"/>
    <w:rsid w:val="007E1430"/>
    <w:rsid w:val="007E274C"/>
    <w:rsid w:val="007E3676"/>
    <w:rsid w:val="007E6F8B"/>
    <w:rsid w:val="007F0A27"/>
    <w:rsid w:val="007F0DF1"/>
    <w:rsid w:val="007F1EB4"/>
    <w:rsid w:val="007F1F2F"/>
    <w:rsid w:val="007F1F82"/>
    <w:rsid w:val="007F2B91"/>
    <w:rsid w:val="007F3AB4"/>
    <w:rsid w:val="007F3C3B"/>
    <w:rsid w:val="007F3F7C"/>
    <w:rsid w:val="007F471F"/>
    <w:rsid w:val="007F525F"/>
    <w:rsid w:val="007F62BD"/>
    <w:rsid w:val="007F6E75"/>
    <w:rsid w:val="007F6E8E"/>
    <w:rsid w:val="007F7D51"/>
    <w:rsid w:val="008001A1"/>
    <w:rsid w:val="00801DB6"/>
    <w:rsid w:val="00801E83"/>
    <w:rsid w:val="00803398"/>
    <w:rsid w:val="008042A2"/>
    <w:rsid w:val="00804569"/>
    <w:rsid w:val="00804C9C"/>
    <w:rsid w:val="008052A4"/>
    <w:rsid w:val="008058AE"/>
    <w:rsid w:val="00805ECE"/>
    <w:rsid w:val="008063B4"/>
    <w:rsid w:val="00806826"/>
    <w:rsid w:val="00807322"/>
    <w:rsid w:val="008101B6"/>
    <w:rsid w:val="008102A9"/>
    <w:rsid w:val="00810703"/>
    <w:rsid w:val="00810AA8"/>
    <w:rsid w:val="00810CE0"/>
    <w:rsid w:val="00811628"/>
    <w:rsid w:val="00811A29"/>
    <w:rsid w:val="00812580"/>
    <w:rsid w:val="008126AF"/>
    <w:rsid w:val="00812CD1"/>
    <w:rsid w:val="00813282"/>
    <w:rsid w:val="0081493A"/>
    <w:rsid w:val="008157C6"/>
    <w:rsid w:val="00815AFB"/>
    <w:rsid w:val="00816618"/>
    <w:rsid w:val="00816F49"/>
    <w:rsid w:val="00817A34"/>
    <w:rsid w:val="00817C21"/>
    <w:rsid w:val="00820BA8"/>
    <w:rsid w:val="00820E07"/>
    <w:rsid w:val="00822305"/>
    <w:rsid w:val="00822B41"/>
    <w:rsid w:val="008234D1"/>
    <w:rsid w:val="00823FDC"/>
    <w:rsid w:val="00824D54"/>
    <w:rsid w:val="00825E09"/>
    <w:rsid w:val="00830659"/>
    <w:rsid w:val="00830B41"/>
    <w:rsid w:val="00830D6B"/>
    <w:rsid w:val="00830FF3"/>
    <w:rsid w:val="008327D7"/>
    <w:rsid w:val="008329CA"/>
    <w:rsid w:val="00832D1D"/>
    <w:rsid w:val="00832F47"/>
    <w:rsid w:val="008347DC"/>
    <w:rsid w:val="008356C4"/>
    <w:rsid w:val="00835C6D"/>
    <w:rsid w:val="00835D1A"/>
    <w:rsid w:val="00836B07"/>
    <w:rsid w:val="00836E29"/>
    <w:rsid w:val="00836F2F"/>
    <w:rsid w:val="008402C0"/>
    <w:rsid w:val="00840693"/>
    <w:rsid w:val="008406BC"/>
    <w:rsid w:val="008415EB"/>
    <w:rsid w:val="00842920"/>
    <w:rsid w:val="00842CE0"/>
    <w:rsid w:val="00843413"/>
    <w:rsid w:val="00843D13"/>
    <w:rsid w:val="008442D4"/>
    <w:rsid w:val="008443BC"/>
    <w:rsid w:val="00845978"/>
    <w:rsid w:val="00845DB7"/>
    <w:rsid w:val="008465F8"/>
    <w:rsid w:val="00846A5B"/>
    <w:rsid w:val="008479E9"/>
    <w:rsid w:val="00847AFF"/>
    <w:rsid w:val="00847C1A"/>
    <w:rsid w:val="00850DF1"/>
    <w:rsid w:val="00850DF2"/>
    <w:rsid w:val="0085372A"/>
    <w:rsid w:val="00853BF5"/>
    <w:rsid w:val="00853E5C"/>
    <w:rsid w:val="008542A4"/>
    <w:rsid w:val="00854B5B"/>
    <w:rsid w:val="00854D78"/>
    <w:rsid w:val="00854F91"/>
    <w:rsid w:val="008555C2"/>
    <w:rsid w:val="008561EA"/>
    <w:rsid w:val="0085741A"/>
    <w:rsid w:val="008576BC"/>
    <w:rsid w:val="008579DD"/>
    <w:rsid w:val="00861D36"/>
    <w:rsid w:val="00862A51"/>
    <w:rsid w:val="00863A4F"/>
    <w:rsid w:val="00863E91"/>
    <w:rsid w:val="0086471C"/>
    <w:rsid w:val="00864E8F"/>
    <w:rsid w:val="008656A8"/>
    <w:rsid w:val="008656FB"/>
    <w:rsid w:val="008661EB"/>
    <w:rsid w:val="0086680A"/>
    <w:rsid w:val="00870C86"/>
    <w:rsid w:val="00870DCE"/>
    <w:rsid w:val="00871B62"/>
    <w:rsid w:val="00872B71"/>
    <w:rsid w:val="0087492E"/>
    <w:rsid w:val="00874DD7"/>
    <w:rsid w:val="00875474"/>
    <w:rsid w:val="00875726"/>
    <w:rsid w:val="008759EF"/>
    <w:rsid w:val="00877565"/>
    <w:rsid w:val="00877915"/>
    <w:rsid w:val="008808D0"/>
    <w:rsid w:val="008817B4"/>
    <w:rsid w:val="00881A52"/>
    <w:rsid w:val="00881F16"/>
    <w:rsid w:val="00884E3D"/>
    <w:rsid w:val="00884E51"/>
    <w:rsid w:val="008851A7"/>
    <w:rsid w:val="00886242"/>
    <w:rsid w:val="0088629C"/>
    <w:rsid w:val="00886E67"/>
    <w:rsid w:val="00887A46"/>
    <w:rsid w:val="008905D4"/>
    <w:rsid w:val="00890644"/>
    <w:rsid w:val="00890FD3"/>
    <w:rsid w:val="0089119E"/>
    <w:rsid w:val="008915EB"/>
    <w:rsid w:val="00891D7C"/>
    <w:rsid w:val="008922F6"/>
    <w:rsid w:val="00892A1B"/>
    <w:rsid w:val="008933DD"/>
    <w:rsid w:val="008938E2"/>
    <w:rsid w:val="00894214"/>
    <w:rsid w:val="00894893"/>
    <w:rsid w:val="00895C95"/>
    <w:rsid w:val="00895F66"/>
    <w:rsid w:val="0089749A"/>
    <w:rsid w:val="008A0B4B"/>
    <w:rsid w:val="008A0E9A"/>
    <w:rsid w:val="008A2536"/>
    <w:rsid w:val="008A29B9"/>
    <w:rsid w:val="008A2C94"/>
    <w:rsid w:val="008A3CDF"/>
    <w:rsid w:val="008A565B"/>
    <w:rsid w:val="008A5C13"/>
    <w:rsid w:val="008A5D68"/>
    <w:rsid w:val="008A5FFD"/>
    <w:rsid w:val="008A6178"/>
    <w:rsid w:val="008A6CFA"/>
    <w:rsid w:val="008A715A"/>
    <w:rsid w:val="008A754F"/>
    <w:rsid w:val="008B039B"/>
    <w:rsid w:val="008B1DDD"/>
    <w:rsid w:val="008B2B0C"/>
    <w:rsid w:val="008B5E24"/>
    <w:rsid w:val="008B5E83"/>
    <w:rsid w:val="008B699D"/>
    <w:rsid w:val="008B7886"/>
    <w:rsid w:val="008C0472"/>
    <w:rsid w:val="008C0BCF"/>
    <w:rsid w:val="008C10C8"/>
    <w:rsid w:val="008C1157"/>
    <w:rsid w:val="008C1187"/>
    <w:rsid w:val="008C12BF"/>
    <w:rsid w:val="008C2976"/>
    <w:rsid w:val="008C315F"/>
    <w:rsid w:val="008C3379"/>
    <w:rsid w:val="008C42B4"/>
    <w:rsid w:val="008C4A7D"/>
    <w:rsid w:val="008C4DE1"/>
    <w:rsid w:val="008C4E5E"/>
    <w:rsid w:val="008C520C"/>
    <w:rsid w:val="008C5935"/>
    <w:rsid w:val="008C5F3C"/>
    <w:rsid w:val="008C6867"/>
    <w:rsid w:val="008C707F"/>
    <w:rsid w:val="008C7519"/>
    <w:rsid w:val="008D2150"/>
    <w:rsid w:val="008D2378"/>
    <w:rsid w:val="008D257A"/>
    <w:rsid w:val="008D2631"/>
    <w:rsid w:val="008D29E5"/>
    <w:rsid w:val="008D2B90"/>
    <w:rsid w:val="008D2CAB"/>
    <w:rsid w:val="008D2FC2"/>
    <w:rsid w:val="008D31D3"/>
    <w:rsid w:val="008D37A8"/>
    <w:rsid w:val="008D520C"/>
    <w:rsid w:val="008D5A99"/>
    <w:rsid w:val="008D5D8E"/>
    <w:rsid w:val="008D638B"/>
    <w:rsid w:val="008D659B"/>
    <w:rsid w:val="008D6BB6"/>
    <w:rsid w:val="008D70B2"/>
    <w:rsid w:val="008D7304"/>
    <w:rsid w:val="008D77D3"/>
    <w:rsid w:val="008D7833"/>
    <w:rsid w:val="008D7E31"/>
    <w:rsid w:val="008E0265"/>
    <w:rsid w:val="008E0E0B"/>
    <w:rsid w:val="008E1789"/>
    <w:rsid w:val="008E1A64"/>
    <w:rsid w:val="008E2571"/>
    <w:rsid w:val="008E2597"/>
    <w:rsid w:val="008E2A9B"/>
    <w:rsid w:val="008E3C2C"/>
    <w:rsid w:val="008E3F56"/>
    <w:rsid w:val="008E41F6"/>
    <w:rsid w:val="008E43AF"/>
    <w:rsid w:val="008E4468"/>
    <w:rsid w:val="008E488A"/>
    <w:rsid w:val="008E591C"/>
    <w:rsid w:val="008E5E09"/>
    <w:rsid w:val="008E6464"/>
    <w:rsid w:val="008E6E0A"/>
    <w:rsid w:val="008E6E19"/>
    <w:rsid w:val="008E7670"/>
    <w:rsid w:val="008F20C7"/>
    <w:rsid w:val="008F3624"/>
    <w:rsid w:val="008F3DB2"/>
    <w:rsid w:val="008F588F"/>
    <w:rsid w:val="008F5FC1"/>
    <w:rsid w:val="008F6027"/>
    <w:rsid w:val="008F6214"/>
    <w:rsid w:val="008F6280"/>
    <w:rsid w:val="008F6489"/>
    <w:rsid w:val="008F67C5"/>
    <w:rsid w:val="008F7BCE"/>
    <w:rsid w:val="008F7BFB"/>
    <w:rsid w:val="008F7D64"/>
    <w:rsid w:val="0090118C"/>
    <w:rsid w:val="00902097"/>
    <w:rsid w:val="00902670"/>
    <w:rsid w:val="00903339"/>
    <w:rsid w:val="00903814"/>
    <w:rsid w:val="00903D0B"/>
    <w:rsid w:val="00903FD9"/>
    <w:rsid w:val="00904172"/>
    <w:rsid w:val="00904691"/>
    <w:rsid w:val="00905333"/>
    <w:rsid w:val="00906040"/>
    <w:rsid w:val="0090610F"/>
    <w:rsid w:val="0091075E"/>
    <w:rsid w:val="00911067"/>
    <w:rsid w:val="009111F3"/>
    <w:rsid w:val="009116BA"/>
    <w:rsid w:val="00911AA3"/>
    <w:rsid w:val="0091372E"/>
    <w:rsid w:val="00913E0C"/>
    <w:rsid w:val="00915DF1"/>
    <w:rsid w:val="00915FA6"/>
    <w:rsid w:val="009163DE"/>
    <w:rsid w:val="00916565"/>
    <w:rsid w:val="00917E4D"/>
    <w:rsid w:val="009200C0"/>
    <w:rsid w:val="00920570"/>
    <w:rsid w:val="0092067F"/>
    <w:rsid w:val="00920C34"/>
    <w:rsid w:val="00921A12"/>
    <w:rsid w:val="009238DF"/>
    <w:rsid w:val="009240BD"/>
    <w:rsid w:val="0092469E"/>
    <w:rsid w:val="00925679"/>
    <w:rsid w:val="00930E14"/>
    <w:rsid w:val="00930F27"/>
    <w:rsid w:val="00930FD8"/>
    <w:rsid w:val="0093146F"/>
    <w:rsid w:val="00931C8D"/>
    <w:rsid w:val="009323A0"/>
    <w:rsid w:val="009326A9"/>
    <w:rsid w:val="00932A44"/>
    <w:rsid w:val="00932C84"/>
    <w:rsid w:val="00933FBB"/>
    <w:rsid w:val="00935593"/>
    <w:rsid w:val="009356CA"/>
    <w:rsid w:val="00936F53"/>
    <w:rsid w:val="009370F6"/>
    <w:rsid w:val="009372D6"/>
    <w:rsid w:val="0094180C"/>
    <w:rsid w:val="00941EC8"/>
    <w:rsid w:val="00942503"/>
    <w:rsid w:val="00942518"/>
    <w:rsid w:val="00943826"/>
    <w:rsid w:val="00943A6D"/>
    <w:rsid w:val="00944185"/>
    <w:rsid w:val="00946254"/>
    <w:rsid w:val="009462A8"/>
    <w:rsid w:val="009467E9"/>
    <w:rsid w:val="00947752"/>
    <w:rsid w:val="009477AC"/>
    <w:rsid w:val="00947EC5"/>
    <w:rsid w:val="009511D0"/>
    <w:rsid w:val="00951563"/>
    <w:rsid w:val="00951B15"/>
    <w:rsid w:val="00951C6A"/>
    <w:rsid w:val="00953BFE"/>
    <w:rsid w:val="0095450B"/>
    <w:rsid w:val="00954AE2"/>
    <w:rsid w:val="00954D3A"/>
    <w:rsid w:val="009556DC"/>
    <w:rsid w:val="0096036E"/>
    <w:rsid w:val="00960F6F"/>
    <w:rsid w:val="00962088"/>
    <w:rsid w:val="00962A80"/>
    <w:rsid w:val="00962CD9"/>
    <w:rsid w:val="00962E1D"/>
    <w:rsid w:val="00962E61"/>
    <w:rsid w:val="009636FB"/>
    <w:rsid w:val="009638DA"/>
    <w:rsid w:val="00963BA5"/>
    <w:rsid w:val="00964C0D"/>
    <w:rsid w:val="00965175"/>
    <w:rsid w:val="00966A74"/>
    <w:rsid w:val="009677DC"/>
    <w:rsid w:val="00967FE2"/>
    <w:rsid w:val="0097099A"/>
    <w:rsid w:val="00970D58"/>
    <w:rsid w:val="00971EE7"/>
    <w:rsid w:val="009721D5"/>
    <w:rsid w:val="009726C6"/>
    <w:rsid w:val="00972948"/>
    <w:rsid w:val="00973033"/>
    <w:rsid w:val="00973E24"/>
    <w:rsid w:val="00973E77"/>
    <w:rsid w:val="009740D6"/>
    <w:rsid w:val="00974FF2"/>
    <w:rsid w:val="00975886"/>
    <w:rsid w:val="00975C6D"/>
    <w:rsid w:val="009761CD"/>
    <w:rsid w:val="009761E2"/>
    <w:rsid w:val="00976CD0"/>
    <w:rsid w:val="00977AA3"/>
    <w:rsid w:val="00977DAC"/>
    <w:rsid w:val="009811D9"/>
    <w:rsid w:val="00982693"/>
    <w:rsid w:val="00984368"/>
    <w:rsid w:val="00987230"/>
    <w:rsid w:val="00987298"/>
    <w:rsid w:val="00987757"/>
    <w:rsid w:val="009903A8"/>
    <w:rsid w:val="00995BDD"/>
    <w:rsid w:val="00996083"/>
    <w:rsid w:val="00996824"/>
    <w:rsid w:val="00996D9D"/>
    <w:rsid w:val="009977B1"/>
    <w:rsid w:val="00997EDA"/>
    <w:rsid w:val="009A10B7"/>
    <w:rsid w:val="009A23B5"/>
    <w:rsid w:val="009A2723"/>
    <w:rsid w:val="009A2ACA"/>
    <w:rsid w:val="009A2FB4"/>
    <w:rsid w:val="009A3435"/>
    <w:rsid w:val="009A3CED"/>
    <w:rsid w:val="009A3D10"/>
    <w:rsid w:val="009A3DE3"/>
    <w:rsid w:val="009A44EA"/>
    <w:rsid w:val="009A4503"/>
    <w:rsid w:val="009A5966"/>
    <w:rsid w:val="009A5CC8"/>
    <w:rsid w:val="009A6110"/>
    <w:rsid w:val="009A66B1"/>
    <w:rsid w:val="009A75E8"/>
    <w:rsid w:val="009A7B54"/>
    <w:rsid w:val="009A7D31"/>
    <w:rsid w:val="009A7E7D"/>
    <w:rsid w:val="009B00A4"/>
    <w:rsid w:val="009B0219"/>
    <w:rsid w:val="009B0AD6"/>
    <w:rsid w:val="009B0D2C"/>
    <w:rsid w:val="009B1774"/>
    <w:rsid w:val="009B1BD4"/>
    <w:rsid w:val="009B24BF"/>
    <w:rsid w:val="009B426F"/>
    <w:rsid w:val="009B4715"/>
    <w:rsid w:val="009B60A8"/>
    <w:rsid w:val="009B68E9"/>
    <w:rsid w:val="009B69C8"/>
    <w:rsid w:val="009B6B8E"/>
    <w:rsid w:val="009B7EC8"/>
    <w:rsid w:val="009C18E8"/>
    <w:rsid w:val="009C1B79"/>
    <w:rsid w:val="009C31F1"/>
    <w:rsid w:val="009C3AE2"/>
    <w:rsid w:val="009C3EC2"/>
    <w:rsid w:val="009C61C1"/>
    <w:rsid w:val="009C75CB"/>
    <w:rsid w:val="009D29FC"/>
    <w:rsid w:val="009D2E09"/>
    <w:rsid w:val="009D2F28"/>
    <w:rsid w:val="009D3566"/>
    <w:rsid w:val="009D3DD1"/>
    <w:rsid w:val="009D6285"/>
    <w:rsid w:val="009D6756"/>
    <w:rsid w:val="009D6B5C"/>
    <w:rsid w:val="009D70E3"/>
    <w:rsid w:val="009E1CE3"/>
    <w:rsid w:val="009E3057"/>
    <w:rsid w:val="009E3143"/>
    <w:rsid w:val="009E44AC"/>
    <w:rsid w:val="009E45A7"/>
    <w:rsid w:val="009E50F4"/>
    <w:rsid w:val="009E5A81"/>
    <w:rsid w:val="009E5B29"/>
    <w:rsid w:val="009E5F13"/>
    <w:rsid w:val="009E63A8"/>
    <w:rsid w:val="009E6C44"/>
    <w:rsid w:val="009E7556"/>
    <w:rsid w:val="009E757D"/>
    <w:rsid w:val="009F1930"/>
    <w:rsid w:val="009F2C3A"/>
    <w:rsid w:val="009F3451"/>
    <w:rsid w:val="009F3AD3"/>
    <w:rsid w:val="009F43E9"/>
    <w:rsid w:val="009F54DD"/>
    <w:rsid w:val="009F57F3"/>
    <w:rsid w:val="009F5FCF"/>
    <w:rsid w:val="009F70FB"/>
    <w:rsid w:val="009F75C0"/>
    <w:rsid w:val="009F7821"/>
    <w:rsid w:val="009F7CD8"/>
    <w:rsid w:val="00A0066B"/>
    <w:rsid w:val="00A006C1"/>
    <w:rsid w:val="00A0075D"/>
    <w:rsid w:val="00A00BF4"/>
    <w:rsid w:val="00A00C4B"/>
    <w:rsid w:val="00A00DB9"/>
    <w:rsid w:val="00A00FFC"/>
    <w:rsid w:val="00A01465"/>
    <w:rsid w:val="00A0188E"/>
    <w:rsid w:val="00A02702"/>
    <w:rsid w:val="00A02B95"/>
    <w:rsid w:val="00A02E13"/>
    <w:rsid w:val="00A03CBA"/>
    <w:rsid w:val="00A04579"/>
    <w:rsid w:val="00A048FE"/>
    <w:rsid w:val="00A04CDA"/>
    <w:rsid w:val="00A05360"/>
    <w:rsid w:val="00A06BC4"/>
    <w:rsid w:val="00A0776E"/>
    <w:rsid w:val="00A07D4A"/>
    <w:rsid w:val="00A1095B"/>
    <w:rsid w:val="00A10DEB"/>
    <w:rsid w:val="00A10E5B"/>
    <w:rsid w:val="00A119E7"/>
    <w:rsid w:val="00A12949"/>
    <w:rsid w:val="00A12D7C"/>
    <w:rsid w:val="00A13969"/>
    <w:rsid w:val="00A1409D"/>
    <w:rsid w:val="00A16DB6"/>
    <w:rsid w:val="00A174D7"/>
    <w:rsid w:val="00A17672"/>
    <w:rsid w:val="00A17707"/>
    <w:rsid w:val="00A17A48"/>
    <w:rsid w:val="00A20B03"/>
    <w:rsid w:val="00A20EE5"/>
    <w:rsid w:val="00A2192A"/>
    <w:rsid w:val="00A21A07"/>
    <w:rsid w:val="00A22918"/>
    <w:rsid w:val="00A22B35"/>
    <w:rsid w:val="00A2302B"/>
    <w:rsid w:val="00A252E3"/>
    <w:rsid w:val="00A257EF"/>
    <w:rsid w:val="00A25EB3"/>
    <w:rsid w:val="00A26425"/>
    <w:rsid w:val="00A266A7"/>
    <w:rsid w:val="00A31035"/>
    <w:rsid w:val="00A31926"/>
    <w:rsid w:val="00A31A7E"/>
    <w:rsid w:val="00A31B7F"/>
    <w:rsid w:val="00A32A10"/>
    <w:rsid w:val="00A33A14"/>
    <w:rsid w:val="00A33ACB"/>
    <w:rsid w:val="00A340D8"/>
    <w:rsid w:val="00A34218"/>
    <w:rsid w:val="00A34FD4"/>
    <w:rsid w:val="00A354A9"/>
    <w:rsid w:val="00A3642C"/>
    <w:rsid w:val="00A36631"/>
    <w:rsid w:val="00A36962"/>
    <w:rsid w:val="00A36D59"/>
    <w:rsid w:val="00A36FE6"/>
    <w:rsid w:val="00A37126"/>
    <w:rsid w:val="00A37FF7"/>
    <w:rsid w:val="00A410F3"/>
    <w:rsid w:val="00A41B8C"/>
    <w:rsid w:val="00A41F3B"/>
    <w:rsid w:val="00A42672"/>
    <w:rsid w:val="00A43369"/>
    <w:rsid w:val="00A4340D"/>
    <w:rsid w:val="00A4401E"/>
    <w:rsid w:val="00A44BEA"/>
    <w:rsid w:val="00A45018"/>
    <w:rsid w:val="00A4552F"/>
    <w:rsid w:val="00A45703"/>
    <w:rsid w:val="00A4587E"/>
    <w:rsid w:val="00A46251"/>
    <w:rsid w:val="00A46282"/>
    <w:rsid w:val="00A46B15"/>
    <w:rsid w:val="00A507EC"/>
    <w:rsid w:val="00A50CD4"/>
    <w:rsid w:val="00A51CDD"/>
    <w:rsid w:val="00A5272B"/>
    <w:rsid w:val="00A52A22"/>
    <w:rsid w:val="00A53042"/>
    <w:rsid w:val="00A54FFB"/>
    <w:rsid w:val="00A553B7"/>
    <w:rsid w:val="00A5557D"/>
    <w:rsid w:val="00A55AD0"/>
    <w:rsid w:val="00A55CD9"/>
    <w:rsid w:val="00A55FA1"/>
    <w:rsid w:val="00A56724"/>
    <w:rsid w:val="00A56729"/>
    <w:rsid w:val="00A56EC1"/>
    <w:rsid w:val="00A5718B"/>
    <w:rsid w:val="00A57B40"/>
    <w:rsid w:val="00A57D7D"/>
    <w:rsid w:val="00A61032"/>
    <w:rsid w:val="00A618EF"/>
    <w:rsid w:val="00A62971"/>
    <w:rsid w:val="00A636CC"/>
    <w:rsid w:val="00A63A66"/>
    <w:rsid w:val="00A640AA"/>
    <w:rsid w:val="00A64266"/>
    <w:rsid w:val="00A646B7"/>
    <w:rsid w:val="00A65115"/>
    <w:rsid w:val="00A6598C"/>
    <w:rsid w:val="00A65E1D"/>
    <w:rsid w:val="00A6669D"/>
    <w:rsid w:val="00A66AC2"/>
    <w:rsid w:val="00A66B19"/>
    <w:rsid w:val="00A66B85"/>
    <w:rsid w:val="00A66BA5"/>
    <w:rsid w:val="00A66FAA"/>
    <w:rsid w:val="00A67D26"/>
    <w:rsid w:val="00A67FE0"/>
    <w:rsid w:val="00A71434"/>
    <w:rsid w:val="00A7188B"/>
    <w:rsid w:val="00A71D04"/>
    <w:rsid w:val="00A71DA3"/>
    <w:rsid w:val="00A71DB0"/>
    <w:rsid w:val="00A722C6"/>
    <w:rsid w:val="00A727AA"/>
    <w:rsid w:val="00A73038"/>
    <w:rsid w:val="00A748E8"/>
    <w:rsid w:val="00A750A4"/>
    <w:rsid w:val="00A75118"/>
    <w:rsid w:val="00A76A8C"/>
    <w:rsid w:val="00A801F8"/>
    <w:rsid w:val="00A8033E"/>
    <w:rsid w:val="00A80716"/>
    <w:rsid w:val="00A80A7B"/>
    <w:rsid w:val="00A81759"/>
    <w:rsid w:val="00A827AB"/>
    <w:rsid w:val="00A83E16"/>
    <w:rsid w:val="00A84E44"/>
    <w:rsid w:val="00A85228"/>
    <w:rsid w:val="00A8526F"/>
    <w:rsid w:val="00A86C94"/>
    <w:rsid w:val="00A86F9E"/>
    <w:rsid w:val="00A86FFC"/>
    <w:rsid w:val="00A874B8"/>
    <w:rsid w:val="00A87CED"/>
    <w:rsid w:val="00A912CA"/>
    <w:rsid w:val="00A9168E"/>
    <w:rsid w:val="00A91F46"/>
    <w:rsid w:val="00A92C68"/>
    <w:rsid w:val="00A93098"/>
    <w:rsid w:val="00A930B1"/>
    <w:rsid w:val="00A93187"/>
    <w:rsid w:val="00A936E3"/>
    <w:rsid w:val="00A93F47"/>
    <w:rsid w:val="00A940CF"/>
    <w:rsid w:val="00A95589"/>
    <w:rsid w:val="00A97708"/>
    <w:rsid w:val="00A97F7E"/>
    <w:rsid w:val="00AA0272"/>
    <w:rsid w:val="00AA0926"/>
    <w:rsid w:val="00AA0D39"/>
    <w:rsid w:val="00AA15F9"/>
    <w:rsid w:val="00AA196C"/>
    <w:rsid w:val="00AA1AB8"/>
    <w:rsid w:val="00AA2123"/>
    <w:rsid w:val="00AA227C"/>
    <w:rsid w:val="00AA39C5"/>
    <w:rsid w:val="00AA4B11"/>
    <w:rsid w:val="00AA4D75"/>
    <w:rsid w:val="00AA4EEE"/>
    <w:rsid w:val="00AA4F48"/>
    <w:rsid w:val="00AA529F"/>
    <w:rsid w:val="00AA581F"/>
    <w:rsid w:val="00AA59A9"/>
    <w:rsid w:val="00AA64F0"/>
    <w:rsid w:val="00AA66C2"/>
    <w:rsid w:val="00AA6D62"/>
    <w:rsid w:val="00AA6D8C"/>
    <w:rsid w:val="00AA6EDE"/>
    <w:rsid w:val="00AA76ED"/>
    <w:rsid w:val="00AA7966"/>
    <w:rsid w:val="00AB02B6"/>
    <w:rsid w:val="00AB05E5"/>
    <w:rsid w:val="00AB0967"/>
    <w:rsid w:val="00AB22AE"/>
    <w:rsid w:val="00AB3154"/>
    <w:rsid w:val="00AB32DC"/>
    <w:rsid w:val="00AB35BB"/>
    <w:rsid w:val="00AB3A8D"/>
    <w:rsid w:val="00AB3AF9"/>
    <w:rsid w:val="00AB3E54"/>
    <w:rsid w:val="00AB43FD"/>
    <w:rsid w:val="00AB5845"/>
    <w:rsid w:val="00AB5B7A"/>
    <w:rsid w:val="00AB63C4"/>
    <w:rsid w:val="00AB6D06"/>
    <w:rsid w:val="00AB7584"/>
    <w:rsid w:val="00AB7FF2"/>
    <w:rsid w:val="00AC1D49"/>
    <w:rsid w:val="00AC2766"/>
    <w:rsid w:val="00AC38E1"/>
    <w:rsid w:val="00AC639C"/>
    <w:rsid w:val="00AC6D5A"/>
    <w:rsid w:val="00AC6F9E"/>
    <w:rsid w:val="00AC7CE4"/>
    <w:rsid w:val="00AD058F"/>
    <w:rsid w:val="00AD0933"/>
    <w:rsid w:val="00AD10D7"/>
    <w:rsid w:val="00AD16E5"/>
    <w:rsid w:val="00AD1B7A"/>
    <w:rsid w:val="00AD222D"/>
    <w:rsid w:val="00AD2D39"/>
    <w:rsid w:val="00AD39A1"/>
    <w:rsid w:val="00AD3B13"/>
    <w:rsid w:val="00AD3DDA"/>
    <w:rsid w:val="00AD41FA"/>
    <w:rsid w:val="00AD4C21"/>
    <w:rsid w:val="00AD54FB"/>
    <w:rsid w:val="00AD59F3"/>
    <w:rsid w:val="00AD5FDE"/>
    <w:rsid w:val="00AD6561"/>
    <w:rsid w:val="00AD6A3B"/>
    <w:rsid w:val="00AD744E"/>
    <w:rsid w:val="00AD7CEC"/>
    <w:rsid w:val="00AE1C02"/>
    <w:rsid w:val="00AE339A"/>
    <w:rsid w:val="00AE37E4"/>
    <w:rsid w:val="00AE3CF9"/>
    <w:rsid w:val="00AE4B2F"/>
    <w:rsid w:val="00AE4B5A"/>
    <w:rsid w:val="00AE50BA"/>
    <w:rsid w:val="00AE6B61"/>
    <w:rsid w:val="00AF09D4"/>
    <w:rsid w:val="00AF0A97"/>
    <w:rsid w:val="00AF0B90"/>
    <w:rsid w:val="00AF15E3"/>
    <w:rsid w:val="00AF2D29"/>
    <w:rsid w:val="00AF2E7A"/>
    <w:rsid w:val="00AF3533"/>
    <w:rsid w:val="00AF361C"/>
    <w:rsid w:val="00AF4F5D"/>
    <w:rsid w:val="00AF5E48"/>
    <w:rsid w:val="00B0007B"/>
    <w:rsid w:val="00B001E1"/>
    <w:rsid w:val="00B015BE"/>
    <w:rsid w:val="00B01F90"/>
    <w:rsid w:val="00B0212B"/>
    <w:rsid w:val="00B02194"/>
    <w:rsid w:val="00B035CC"/>
    <w:rsid w:val="00B0462E"/>
    <w:rsid w:val="00B048AB"/>
    <w:rsid w:val="00B054D3"/>
    <w:rsid w:val="00B05E75"/>
    <w:rsid w:val="00B06A1C"/>
    <w:rsid w:val="00B06A92"/>
    <w:rsid w:val="00B07469"/>
    <w:rsid w:val="00B07EEA"/>
    <w:rsid w:val="00B10D90"/>
    <w:rsid w:val="00B12162"/>
    <w:rsid w:val="00B130E4"/>
    <w:rsid w:val="00B13138"/>
    <w:rsid w:val="00B1329A"/>
    <w:rsid w:val="00B14532"/>
    <w:rsid w:val="00B15485"/>
    <w:rsid w:val="00B15AF5"/>
    <w:rsid w:val="00B1664F"/>
    <w:rsid w:val="00B16689"/>
    <w:rsid w:val="00B1677E"/>
    <w:rsid w:val="00B171FB"/>
    <w:rsid w:val="00B173EF"/>
    <w:rsid w:val="00B17EE1"/>
    <w:rsid w:val="00B20411"/>
    <w:rsid w:val="00B2067B"/>
    <w:rsid w:val="00B20986"/>
    <w:rsid w:val="00B210A6"/>
    <w:rsid w:val="00B21266"/>
    <w:rsid w:val="00B2154D"/>
    <w:rsid w:val="00B21D04"/>
    <w:rsid w:val="00B21FB9"/>
    <w:rsid w:val="00B224DD"/>
    <w:rsid w:val="00B235B5"/>
    <w:rsid w:val="00B249B1"/>
    <w:rsid w:val="00B24F3A"/>
    <w:rsid w:val="00B255A8"/>
    <w:rsid w:val="00B25DB1"/>
    <w:rsid w:val="00B2693E"/>
    <w:rsid w:val="00B26974"/>
    <w:rsid w:val="00B271B2"/>
    <w:rsid w:val="00B271FA"/>
    <w:rsid w:val="00B30BF0"/>
    <w:rsid w:val="00B30E10"/>
    <w:rsid w:val="00B31435"/>
    <w:rsid w:val="00B31727"/>
    <w:rsid w:val="00B31958"/>
    <w:rsid w:val="00B31B8E"/>
    <w:rsid w:val="00B32444"/>
    <w:rsid w:val="00B326E7"/>
    <w:rsid w:val="00B32DCF"/>
    <w:rsid w:val="00B341B3"/>
    <w:rsid w:val="00B3428A"/>
    <w:rsid w:val="00B34D28"/>
    <w:rsid w:val="00B35840"/>
    <w:rsid w:val="00B36070"/>
    <w:rsid w:val="00B375CD"/>
    <w:rsid w:val="00B411FE"/>
    <w:rsid w:val="00B41756"/>
    <w:rsid w:val="00B422BB"/>
    <w:rsid w:val="00B4285F"/>
    <w:rsid w:val="00B430CE"/>
    <w:rsid w:val="00B431C6"/>
    <w:rsid w:val="00B43B57"/>
    <w:rsid w:val="00B43BA0"/>
    <w:rsid w:val="00B45F97"/>
    <w:rsid w:val="00B45FDC"/>
    <w:rsid w:val="00B4731C"/>
    <w:rsid w:val="00B47F82"/>
    <w:rsid w:val="00B50124"/>
    <w:rsid w:val="00B50A28"/>
    <w:rsid w:val="00B5334C"/>
    <w:rsid w:val="00B53458"/>
    <w:rsid w:val="00B55057"/>
    <w:rsid w:val="00B553E5"/>
    <w:rsid w:val="00B55A53"/>
    <w:rsid w:val="00B55BC9"/>
    <w:rsid w:val="00B57184"/>
    <w:rsid w:val="00B576DF"/>
    <w:rsid w:val="00B613E9"/>
    <w:rsid w:val="00B617CA"/>
    <w:rsid w:val="00B619E7"/>
    <w:rsid w:val="00B62288"/>
    <w:rsid w:val="00B63268"/>
    <w:rsid w:val="00B634ED"/>
    <w:rsid w:val="00B63606"/>
    <w:rsid w:val="00B63FAE"/>
    <w:rsid w:val="00B64102"/>
    <w:rsid w:val="00B64CDB"/>
    <w:rsid w:val="00B65FA5"/>
    <w:rsid w:val="00B66072"/>
    <w:rsid w:val="00B67898"/>
    <w:rsid w:val="00B70AF7"/>
    <w:rsid w:val="00B711F8"/>
    <w:rsid w:val="00B7122C"/>
    <w:rsid w:val="00B7146F"/>
    <w:rsid w:val="00B72A47"/>
    <w:rsid w:val="00B72CF9"/>
    <w:rsid w:val="00B72DA7"/>
    <w:rsid w:val="00B7505E"/>
    <w:rsid w:val="00B75485"/>
    <w:rsid w:val="00B75F44"/>
    <w:rsid w:val="00B76A38"/>
    <w:rsid w:val="00B76B4A"/>
    <w:rsid w:val="00B77665"/>
    <w:rsid w:val="00B7793A"/>
    <w:rsid w:val="00B80A17"/>
    <w:rsid w:val="00B8213E"/>
    <w:rsid w:val="00B8253D"/>
    <w:rsid w:val="00B8440C"/>
    <w:rsid w:val="00B84E65"/>
    <w:rsid w:val="00B854B0"/>
    <w:rsid w:val="00B854D2"/>
    <w:rsid w:val="00B85BEF"/>
    <w:rsid w:val="00B86655"/>
    <w:rsid w:val="00B86A2F"/>
    <w:rsid w:val="00B8761F"/>
    <w:rsid w:val="00B900B4"/>
    <w:rsid w:val="00B90636"/>
    <w:rsid w:val="00B9106D"/>
    <w:rsid w:val="00B9165F"/>
    <w:rsid w:val="00B91736"/>
    <w:rsid w:val="00B918F9"/>
    <w:rsid w:val="00B91A95"/>
    <w:rsid w:val="00B92F93"/>
    <w:rsid w:val="00B938A2"/>
    <w:rsid w:val="00B93A10"/>
    <w:rsid w:val="00B944C6"/>
    <w:rsid w:val="00B9479C"/>
    <w:rsid w:val="00B963D1"/>
    <w:rsid w:val="00B968BE"/>
    <w:rsid w:val="00B96B92"/>
    <w:rsid w:val="00B96C27"/>
    <w:rsid w:val="00B96CF9"/>
    <w:rsid w:val="00B979AD"/>
    <w:rsid w:val="00BA000D"/>
    <w:rsid w:val="00BA04BB"/>
    <w:rsid w:val="00BA0F03"/>
    <w:rsid w:val="00BA1AA8"/>
    <w:rsid w:val="00BA20C4"/>
    <w:rsid w:val="00BA2590"/>
    <w:rsid w:val="00BA2CDA"/>
    <w:rsid w:val="00BA31F2"/>
    <w:rsid w:val="00BA3658"/>
    <w:rsid w:val="00BA45D4"/>
    <w:rsid w:val="00BA482C"/>
    <w:rsid w:val="00BA485F"/>
    <w:rsid w:val="00BA4B5C"/>
    <w:rsid w:val="00BA4EA7"/>
    <w:rsid w:val="00BA53A1"/>
    <w:rsid w:val="00BA5415"/>
    <w:rsid w:val="00BA5DBD"/>
    <w:rsid w:val="00BA616A"/>
    <w:rsid w:val="00BA758D"/>
    <w:rsid w:val="00BB094D"/>
    <w:rsid w:val="00BB38C5"/>
    <w:rsid w:val="00BB3DB1"/>
    <w:rsid w:val="00BB557F"/>
    <w:rsid w:val="00BB5828"/>
    <w:rsid w:val="00BB58C2"/>
    <w:rsid w:val="00BB60A2"/>
    <w:rsid w:val="00BB69D8"/>
    <w:rsid w:val="00BB75C2"/>
    <w:rsid w:val="00BC0174"/>
    <w:rsid w:val="00BC07BA"/>
    <w:rsid w:val="00BC1896"/>
    <w:rsid w:val="00BC236E"/>
    <w:rsid w:val="00BC3573"/>
    <w:rsid w:val="00BC35A7"/>
    <w:rsid w:val="00BC3728"/>
    <w:rsid w:val="00BC3BED"/>
    <w:rsid w:val="00BC411F"/>
    <w:rsid w:val="00BC5162"/>
    <w:rsid w:val="00BC55E8"/>
    <w:rsid w:val="00BC5750"/>
    <w:rsid w:val="00BC5A55"/>
    <w:rsid w:val="00BC5F0A"/>
    <w:rsid w:val="00BC6336"/>
    <w:rsid w:val="00BD0CD6"/>
    <w:rsid w:val="00BD0D0E"/>
    <w:rsid w:val="00BD1F6D"/>
    <w:rsid w:val="00BD202F"/>
    <w:rsid w:val="00BD3455"/>
    <w:rsid w:val="00BD3A88"/>
    <w:rsid w:val="00BD4101"/>
    <w:rsid w:val="00BD48CA"/>
    <w:rsid w:val="00BD498B"/>
    <w:rsid w:val="00BD57DD"/>
    <w:rsid w:val="00BD690A"/>
    <w:rsid w:val="00BD6C60"/>
    <w:rsid w:val="00BD6E1F"/>
    <w:rsid w:val="00BD75AB"/>
    <w:rsid w:val="00BE0AB0"/>
    <w:rsid w:val="00BE0FF4"/>
    <w:rsid w:val="00BE1622"/>
    <w:rsid w:val="00BE16BA"/>
    <w:rsid w:val="00BE199C"/>
    <w:rsid w:val="00BE3151"/>
    <w:rsid w:val="00BE38CA"/>
    <w:rsid w:val="00BE3B33"/>
    <w:rsid w:val="00BE401F"/>
    <w:rsid w:val="00BE4234"/>
    <w:rsid w:val="00BE60F0"/>
    <w:rsid w:val="00BE63C1"/>
    <w:rsid w:val="00BE67BA"/>
    <w:rsid w:val="00BE70AD"/>
    <w:rsid w:val="00BF036D"/>
    <w:rsid w:val="00BF0EB8"/>
    <w:rsid w:val="00BF110F"/>
    <w:rsid w:val="00BF1C3E"/>
    <w:rsid w:val="00BF216B"/>
    <w:rsid w:val="00BF2413"/>
    <w:rsid w:val="00BF29A7"/>
    <w:rsid w:val="00BF2EBC"/>
    <w:rsid w:val="00BF443E"/>
    <w:rsid w:val="00BF44AC"/>
    <w:rsid w:val="00BF5610"/>
    <w:rsid w:val="00BF5681"/>
    <w:rsid w:val="00BF5EC4"/>
    <w:rsid w:val="00BF6939"/>
    <w:rsid w:val="00BF6ACF"/>
    <w:rsid w:val="00BF75CE"/>
    <w:rsid w:val="00BF7940"/>
    <w:rsid w:val="00BF7C66"/>
    <w:rsid w:val="00C009FD"/>
    <w:rsid w:val="00C019B0"/>
    <w:rsid w:val="00C01E59"/>
    <w:rsid w:val="00C03C12"/>
    <w:rsid w:val="00C0452E"/>
    <w:rsid w:val="00C04840"/>
    <w:rsid w:val="00C05A54"/>
    <w:rsid w:val="00C06346"/>
    <w:rsid w:val="00C06F6B"/>
    <w:rsid w:val="00C07AA5"/>
    <w:rsid w:val="00C1011C"/>
    <w:rsid w:val="00C10C1C"/>
    <w:rsid w:val="00C11830"/>
    <w:rsid w:val="00C11CFD"/>
    <w:rsid w:val="00C12A6C"/>
    <w:rsid w:val="00C1301E"/>
    <w:rsid w:val="00C13138"/>
    <w:rsid w:val="00C133F9"/>
    <w:rsid w:val="00C1382A"/>
    <w:rsid w:val="00C14140"/>
    <w:rsid w:val="00C14EA7"/>
    <w:rsid w:val="00C15030"/>
    <w:rsid w:val="00C15AA8"/>
    <w:rsid w:val="00C15D03"/>
    <w:rsid w:val="00C16DFF"/>
    <w:rsid w:val="00C173BB"/>
    <w:rsid w:val="00C20BBD"/>
    <w:rsid w:val="00C2152E"/>
    <w:rsid w:val="00C22E8B"/>
    <w:rsid w:val="00C22FBF"/>
    <w:rsid w:val="00C248BD"/>
    <w:rsid w:val="00C24932"/>
    <w:rsid w:val="00C2547D"/>
    <w:rsid w:val="00C27120"/>
    <w:rsid w:val="00C27297"/>
    <w:rsid w:val="00C277B6"/>
    <w:rsid w:val="00C30A49"/>
    <w:rsid w:val="00C31DAE"/>
    <w:rsid w:val="00C32718"/>
    <w:rsid w:val="00C32E76"/>
    <w:rsid w:val="00C3370A"/>
    <w:rsid w:val="00C35717"/>
    <w:rsid w:val="00C35E08"/>
    <w:rsid w:val="00C3679E"/>
    <w:rsid w:val="00C370B1"/>
    <w:rsid w:val="00C37D44"/>
    <w:rsid w:val="00C40127"/>
    <w:rsid w:val="00C40672"/>
    <w:rsid w:val="00C40693"/>
    <w:rsid w:val="00C4082E"/>
    <w:rsid w:val="00C41508"/>
    <w:rsid w:val="00C4150B"/>
    <w:rsid w:val="00C4191F"/>
    <w:rsid w:val="00C44491"/>
    <w:rsid w:val="00C4460E"/>
    <w:rsid w:val="00C44B72"/>
    <w:rsid w:val="00C457BE"/>
    <w:rsid w:val="00C45EA4"/>
    <w:rsid w:val="00C465B6"/>
    <w:rsid w:val="00C51D8D"/>
    <w:rsid w:val="00C521A3"/>
    <w:rsid w:val="00C53543"/>
    <w:rsid w:val="00C53544"/>
    <w:rsid w:val="00C542EC"/>
    <w:rsid w:val="00C55AF6"/>
    <w:rsid w:val="00C56591"/>
    <w:rsid w:val="00C574A9"/>
    <w:rsid w:val="00C57555"/>
    <w:rsid w:val="00C57BF2"/>
    <w:rsid w:val="00C61332"/>
    <w:rsid w:val="00C62142"/>
    <w:rsid w:val="00C62901"/>
    <w:rsid w:val="00C63B99"/>
    <w:rsid w:val="00C64212"/>
    <w:rsid w:val="00C644A8"/>
    <w:rsid w:val="00C655A9"/>
    <w:rsid w:val="00C65E9F"/>
    <w:rsid w:val="00C668FD"/>
    <w:rsid w:val="00C6695E"/>
    <w:rsid w:val="00C67FCB"/>
    <w:rsid w:val="00C70C83"/>
    <w:rsid w:val="00C7163C"/>
    <w:rsid w:val="00C71CE7"/>
    <w:rsid w:val="00C72E49"/>
    <w:rsid w:val="00C734AF"/>
    <w:rsid w:val="00C7360E"/>
    <w:rsid w:val="00C73629"/>
    <w:rsid w:val="00C7476C"/>
    <w:rsid w:val="00C74FB1"/>
    <w:rsid w:val="00C7503F"/>
    <w:rsid w:val="00C7510D"/>
    <w:rsid w:val="00C751B0"/>
    <w:rsid w:val="00C7541B"/>
    <w:rsid w:val="00C754BE"/>
    <w:rsid w:val="00C75E9E"/>
    <w:rsid w:val="00C7601E"/>
    <w:rsid w:val="00C76D3C"/>
    <w:rsid w:val="00C76EB8"/>
    <w:rsid w:val="00C77630"/>
    <w:rsid w:val="00C77AB7"/>
    <w:rsid w:val="00C80C26"/>
    <w:rsid w:val="00C84A83"/>
    <w:rsid w:val="00C8501B"/>
    <w:rsid w:val="00C85A1C"/>
    <w:rsid w:val="00C85AB6"/>
    <w:rsid w:val="00C85B1E"/>
    <w:rsid w:val="00C867F3"/>
    <w:rsid w:val="00C8687B"/>
    <w:rsid w:val="00C87880"/>
    <w:rsid w:val="00C91303"/>
    <w:rsid w:val="00C91EBC"/>
    <w:rsid w:val="00C931BA"/>
    <w:rsid w:val="00C93314"/>
    <w:rsid w:val="00C93D82"/>
    <w:rsid w:val="00C951FD"/>
    <w:rsid w:val="00C954C7"/>
    <w:rsid w:val="00C95A06"/>
    <w:rsid w:val="00C95A2D"/>
    <w:rsid w:val="00C96D99"/>
    <w:rsid w:val="00C97601"/>
    <w:rsid w:val="00CA0E28"/>
    <w:rsid w:val="00CA1565"/>
    <w:rsid w:val="00CA2AA4"/>
    <w:rsid w:val="00CA2D83"/>
    <w:rsid w:val="00CA2F6B"/>
    <w:rsid w:val="00CA3998"/>
    <w:rsid w:val="00CA41E9"/>
    <w:rsid w:val="00CA558D"/>
    <w:rsid w:val="00CA57EF"/>
    <w:rsid w:val="00CA6E69"/>
    <w:rsid w:val="00CB04B7"/>
    <w:rsid w:val="00CB0F9C"/>
    <w:rsid w:val="00CB16FE"/>
    <w:rsid w:val="00CB217B"/>
    <w:rsid w:val="00CB36CC"/>
    <w:rsid w:val="00CB3B14"/>
    <w:rsid w:val="00CB7965"/>
    <w:rsid w:val="00CB7FEB"/>
    <w:rsid w:val="00CC05A1"/>
    <w:rsid w:val="00CC0720"/>
    <w:rsid w:val="00CC08F3"/>
    <w:rsid w:val="00CC1F2C"/>
    <w:rsid w:val="00CC1FCA"/>
    <w:rsid w:val="00CC20D0"/>
    <w:rsid w:val="00CC2B09"/>
    <w:rsid w:val="00CC3193"/>
    <w:rsid w:val="00CC31DC"/>
    <w:rsid w:val="00CC415B"/>
    <w:rsid w:val="00CC428A"/>
    <w:rsid w:val="00CC42FA"/>
    <w:rsid w:val="00CC4770"/>
    <w:rsid w:val="00CC50AC"/>
    <w:rsid w:val="00CC53C5"/>
    <w:rsid w:val="00CC58CF"/>
    <w:rsid w:val="00CC66A5"/>
    <w:rsid w:val="00CC6713"/>
    <w:rsid w:val="00CC697D"/>
    <w:rsid w:val="00CC6D2F"/>
    <w:rsid w:val="00CC7C17"/>
    <w:rsid w:val="00CC7F52"/>
    <w:rsid w:val="00CD0460"/>
    <w:rsid w:val="00CD3023"/>
    <w:rsid w:val="00CD3795"/>
    <w:rsid w:val="00CD3B15"/>
    <w:rsid w:val="00CD45BD"/>
    <w:rsid w:val="00CD4882"/>
    <w:rsid w:val="00CD560B"/>
    <w:rsid w:val="00CD5638"/>
    <w:rsid w:val="00CD5CCF"/>
    <w:rsid w:val="00CD63EF"/>
    <w:rsid w:val="00CD748B"/>
    <w:rsid w:val="00CD78D9"/>
    <w:rsid w:val="00CE037A"/>
    <w:rsid w:val="00CE117A"/>
    <w:rsid w:val="00CE1AF0"/>
    <w:rsid w:val="00CE3258"/>
    <w:rsid w:val="00CE3B9A"/>
    <w:rsid w:val="00CE3FB4"/>
    <w:rsid w:val="00CE4191"/>
    <w:rsid w:val="00CE429F"/>
    <w:rsid w:val="00CE51F9"/>
    <w:rsid w:val="00CE5621"/>
    <w:rsid w:val="00CE58C2"/>
    <w:rsid w:val="00CE64DF"/>
    <w:rsid w:val="00CE6521"/>
    <w:rsid w:val="00CE67F2"/>
    <w:rsid w:val="00CE6AE6"/>
    <w:rsid w:val="00CE7E1B"/>
    <w:rsid w:val="00CF0A93"/>
    <w:rsid w:val="00CF0E9B"/>
    <w:rsid w:val="00CF12C0"/>
    <w:rsid w:val="00CF1975"/>
    <w:rsid w:val="00CF2BD0"/>
    <w:rsid w:val="00CF31ED"/>
    <w:rsid w:val="00CF3627"/>
    <w:rsid w:val="00CF38E6"/>
    <w:rsid w:val="00CF3E87"/>
    <w:rsid w:val="00CF41B0"/>
    <w:rsid w:val="00CF446B"/>
    <w:rsid w:val="00CF4734"/>
    <w:rsid w:val="00CF4E0B"/>
    <w:rsid w:val="00CF60E8"/>
    <w:rsid w:val="00CF6C3D"/>
    <w:rsid w:val="00CF79A1"/>
    <w:rsid w:val="00CF7E0A"/>
    <w:rsid w:val="00D003D1"/>
    <w:rsid w:val="00D003E8"/>
    <w:rsid w:val="00D006AD"/>
    <w:rsid w:val="00D01065"/>
    <w:rsid w:val="00D014BD"/>
    <w:rsid w:val="00D015C5"/>
    <w:rsid w:val="00D041F8"/>
    <w:rsid w:val="00D04CBF"/>
    <w:rsid w:val="00D054F6"/>
    <w:rsid w:val="00D0620F"/>
    <w:rsid w:val="00D067BF"/>
    <w:rsid w:val="00D0734A"/>
    <w:rsid w:val="00D079CB"/>
    <w:rsid w:val="00D11D56"/>
    <w:rsid w:val="00D11F95"/>
    <w:rsid w:val="00D1283F"/>
    <w:rsid w:val="00D1373B"/>
    <w:rsid w:val="00D14314"/>
    <w:rsid w:val="00D14D7F"/>
    <w:rsid w:val="00D15387"/>
    <w:rsid w:val="00D16470"/>
    <w:rsid w:val="00D16705"/>
    <w:rsid w:val="00D17896"/>
    <w:rsid w:val="00D205C5"/>
    <w:rsid w:val="00D2078E"/>
    <w:rsid w:val="00D208E1"/>
    <w:rsid w:val="00D20E1D"/>
    <w:rsid w:val="00D20E45"/>
    <w:rsid w:val="00D21837"/>
    <w:rsid w:val="00D219EA"/>
    <w:rsid w:val="00D23841"/>
    <w:rsid w:val="00D23EB0"/>
    <w:rsid w:val="00D24944"/>
    <w:rsid w:val="00D24FC1"/>
    <w:rsid w:val="00D26455"/>
    <w:rsid w:val="00D26DC6"/>
    <w:rsid w:val="00D302C9"/>
    <w:rsid w:val="00D3074A"/>
    <w:rsid w:val="00D31101"/>
    <w:rsid w:val="00D312CE"/>
    <w:rsid w:val="00D32352"/>
    <w:rsid w:val="00D3276B"/>
    <w:rsid w:val="00D356AE"/>
    <w:rsid w:val="00D356E9"/>
    <w:rsid w:val="00D359EB"/>
    <w:rsid w:val="00D35A99"/>
    <w:rsid w:val="00D36636"/>
    <w:rsid w:val="00D372C7"/>
    <w:rsid w:val="00D4043E"/>
    <w:rsid w:val="00D40469"/>
    <w:rsid w:val="00D40E09"/>
    <w:rsid w:val="00D41165"/>
    <w:rsid w:val="00D4132C"/>
    <w:rsid w:val="00D426D3"/>
    <w:rsid w:val="00D4372E"/>
    <w:rsid w:val="00D451DA"/>
    <w:rsid w:val="00D4522A"/>
    <w:rsid w:val="00D45671"/>
    <w:rsid w:val="00D45751"/>
    <w:rsid w:val="00D45E3D"/>
    <w:rsid w:val="00D45F83"/>
    <w:rsid w:val="00D468AE"/>
    <w:rsid w:val="00D50DDF"/>
    <w:rsid w:val="00D51B1C"/>
    <w:rsid w:val="00D51DF3"/>
    <w:rsid w:val="00D521A5"/>
    <w:rsid w:val="00D52A60"/>
    <w:rsid w:val="00D52E30"/>
    <w:rsid w:val="00D54298"/>
    <w:rsid w:val="00D544CB"/>
    <w:rsid w:val="00D55184"/>
    <w:rsid w:val="00D553D7"/>
    <w:rsid w:val="00D56B26"/>
    <w:rsid w:val="00D56F88"/>
    <w:rsid w:val="00D5742C"/>
    <w:rsid w:val="00D57CEC"/>
    <w:rsid w:val="00D606C0"/>
    <w:rsid w:val="00D607D3"/>
    <w:rsid w:val="00D61080"/>
    <w:rsid w:val="00D61190"/>
    <w:rsid w:val="00D618C7"/>
    <w:rsid w:val="00D61E3F"/>
    <w:rsid w:val="00D61F68"/>
    <w:rsid w:val="00D629E2"/>
    <w:rsid w:val="00D64615"/>
    <w:rsid w:val="00D660E0"/>
    <w:rsid w:val="00D6636D"/>
    <w:rsid w:val="00D6678F"/>
    <w:rsid w:val="00D676FF"/>
    <w:rsid w:val="00D67AD1"/>
    <w:rsid w:val="00D67CE9"/>
    <w:rsid w:val="00D70F1F"/>
    <w:rsid w:val="00D70F2A"/>
    <w:rsid w:val="00D71E09"/>
    <w:rsid w:val="00D7368C"/>
    <w:rsid w:val="00D738D0"/>
    <w:rsid w:val="00D73E57"/>
    <w:rsid w:val="00D741F2"/>
    <w:rsid w:val="00D743E9"/>
    <w:rsid w:val="00D74BC4"/>
    <w:rsid w:val="00D756AB"/>
    <w:rsid w:val="00D75F21"/>
    <w:rsid w:val="00D75F54"/>
    <w:rsid w:val="00D75F7A"/>
    <w:rsid w:val="00D75FDC"/>
    <w:rsid w:val="00D76C36"/>
    <w:rsid w:val="00D80183"/>
    <w:rsid w:val="00D81382"/>
    <w:rsid w:val="00D82A2C"/>
    <w:rsid w:val="00D82DA1"/>
    <w:rsid w:val="00D8392D"/>
    <w:rsid w:val="00D846E5"/>
    <w:rsid w:val="00D84C35"/>
    <w:rsid w:val="00D852AB"/>
    <w:rsid w:val="00D85E45"/>
    <w:rsid w:val="00D869E0"/>
    <w:rsid w:val="00D90B63"/>
    <w:rsid w:val="00D914DC"/>
    <w:rsid w:val="00D93F36"/>
    <w:rsid w:val="00D956C5"/>
    <w:rsid w:val="00D96502"/>
    <w:rsid w:val="00D968C5"/>
    <w:rsid w:val="00D9743E"/>
    <w:rsid w:val="00DA00B8"/>
    <w:rsid w:val="00DA0C41"/>
    <w:rsid w:val="00DA247F"/>
    <w:rsid w:val="00DA3466"/>
    <w:rsid w:val="00DA395F"/>
    <w:rsid w:val="00DA3DE6"/>
    <w:rsid w:val="00DA46CC"/>
    <w:rsid w:val="00DA5452"/>
    <w:rsid w:val="00DA5FAC"/>
    <w:rsid w:val="00DA609C"/>
    <w:rsid w:val="00DA6809"/>
    <w:rsid w:val="00DA712D"/>
    <w:rsid w:val="00DB0107"/>
    <w:rsid w:val="00DB0961"/>
    <w:rsid w:val="00DB1E58"/>
    <w:rsid w:val="00DB2409"/>
    <w:rsid w:val="00DB27A8"/>
    <w:rsid w:val="00DB2DB0"/>
    <w:rsid w:val="00DB3451"/>
    <w:rsid w:val="00DB481E"/>
    <w:rsid w:val="00DB4CA8"/>
    <w:rsid w:val="00DB53E9"/>
    <w:rsid w:val="00DB5832"/>
    <w:rsid w:val="00DB5944"/>
    <w:rsid w:val="00DB5C30"/>
    <w:rsid w:val="00DB6966"/>
    <w:rsid w:val="00DB6E89"/>
    <w:rsid w:val="00DB773F"/>
    <w:rsid w:val="00DC0E6B"/>
    <w:rsid w:val="00DC33E8"/>
    <w:rsid w:val="00DC4469"/>
    <w:rsid w:val="00DC57DC"/>
    <w:rsid w:val="00DC59A7"/>
    <w:rsid w:val="00DC5AC9"/>
    <w:rsid w:val="00DC649A"/>
    <w:rsid w:val="00DC6E84"/>
    <w:rsid w:val="00DC7B32"/>
    <w:rsid w:val="00DD0562"/>
    <w:rsid w:val="00DD06F6"/>
    <w:rsid w:val="00DD0C3D"/>
    <w:rsid w:val="00DD2852"/>
    <w:rsid w:val="00DD31E4"/>
    <w:rsid w:val="00DD326F"/>
    <w:rsid w:val="00DD3DCB"/>
    <w:rsid w:val="00DD467E"/>
    <w:rsid w:val="00DD48A8"/>
    <w:rsid w:val="00DD53C8"/>
    <w:rsid w:val="00DD5987"/>
    <w:rsid w:val="00DD7989"/>
    <w:rsid w:val="00DD7CFA"/>
    <w:rsid w:val="00DE0C86"/>
    <w:rsid w:val="00DE152E"/>
    <w:rsid w:val="00DE1584"/>
    <w:rsid w:val="00DE2597"/>
    <w:rsid w:val="00DE2741"/>
    <w:rsid w:val="00DE3674"/>
    <w:rsid w:val="00DE3BA2"/>
    <w:rsid w:val="00DE4C0A"/>
    <w:rsid w:val="00DE5B1C"/>
    <w:rsid w:val="00DE6096"/>
    <w:rsid w:val="00DE6471"/>
    <w:rsid w:val="00DE66D2"/>
    <w:rsid w:val="00DE6E75"/>
    <w:rsid w:val="00DE6E77"/>
    <w:rsid w:val="00DF008B"/>
    <w:rsid w:val="00DF0FC2"/>
    <w:rsid w:val="00DF1C61"/>
    <w:rsid w:val="00DF1DAA"/>
    <w:rsid w:val="00DF20C5"/>
    <w:rsid w:val="00DF2130"/>
    <w:rsid w:val="00DF22F3"/>
    <w:rsid w:val="00DF3E25"/>
    <w:rsid w:val="00DF4071"/>
    <w:rsid w:val="00DF44F8"/>
    <w:rsid w:val="00DF49D5"/>
    <w:rsid w:val="00DF4B92"/>
    <w:rsid w:val="00DF4EC0"/>
    <w:rsid w:val="00DF4F75"/>
    <w:rsid w:val="00DF528D"/>
    <w:rsid w:val="00DF5E21"/>
    <w:rsid w:val="00DF71F2"/>
    <w:rsid w:val="00E00E2C"/>
    <w:rsid w:val="00E0175A"/>
    <w:rsid w:val="00E01980"/>
    <w:rsid w:val="00E01F89"/>
    <w:rsid w:val="00E02D5B"/>
    <w:rsid w:val="00E03660"/>
    <w:rsid w:val="00E03AE8"/>
    <w:rsid w:val="00E03EA8"/>
    <w:rsid w:val="00E03F27"/>
    <w:rsid w:val="00E041A4"/>
    <w:rsid w:val="00E05443"/>
    <w:rsid w:val="00E06466"/>
    <w:rsid w:val="00E0698B"/>
    <w:rsid w:val="00E070C6"/>
    <w:rsid w:val="00E076CE"/>
    <w:rsid w:val="00E10F41"/>
    <w:rsid w:val="00E116D0"/>
    <w:rsid w:val="00E13A88"/>
    <w:rsid w:val="00E13B31"/>
    <w:rsid w:val="00E13DD9"/>
    <w:rsid w:val="00E13FB9"/>
    <w:rsid w:val="00E14137"/>
    <w:rsid w:val="00E145B2"/>
    <w:rsid w:val="00E14751"/>
    <w:rsid w:val="00E15833"/>
    <w:rsid w:val="00E15B9B"/>
    <w:rsid w:val="00E15EA5"/>
    <w:rsid w:val="00E16978"/>
    <w:rsid w:val="00E16D62"/>
    <w:rsid w:val="00E2008B"/>
    <w:rsid w:val="00E20212"/>
    <w:rsid w:val="00E20D34"/>
    <w:rsid w:val="00E217C7"/>
    <w:rsid w:val="00E218CF"/>
    <w:rsid w:val="00E23437"/>
    <w:rsid w:val="00E2502F"/>
    <w:rsid w:val="00E25658"/>
    <w:rsid w:val="00E25B7B"/>
    <w:rsid w:val="00E25E55"/>
    <w:rsid w:val="00E2653B"/>
    <w:rsid w:val="00E267CB"/>
    <w:rsid w:val="00E26CA8"/>
    <w:rsid w:val="00E27277"/>
    <w:rsid w:val="00E3017C"/>
    <w:rsid w:val="00E307F4"/>
    <w:rsid w:val="00E31C05"/>
    <w:rsid w:val="00E32B96"/>
    <w:rsid w:val="00E32FF1"/>
    <w:rsid w:val="00E3372E"/>
    <w:rsid w:val="00E34464"/>
    <w:rsid w:val="00E345C4"/>
    <w:rsid w:val="00E347A4"/>
    <w:rsid w:val="00E351D8"/>
    <w:rsid w:val="00E35242"/>
    <w:rsid w:val="00E352D8"/>
    <w:rsid w:val="00E36081"/>
    <w:rsid w:val="00E366E5"/>
    <w:rsid w:val="00E367C6"/>
    <w:rsid w:val="00E370B3"/>
    <w:rsid w:val="00E3723B"/>
    <w:rsid w:val="00E3769A"/>
    <w:rsid w:val="00E4126E"/>
    <w:rsid w:val="00E419D7"/>
    <w:rsid w:val="00E42113"/>
    <w:rsid w:val="00E45041"/>
    <w:rsid w:val="00E454E0"/>
    <w:rsid w:val="00E458CE"/>
    <w:rsid w:val="00E459B8"/>
    <w:rsid w:val="00E45A22"/>
    <w:rsid w:val="00E45CE5"/>
    <w:rsid w:val="00E472E5"/>
    <w:rsid w:val="00E50B12"/>
    <w:rsid w:val="00E511A4"/>
    <w:rsid w:val="00E51816"/>
    <w:rsid w:val="00E518D2"/>
    <w:rsid w:val="00E51F50"/>
    <w:rsid w:val="00E528E9"/>
    <w:rsid w:val="00E53170"/>
    <w:rsid w:val="00E5476D"/>
    <w:rsid w:val="00E54B3D"/>
    <w:rsid w:val="00E55BAC"/>
    <w:rsid w:val="00E55C2D"/>
    <w:rsid w:val="00E56619"/>
    <w:rsid w:val="00E604B3"/>
    <w:rsid w:val="00E60513"/>
    <w:rsid w:val="00E6078B"/>
    <w:rsid w:val="00E614B1"/>
    <w:rsid w:val="00E61816"/>
    <w:rsid w:val="00E62CEA"/>
    <w:rsid w:val="00E63914"/>
    <w:rsid w:val="00E63EB7"/>
    <w:rsid w:val="00E63F9B"/>
    <w:rsid w:val="00E645B5"/>
    <w:rsid w:val="00E6494C"/>
    <w:rsid w:val="00E64D97"/>
    <w:rsid w:val="00E65E78"/>
    <w:rsid w:val="00E6610C"/>
    <w:rsid w:val="00E661F1"/>
    <w:rsid w:val="00E66B3B"/>
    <w:rsid w:val="00E6715F"/>
    <w:rsid w:val="00E67463"/>
    <w:rsid w:val="00E70492"/>
    <w:rsid w:val="00E70862"/>
    <w:rsid w:val="00E70891"/>
    <w:rsid w:val="00E70AC3"/>
    <w:rsid w:val="00E71895"/>
    <w:rsid w:val="00E72788"/>
    <w:rsid w:val="00E72A85"/>
    <w:rsid w:val="00E72E47"/>
    <w:rsid w:val="00E73848"/>
    <w:rsid w:val="00E73ECE"/>
    <w:rsid w:val="00E742AF"/>
    <w:rsid w:val="00E742E5"/>
    <w:rsid w:val="00E74880"/>
    <w:rsid w:val="00E74AF6"/>
    <w:rsid w:val="00E75BB2"/>
    <w:rsid w:val="00E75D47"/>
    <w:rsid w:val="00E76136"/>
    <w:rsid w:val="00E774E8"/>
    <w:rsid w:val="00E80B5F"/>
    <w:rsid w:val="00E80EE4"/>
    <w:rsid w:val="00E81B42"/>
    <w:rsid w:val="00E81F0B"/>
    <w:rsid w:val="00E83175"/>
    <w:rsid w:val="00E83B92"/>
    <w:rsid w:val="00E84744"/>
    <w:rsid w:val="00E85793"/>
    <w:rsid w:val="00E85A25"/>
    <w:rsid w:val="00E86007"/>
    <w:rsid w:val="00E866CF"/>
    <w:rsid w:val="00E8772B"/>
    <w:rsid w:val="00E8790B"/>
    <w:rsid w:val="00E87C6B"/>
    <w:rsid w:val="00E90D59"/>
    <w:rsid w:val="00E91078"/>
    <w:rsid w:val="00E9332C"/>
    <w:rsid w:val="00E9471A"/>
    <w:rsid w:val="00E9475F"/>
    <w:rsid w:val="00E94AE8"/>
    <w:rsid w:val="00E95317"/>
    <w:rsid w:val="00E954F5"/>
    <w:rsid w:val="00E95581"/>
    <w:rsid w:val="00E955D0"/>
    <w:rsid w:val="00E95C4A"/>
    <w:rsid w:val="00E96144"/>
    <w:rsid w:val="00E967AC"/>
    <w:rsid w:val="00E96E61"/>
    <w:rsid w:val="00EA0ABE"/>
    <w:rsid w:val="00EA0D6E"/>
    <w:rsid w:val="00EA208B"/>
    <w:rsid w:val="00EA431A"/>
    <w:rsid w:val="00EA4C78"/>
    <w:rsid w:val="00EA6312"/>
    <w:rsid w:val="00EA6466"/>
    <w:rsid w:val="00EA66C7"/>
    <w:rsid w:val="00EA67AC"/>
    <w:rsid w:val="00EA7EFD"/>
    <w:rsid w:val="00EB0941"/>
    <w:rsid w:val="00EB0FBB"/>
    <w:rsid w:val="00EB14C3"/>
    <w:rsid w:val="00EB1FB6"/>
    <w:rsid w:val="00EB2C2B"/>
    <w:rsid w:val="00EB3A12"/>
    <w:rsid w:val="00EB3FB0"/>
    <w:rsid w:val="00EB4109"/>
    <w:rsid w:val="00EB4367"/>
    <w:rsid w:val="00EB52FF"/>
    <w:rsid w:val="00EB5FE7"/>
    <w:rsid w:val="00EB6026"/>
    <w:rsid w:val="00EB79DF"/>
    <w:rsid w:val="00EC013A"/>
    <w:rsid w:val="00EC0A56"/>
    <w:rsid w:val="00EC0EB3"/>
    <w:rsid w:val="00EC1205"/>
    <w:rsid w:val="00EC137F"/>
    <w:rsid w:val="00EC23EE"/>
    <w:rsid w:val="00EC2F64"/>
    <w:rsid w:val="00EC42C9"/>
    <w:rsid w:val="00EC4D0E"/>
    <w:rsid w:val="00EC5B35"/>
    <w:rsid w:val="00EC776A"/>
    <w:rsid w:val="00EC7D46"/>
    <w:rsid w:val="00ED0573"/>
    <w:rsid w:val="00ED103F"/>
    <w:rsid w:val="00ED1199"/>
    <w:rsid w:val="00ED1642"/>
    <w:rsid w:val="00ED3DC4"/>
    <w:rsid w:val="00ED404C"/>
    <w:rsid w:val="00ED4C4A"/>
    <w:rsid w:val="00ED68FF"/>
    <w:rsid w:val="00ED6CD3"/>
    <w:rsid w:val="00ED7964"/>
    <w:rsid w:val="00EE062B"/>
    <w:rsid w:val="00EE18AB"/>
    <w:rsid w:val="00EE294B"/>
    <w:rsid w:val="00EE3468"/>
    <w:rsid w:val="00EE410B"/>
    <w:rsid w:val="00EE5C51"/>
    <w:rsid w:val="00EE6082"/>
    <w:rsid w:val="00EE6ADA"/>
    <w:rsid w:val="00EE70F8"/>
    <w:rsid w:val="00EF005A"/>
    <w:rsid w:val="00EF0174"/>
    <w:rsid w:val="00EF0CC8"/>
    <w:rsid w:val="00EF0FAE"/>
    <w:rsid w:val="00EF2042"/>
    <w:rsid w:val="00EF24CF"/>
    <w:rsid w:val="00EF3D84"/>
    <w:rsid w:val="00EF5CA1"/>
    <w:rsid w:val="00EF71CC"/>
    <w:rsid w:val="00EF745A"/>
    <w:rsid w:val="00EF74FB"/>
    <w:rsid w:val="00F00164"/>
    <w:rsid w:val="00F00A2B"/>
    <w:rsid w:val="00F01B12"/>
    <w:rsid w:val="00F03552"/>
    <w:rsid w:val="00F03577"/>
    <w:rsid w:val="00F03DEA"/>
    <w:rsid w:val="00F057B1"/>
    <w:rsid w:val="00F05947"/>
    <w:rsid w:val="00F05E2C"/>
    <w:rsid w:val="00F06A25"/>
    <w:rsid w:val="00F06A9A"/>
    <w:rsid w:val="00F06BD3"/>
    <w:rsid w:val="00F06C08"/>
    <w:rsid w:val="00F06C12"/>
    <w:rsid w:val="00F106EC"/>
    <w:rsid w:val="00F10773"/>
    <w:rsid w:val="00F10A58"/>
    <w:rsid w:val="00F10A71"/>
    <w:rsid w:val="00F10DE1"/>
    <w:rsid w:val="00F11080"/>
    <w:rsid w:val="00F11572"/>
    <w:rsid w:val="00F11BFE"/>
    <w:rsid w:val="00F12729"/>
    <w:rsid w:val="00F12AEF"/>
    <w:rsid w:val="00F13393"/>
    <w:rsid w:val="00F135EC"/>
    <w:rsid w:val="00F1422E"/>
    <w:rsid w:val="00F16C50"/>
    <w:rsid w:val="00F17113"/>
    <w:rsid w:val="00F176F8"/>
    <w:rsid w:val="00F177B6"/>
    <w:rsid w:val="00F20187"/>
    <w:rsid w:val="00F20FEC"/>
    <w:rsid w:val="00F21DC2"/>
    <w:rsid w:val="00F21F73"/>
    <w:rsid w:val="00F2295C"/>
    <w:rsid w:val="00F22C37"/>
    <w:rsid w:val="00F22E83"/>
    <w:rsid w:val="00F23392"/>
    <w:rsid w:val="00F23699"/>
    <w:rsid w:val="00F246DC"/>
    <w:rsid w:val="00F24E26"/>
    <w:rsid w:val="00F2574A"/>
    <w:rsid w:val="00F25AA7"/>
    <w:rsid w:val="00F265C7"/>
    <w:rsid w:val="00F2679E"/>
    <w:rsid w:val="00F267B3"/>
    <w:rsid w:val="00F2721D"/>
    <w:rsid w:val="00F27EB7"/>
    <w:rsid w:val="00F27FB0"/>
    <w:rsid w:val="00F3085E"/>
    <w:rsid w:val="00F30B09"/>
    <w:rsid w:val="00F3246B"/>
    <w:rsid w:val="00F33163"/>
    <w:rsid w:val="00F33CA6"/>
    <w:rsid w:val="00F3410A"/>
    <w:rsid w:val="00F34895"/>
    <w:rsid w:val="00F34FF5"/>
    <w:rsid w:val="00F35F4F"/>
    <w:rsid w:val="00F37359"/>
    <w:rsid w:val="00F37420"/>
    <w:rsid w:val="00F3796D"/>
    <w:rsid w:val="00F40AC0"/>
    <w:rsid w:val="00F40CAE"/>
    <w:rsid w:val="00F40CFA"/>
    <w:rsid w:val="00F40D6C"/>
    <w:rsid w:val="00F40E05"/>
    <w:rsid w:val="00F41AB9"/>
    <w:rsid w:val="00F41D5E"/>
    <w:rsid w:val="00F41EEF"/>
    <w:rsid w:val="00F4243C"/>
    <w:rsid w:val="00F42FAA"/>
    <w:rsid w:val="00F434A1"/>
    <w:rsid w:val="00F437B4"/>
    <w:rsid w:val="00F438C9"/>
    <w:rsid w:val="00F44990"/>
    <w:rsid w:val="00F45A85"/>
    <w:rsid w:val="00F45B24"/>
    <w:rsid w:val="00F45F09"/>
    <w:rsid w:val="00F4603A"/>
    <w:rsid w:val="00F46F08"/>
    <w:rsid w:val="00F47178"/>
    <w:rsid w:val="00F47587"/>
    <w:rsid w:val="00F47596"/>
    <w:rsid w:val="00F4778F"/>
    <w:rsid w:val="00F50292"/>
    <w:rsid w:val="00F517F7"/>
    <w:rsid w:val="00F51D52"/>
    <w:rsid w:val="00F51D7F"/>
    <w:rsid w:val="00F52043"/>
    <w:rsid w:val="00F5261D"/>
    <w:rsid w:val="00F52CB2"/>
    <w:rsid w:val="00F540C1"/>
    <w:rsid w:val="00F55160"/>
    <w:rsid w:val="00F55FCD"/>
    <w:rsid w:val="00F56A4A"/>
    <w:rsid w:val="00F56D5E"/>
    <w:rsid w:val="00F57AD2"/>
    <w:rsid w:val="00F57BB8"/>
    <w:rsid w:val="00F609FE"/>
    <w:rsid w:val="00F60A0A"/>
    <w:rsid w:val="00F60BE9"/>
    <w:rsid w:val="00F629F7"/>
    <w:rsid w:val="00F637CB"/>
    <w:rsid w:val="00F637D7"/>
    <w:rsid w:val="00F6387D"/>
    <w:rsid w:val="00F640AC"/>
    <w:rsid w:val="00F64719"/>
    <w:rsid w:val="00F64B20"/>
    <w:rsid w:val="00F64C7E"/>
    <w:rsid w:val="00F64FB4"/>
    <w:rsid w:val="00F65E2F"/>
    <w:rsid w:val="00F66314"/>
    <w:rsid w:val="00F66837"/>
    <w:rsid w:val="00F71009"/>
    <w:rsid w:val="00F725FD"/>
    <w:rsid w:val="00F72A54"/>
    <w:rsid w:val="00F730AA"/>
    <w:rsid w:val="00F74510"/>
    <w:rsid w:val="00F750CA"/>
    <w:rsid w:val="00F751CC"/>
    <w:rsid w:val="00F7581D"/>
    <w:rsid w:val="00F767A0"/>
    <w:rsid w:val="00F779B6"/>
    <w:rsid w:val="00F80287"/>
    <w:rsid w:val="00F80B44"/>
    <w:rsid w:val="00F81395"/>
    <w:rsid w:val="00F82857"/>
    <w:rsid w:val="00F82939"/>
    <w:rsid w:val="00F82C33"/>
    <w:rsid w:val="00F83827"/>
    <w:rsid w:val="00F8408C"/>
    <w:rsid w:val="00F842FC"/>
    <w:rsid w:val="00F84788"/>
    <w:rsid w:val="00F85BE8"/>
    <w:rsid w:val="00F8620B"/>
    <w:rsid w:val="00F8659E"/>
    <w:rsid w:val="00F86B16"/>
    <w:rsid w:val="00F902A8"/>
    <w:rsid w:val="00F903BA"/>
    <w:rsid w:val="00F905BB"/>
    <w:rsid w:val="00F90782"/>
    <w:rsid w:val="00F90799"/>
    <w:rsid w:val="00F916DC"/>
    <w:rsid w:val="00F917ED"/>
    <w:rsid w:val="00F9230D"/>
    <w:rsid w:val="00F93D5F"/>
    <w:rsid w:val="00F94085"/>
    <w:rsid w:val="00F94965"/>
    <w:rsid w:val="00F9501F"/>
    <w:rsid w:val="00F95BC3"/>
    <w:rsid w:val="00F95C31"/>
    <w:rsid w:val="00F963AD"/>
    <w:rsid w:val="00F96971"/>
    <w:rsid w:val="00F96BA8"/>
    <w:rsid w:val="00F976FE"/>
    <w:rsid w:val="00FA0536"/>
    <w:rsid w:val="00FA1F32"/>
    <w:rsid w:val="00FA1FBB"/>
    <w:rsid w:val="00FA22B0"/>
    <w:rsid w:val="00FA34A5"/>
    <w:rsid w:val="00FA3BA6"/>
    <w:rsid w:val="00FA4307"/>
    <w:rsid w:val="00FA4B2B"/>
    <w:rsid w:val="00FA5585"/>
    <w:rsid w:val="00FA5765"/>
    <w:rsid w:val="00FA7854"/>
    <w:rsid w:val="00FB02F2"/>
    <w:rsid w:val="00FB05DF"/>
    <w:rsid w:val="00FB1231"/>
    <w:rsid w:val="00FB28EC"/>
    <w:rsid w:val="00FB2E91"/>
    <w:rsid w:val="00FB3F5C"/>
    <w:rsid w:val="00FB4BCD"/>
    <w:rsid w:val="00FB512C"/>
    <w:rsid w:val="00FB561C"/>
    <w:rsid w:val="00FC1889"/>
    <w:rsid w:val="00FC1A2E"/>
    <w:rsid w:val="00FC1A86"/>
    <w:rsid w:val="00FC1DA5"/>
    <w:rsid w:val="00FC2A1E"/>
    <w:rsid w:val="00FC3162"/>
    <w:rsid w:val="00FC36B4"/>
    <w:rsid w:val="00FC39DF"/>
    <w:rsid w:val="00FC4DC4"/>
    <w:rsid w:val="00FC5535"/>
    <w:rsid w:val="00FC59A2"/>
    <w:rsid w:val="00FC5C01"/>
    <w:rsid w:val="00FC5CA3"/>
    <w:rsid w:val="00FD0495"/>
    <w:rsid w:val="00FD1BB0"/>
    <w:rsid w:val="00FD1D69"/>
    <w:rsid w:val="00FD26F6"/>
    <w:rsid w:val="00FD33AB"/>
    <w:rsid w:val="00FD376B"/>
    <w:rsid w:val="00FD3C80"/>
    <w:rsid w:val="00FD4177"/>
    <w:rsid w:val="00FD5614"/>
    <w:rsid w:val="00FD5A1A"/>
    <w:rsid w:val="00FD5C90"/>
    <w:rsid w:val="00FD61F4"/>
    <w:rsid w:val="00FD6A70"/>
    <w:rsid w:val="00FD754C"/>
    <w:rsid w:val="00FD792D"/>
    <w:rsid w:val="00FE2DED"/>
    <w:rsid w:val="00FE33A4"/>
    <w:rsid w:val="00FE39B1"/>
    <w:rsid w:val="00FE3F8C"/>
    <w:rsid w:val="00FE597E"/>
    <w:rsid w:val="00FE60FA"/>
    <w:rsid w:val="00FE6F51"/>
    <w:rsid w:val="00FE7136"/>
    <w:rsid w:val="00FE792E"/>
    <w:rsid w:val="00FE7CEC"/>
    <w:rsid w:val="00FE7DC8"/>
    <w:rsid w:val="00FF1704"/>
    <w:rsid w:val="00FF1B54"/>
    <w:rsid w:val="00FF1E9E"/>
    <w:rsid w:val="00FF21BD"/>
    <w:rsid w:val="00FF2473"/>
    <w:rsid w:val="00FF24AC"/>
    <w:rsid w:val="00FF293E"/>
    <w:rsid w:val="00FF29E5"/>
    <w:rsid w:val="00FF2AB9"/>
    <w:rsid w:val="00FF55EE"/>
    <w:rsid w:val="00FF5E00"/>
    <w:rsid w:val="00FF6D18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6CA8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qFormat/>
    <w:rsid w:val="00E26CA8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E352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6CA8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qFormat/>
    <w:rsid w:val="00E26CA8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E352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2017-11-22T15:18:00Z</dcterms:created>
  <dcterms:modified xsi:type="dcterms:W3CDTF">2018-04-22T13:03:00Z</dcterms:modified>
</cp:coreProperties>
</file>